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B95568" w14:paraId="72102248" w14:textId="77777777">
        <w:tc>
          <w:tcPr>
            <w:tcW w:w="9540" w:type="dxa"/>
          </w:tcPr>
          <w:p w14:paraId="72102246" w14:textId="77777777" w:rsidR="00B95568" w:rsidRDefault="00442E9E">
            <w:pPr>
              <w:jc w:val="center"/>
            </w:pPr>
            <w:r>
              <w:rPr>
                <w:noProof/>
              </w:rPr>
              <w:pict w14:anchorId="721024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ࠅ⢘__" style="width:60.75pt;height:60pt;visibility:visible">
                  <v:imagedata r:id="rId5" o:title=""/>
                </v:shape>
              </w:pict>
            </w:r>
          </w:p>
          <w:p w14:paraId="72102247" w14:textId="77777777" w:rsidR="00B95568" w:rsidRDefault="00B95568">
            <w:pPr>
              <w:jc w:val="center"/>
            </w:pPr>
          </w:p>
        </w:tc>
      </w:tr>
      <w:tr w:rsidR="00B95568" w14:paraId="7210224B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72102249" w14:textId="77777777" w:rsidR="00B95568" w:rsidRDefault="00B95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gramStart"/>
            <w:r>
              <w:rPr>
                <w:sz w:val="28"/>
                <w:szCs w:val="28"/>
              </w:rPr>
              <w:t>ДЕПУТАТОВ  УСТЬ</w:t>
            </w:r>
            <w:proofErr w:type="gramEnd"/>
            <w:r>
              <w:rPr>
                <w:sz w:val="28"/>
                <w:szCs w:val="28"/>
              </w:rPr>
              <w:t>-БЮРСКОГО  СЕЛЬСОВЕТА</w:t>
            </w:r>
          </w:p>
          <w:p w14:paraId="7210224A" w14:textId="77777777" w:rsidR="00B95568" w:rsidRDefault="00B95568">
            <w:pPr>
              <w:jc w:val="center"/>
              <w:rPr>
                <w:i/>
                <w:iCs/>
              </w:rPr>
            </w:pPr>
          </w:p>
        </w:tc>
      </w:tr>
    </w:tbl>
    <w:p w14:paraId="7210224C" w14:textId="77777777" w:rsidR="00B95568" w:rsidRDefault="00B95568" w:rsidP="00FB70B6">
      <w:pPr>
        <w:ind w:left="5954"/>
        <w:rPr>
          <w:b w:val="0"/>
          <w:bCs w:val="0"/>
          <w:sz w:val="20"/>
          <w:szCs w:val="20"/>
        </w:rPr>
      </w:pPr>
    </w:p>
    <w:p w14:paraId="7210224D" w14:textId="51C2333A" w:rsidR="00B95568" w:rsidRPr="00E8256B" w:rsidRDefault="00B95568" w:rsidP="00E8256B">
      <w:pPr>
        <w:ind w:left="6096" w:hanging="4820"/>
        <w:rPr>
          <w:b w:val="0"/>
          <w:bCs w:val="0"/>
          <w:sz w:val="26"/>
          <w:szCs w:val="26"/>
        </w:rPr>
      </w:pPr>
      <w:r>
        <w:rPr>
          <w:sz w:val="32"/>
          <w:szCs w:val="32"/>
        </w:rPr>
        <w:t xml:space="preserve">                                                            </w:t>
      </w:r>
      <w:r w:rsidRPr="00E8256B">
        <w:rPr>
          <w:b w:val="0"/>
          <w:bCs w:val="0"/>
          <w:sz w:val="20"/>
          <w:szCs w:val="20"/>
        </w:rPr>
        <w:t xml:space="preserve">Принято на сессии                                                                                                                                                                                                         Совета </w:t>
      </w:r>
      <w:proofErr w:type="gramStart"/>
      <w:r w:rsidRPr="00E8256B">
        <w:rPr>
          <w:b w:val="0"/>
          <w:bCs w:val="0"/>
          <w:sz w:val="20"/>
          <w:szCs w:val="20"/>
        </w:rPr>
        <w:t>депутатов  от</w:t>
      </w:r>
      <w:proofErr w:type="gramEnd"/>
      <w:r w:rsidRPr="00E8256B">
        <w:rPr>
          <w:b w:val="0"/>
          <w:bCs w:val="0"/>
          <w:sz w:val="20"/>
          <w:szCs w:val="20"/>
        </w:rPr>
        <w:t xml:space="preserve">  </w:t>
      </w:r>
      <w:r w:rsidR="00442E9E">
        <w:rPr>
          <w:b w:val="0"/>
          <w:bCs w:val="0"/>
          <w:sz w:val="20"/>
          <w:szCs w:val="20"/>
        </w:rPr>
        <w:t>29</w:t>
      </w:r>
      <w:r w:rsidRPr="00E8256B">
        <w:rPr>
          <w:b w:val="0"/>
          <w:bCs w:val="0"/>
          <w:sz w:val="20"/>
          <w:szCs w:val="20"/>
        </w:rPr>
        <w:t>.07.202</w:t>
      </w:r>
      <w:r w:rsidR="00442E9E">
        <w:rPr>
          <w:b w:val="0"/>
          <w:bCs w:val="0"/>
          <w:sz w:val="20"/>
          <w:szCs w:val="20"/>
        </w:rPr>
        <w:t>1</w:t>
      </w:r>
      <w:r w:rsidRPr="00E8256B">
        <w:rPr>
          <w:b w:val="0"/>
          <w:bCs w:val="0"/>
          <w:sz w:val="20"/>
          <w:szCs w:val="20"/>
        </w:rPr>
        <w:t>г.</w:t>
      </w:r>
    </w:p>
    <w:p w14:paraId="7210224E" w14:textId="77777777" w:rsidR="00B95568" w:rsidRPr="00FB70B6" w:rsidRDefault="00B95568" w:rsidP="00FB70B6">
      <w:pPr>
        <w:jc w:val="center"/>
        <w:rPr>
          <w:sz w:val="32"/>
          <w:szCs w:val="32"/>
        </w:rPr>
      </w:pPr>
    </w:p>
    <w:p w14:paraId="7210224F" w14:textId="77777777" w:rsidR="00B95568" w:rsidRDefault="00B95568" w:rsidP="00FB70B6">
      <w:pPr>
        <w:jc w:val="center"/>
        <w:rPr>
          <w:sz w:val="36"/>
          <w:szCs w:val="36"/>
        </w:rPr>
      </w:pPr>
    </w:p>
    <w:p w14:paraId="72102250" w14:textId="77777777" w:rsidR="00B95568" w:rsidRDefault="00B95568" w:rsidP="00FB70B6">
      <w:pPr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14:paraId="72102251" w14:textId="63F8C1F2" w:rsidR="00B95568" w:rsidRDefault="00B95568" w:rsidP="00FB70B6">
      <w:pPr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от </w:t>
      </w:r>
      <w:r w:rsidR="00442E9E">
        <w:rPr>
          <w:b w:val="0"/>
          <w:bCs w:val="0"/>
          <w:sz w:val="26"/>
          <w:szCs w:val="26"/>
        </w:rPr>
        <w:t>29</w:t>
      </w:r>
      <w:r>
        <w:rPr>
          <w:b w:val="0"/>
          <w:bCs w:val="0"/>
          <w:sz w:val="26"/>
          <w:szCs w:val="26"/>
        </w:rPr>
        <w:t xml:space="preserve"> июля 202</w:t>
      </w:r>
      <w:r w:rsidR="00442E9E">
        <w:rPr>
          <w:b w:val="0"/>
          <w:bCs w:val="0"/>
          <w:sz w:val="26"/>
          <w:szCs w:val="26"/>
        </w:rPr>
        <w:t>1</w:t>
      </w:r>
      <w:r>
        <w:rPr>
          <w:b w:val="0"/>
          <w:bCs w:val="0"/>
          <w:sz w:val="26"/>
          <w:szCs w:val="26"/>
        </w:rPr>
        <w:t xml:space="preserve">г.                             </w:t>
      </w:r>
      <w:proofErr w:type="spellStart"/>
      <w:r>
        <w:rPr>
          <w:b w:val="0"/>
          <w:bCs w:val="0"/>
          <w:sz w:val="26"/>
          <w:szCs w:val="26"/>
        </w:rPr>
        <w:t>с.Усть</w:t>
      </w:r>
      <w:proofErr w:type="spellEnd"/>
      <w:r>
        <w:rPr>
          <w:b w:val="0"/>
          <w:bCs w:val="0"/>
          <w:sz w:val="26"/>
          <w:szCs w:val="26"/>
        </w:rPr>
        <w:t xml:space="preserve">-Бюр                                         № </w:t>
      </w:r>
      <w:r w:rsidR="00442E9E">
        <w:rPr>
          <w:b w:val="0"/>
          <w:bCs w:val="0"/>
          <w:sz w:val="26"/>
          <w:szCs w:val="26"/>
        </w:rPr>
        <w:t>45</w:t>
      </w:r>
    </w:p>
    <w:p w14:paraId="72102252" w14:textId="77777777" w:rsidR="00B95568" w:rsidRDefault="00B95568" w:rsidP="00FB70B6">
      <w:pPr>
        <w:rPr>
          <w:sz w:val="26"/>
          <w:szCs w:val="26"/>
        </w:rPr>
      </w:pPr>
    </w:p>
    <w:p w14:paraId="72102253" w14:textId="77777777" w:rsidR="00B95568" w:rsidRDefault="00B95568" w:rsidP="00FB70B6">
      <w:pPr>
        <w:jc w:val="center"/>
        <w:rPr>
          <w:sz w:val="26"/>
          <w:szCs w:val="26"/>
        </w:rPr>
      </w:pPr>
    </w:p>
    <w:p w14:paraId="72102254" w14:textId="6DD344FA" w:rsidR="00B95568" w:rsidRDefault="00B95568" w:rsidP="00FB70B6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О ходе </w:t>
      </w:r>
      <w:proofErr w:type="gramStart"/>
      <w:r>
        <w:rPr>
          <w:i/>
          <w:iCs/>
          <w:sz w:val="26"/>
          <w:szCs w:val="26"/>
        </w:rPr>
        <w:t>работ  по</w:t>
      </w:r>
      <w:proofErr w:type="gramEnd"/>
      <w:r>
        <w:rPr>
          <w:i/>
          <w:iCs/>
          <w:sz w:val="26"/>
          <w:szCs w:val="26"/>
        </w:rPr>
        <w:t xml:space="preserve"> благоустройству и озеленению                                                                 на территории Усть-Бюрского сельсовета в 202</w:t>
      </w:r>
      <w:r w:rsidR="00442E9E">
        <w:rPr>
          <w:i/>
          <w:iCs/>
          <w:sz w:val="26"/>
          <w:szCs w:val="26"/>
        </w:rPr>
        <w:t>1</w:t>
      </w:r>
      <w:r>
        <w:rPr>
          <w:i/>
          <w:iCs/>
          <w:sz w:val="26"/>
          <w:szCs w:val="26"/>
        </w:rPr>
        <w:t xml:space="preserve"> году</w:t>
      </w:r>
    </w:p>
    <w:p w14:paraId="72102255" w14:textId="77777777" w:rsidR="00B95568" w:rsidRDefault="00B95568" w:rsidP="00FB70B6">
      <w:pPr>
        <w:jc w:val="center"/>
        <w:rPr>
          <w:b w:val="0"/>
          <w:bCs w:val="0"/>
          <w:sz w:val="26"/>
          <w:szCs w:val="26"/>
        </w:rPr>
      </w:pPr>
    </w:p>
    <w:p w14:paraId="72102256" w14:textId="77777777" w:rsidR="00B95568" w:rsidRDefault="00B95568" w:rsidP="00FB70B6">
      <w:pPr>
        <w:jc w:val="center"/>
        <w:rPr>
          <w:b w:val="0"/>
          <w:bCs w:val="0"/>
          <w:sz w:val="26"/>
          <w:szCs w:val="26"/>
        </w:rPr>
      </w:pPr>
    </w:p>
    <w:p w14:paraId="72102257" w14:textId="66DCDC7C" w:rsidR="00B95568" w:rsidRDefault="00B95568" w:rsidP="00E632C7">
      <w:pPr>
        <w:ind w:left="-36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Заслушав и обсудив информацию администрации Усть-Бюрского сельсовета о проделанной работе по благоустройству и озеленению территории в первом полугодии 202</w:t>
      </w:r>
      <w:r w:rsidR="00442E9E">
        <w:rPr>
          <w:b w:val="0"/>
          <w:bCs w:val="0"/>
          <w:sz w:val="26"/>
          <w:szCs w:val="26"/>
        </w:rPr>
        <w:t>1</w:t>
      </w:r>
      <w:r>
        <w:rPr>
          <w:b w:val="0"/>
          <w:bCs w:val="0"/>
          <w:sz w:val="26"/>
          <w:szCs w:val="26"/>
        </w:rPr>
        <w:t xml:space="preserve"> года, в соответствии со статьей 9 Устава МО Усть-</w:t>
      </w:r>
      <w:proofErr w:type="spellStart"/>
      <w:r>
        <w:rPr>
          <w:b w:val="0"/>
          <w:bCs w:val="0"/>
          <w:sz w:val="26"/>
          <w:szCs w:val="26"/>
        </w:rPr>
        <w:t>Бюрский</w:t>
      </w:r>
      <w:proofErr w:type="spellEnd"/>
      <w:r>
        <w:rPr>
          <w:b w:val="0"/>
          <w:bCs w:val="0"/>
          <w:sz w:val="26"/>
          <w:szCs w:val="26"/>
        </w:rPr>
        <w:t xml:space="preserve"> сельсовет, Совет депутатов Усть-</w:t>
      </w:r>
      <w:proofErr w:type="gramStart"/>
      <w:r>
        <w:rPr>
          <w:b w:val="0"/>
          <w:bCs w:val="0"/>
          <w:sz w:val="26"/>
          <w:szCs w:val="26"/>
        </w:rPr>
        <w:t>Бюрского  сельсовета</w:t>
      </w:r>
      <w:proofErr w:type="gramEnd"/>
    </w:p>
    <w:p w14:paraId="72102258" w14:textId="77777777" w:rsidR="00B95568" w:rsidRDefault="00B95568" w:rsidP="00E632C7">
      <w:pPr>
        <w:ind w:left="360" w:hanging="360"/>
        <w:jc w:val="both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РЕШИЛ:</w:t>
      </w:r>
    </w:p>
    <w:p w14:paraId="72102259" w14:textId="172F97B7" w:rsidR="00B95568" w:rsidRDefault="00B95568" w:rsidP="00442E9E">
      <w:pPr>
        <w:ind w:left="-360" w:right="-5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1.  Информацию </w:t>
      </w:r>
      <w:proofErr w:type="gramStart"/>
      <w:r>
        <w:rPr>
          <w:b w:val="0"/>
          <w:bCs w:val="0"/>
          <w:sz w:val="26"/>
          <w:szCs w:val="26"/>
        </w:rPr>
        <w:t>о  ходе</w:t>
      </w:r>
      <w:proofErr w:type="gramEnd"/>
      <w:r>
        <w:rPr>
          <w:b w:val="0"/>
          <w:bCs w:val="0"/>
          <w:sz w:val="26"/>
          <w:szCs w:val="26"/>
        </w:rPr>
        <w:t xml:space="preserve"> работ  по благоустройству и озеленению территории  в первом полугодии 202</w:t>
      </w:r>
      <w:r w:rsidR="00442E9E">
        <w:rPr>
          <w:b w:val="0"/>
          <w:bCs w:val="0"/>
          <w:sz w:val="26"/>
          <w:szCs w:val="26"/>
        </w:rPr>
        <w:t>1</w:t>
      </w:r>
      <w:r>
        <w:rPr>
          <w:b w:val="0"/>
          <w:bCs w:val="0"/>
          <w:sz w:val="26"/>
          <w:szCs w:val="26"/>
        </w:rPr>
        <w:t xml:space="preserve">  года принять к сведению.</w:t>
      </w:r>
    </w:p>
    <w:p w14:paraId="7210225A" w14:textId="700074BE" w:rsidR="00B95568" w:rsidRDefault="00B95568" w:rsidP="00442E9E">
      <w:pPr>
        <w:ind w:left="-360" w:right="621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2.</w:t>
      </w:r>
      <w:r w:rsidRPr="00181DC9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 Рекомендовать председателям </w:t>
      </w:r>
      <w:proofErr w:type="spellStart"/>
      <w:r>
        <w:rPr>
          <w:b w:val="0"/>
          <w:bCs w:val="0"/>
          <w:sz w:val="26"/>
          <w:szCs w:val="26"/>
        </w:rPr>
        <w:t>ТОСов</w:t>
      </w:r>
      <w:proofErr w:type="spellEnd"/>
      <w:r>
        <w:rPr>
          <w:b w:val="0"/>
          <w:bCs w:val="0"/>
          <w:sz w:val="26"/>
          <w:szCs w:val="26"/>
        </w:rPr>
        <w:t xml:space="preserve"> «Центральный», «Удачный», «Новостройка», «Заречный», </w:t>
      </w:r>
      <w:proofErr w:type="gramStart"/>
      <w:r>
        <w:rPr>
          <w:b w:val="0"/>
          <w:bCs w:val="0"/>
          <w:sz w:val="26"/>
          <w:szCs w:val="26"/>
        </w:rPr>
        <w:t xml:space="preserve">депутатам </w:t>
      </w:r>
      <w:r w:rsidR="00442E9E">
        <w:rPr>
          <w:b w:val="0"/>
          <w:bCs w:val="0"/>
          <w:sz w:val="26"/>
          <w:szCs w:val="26"/>
        </w:rPr>
        <w:t xml:space="preserve"> Усть</w:t>
      </w:r>
      <w:proofErr w:type="gramEnd"/>
      <w:r w:rsidR="00442E9E">
        <w:rPr>
          <w:b w:val="0"/>
          <w:bCs w:val="0"/>
          <w:sz w:val="26"/>
          <w:szCs w:val="26"/>
        </w:rPr>
        <w:t>-Бюрского Совета депутатов</w:t>
      </w:r>
      <w:r>
        <w:rPr>
          <w:b w:val="0"/>
          <w:bCs w:val="0"/>
          <w:sz w:val="26"/>
          <w:szCs w:val="26"/>
        </w:rPr>
        <w:t xml:space="preserve">  провести разъяснительную работу с жителями  закрепленных участков по вопросу обустройства  придомовых территорий. </w:t>
      </w:r>
    </w:p>
    <w:p w14:paraId="7210225C" w14:textId="57197962" w:rsidR="00B95568" w:rsidRDefault="00B95568" w:rsidP="00442E9E">
      <w:pPr>
        <w:ind w:left="-360" w:right="621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3. Рекомендовать активу </w:t>
      </w:r>
      <w:proofErr w:type="spellStart"/>
      <w:r>
        <w:rPr>
          <w:b w:val="0"/>
          <w:bCs w:val="0"/>
          <w:sz w:val="26"/>
          <w:szCs w:val="26"/>
        </w:rPr>
        <w:t>ТОСа</w:t>
      </w:r>
      <w:proofErr w:type="spellEnd"/>
      <w:r>
        <w:rPr>
          <w:b w:val="0"/>
          <w:bCs w:val="0"/>
          <w:sz w:val="26"/>
          <w:szCs w:val="26"/>
        </w:rPr>
        <w:t xml:space="preserve"> «</w:t>
      </w:r>
      <w:r w:rsidR="00442E9E">
        <w:rPr>
          <w:b w:val="0"/>
          <w:bCs w:val="0"/>
          <w:sz w:val="26"/>
          <w:szCs w:val="26"/>
        </w:rPr>
        <w:t>Центральный</w:t>
      </w:r>
      <w:r>
        <w:rPr>
          <w:b w:val="0"/>
          <w:bCs w:val="0"/>
          <w:sz w:val="26"/>
          <w:szCs w:val="26"/>
        </w:rPr>
        <w:t xml:space="preserve">» активизировать работу по обустройству детской игровой площадки. </w:t>
      </w:r>
      <w:r w:rsidR="00442E9E">
        <w:rPr>
          <w:b w:val="0"/>
          <w:bCs w:val="0"/>
          <w:sz w:val="26"/>
          <w:szCs w:val="26"/>
        </w:rPr>
        <w:t xml:space="preserve"> </w:t>
      </w:r>
    </w:p>
    <w:p w14:paraId="7210225D" w14:textId="06FF763B" w:rsidR="00B95568" w:rsidRPr="00CA0C84" w:rsidRDefault="00B95568" w:rsidP="00442E9E">
      <w:pPr>
        <w:ind w:left="-360" w:right="621"/>
        <w:jc w:val="both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</w:t>
      </w:r>
      <w:r w:rsidR="00442E9E">
        <w:rPr>
          <w:b w:val="0"/>
          <w:bCs w:val="0"/>
          <w:sz w:val="26"/>
          <w:szCs w:val="26"/>
        </w:rPr>
        <w:t>4</w:t>
      </w:r>
      <w:r>
        <w:rPr>
          <w:b w:val="0"/>
          <w:bCs w:val="0"/>
          <w:sz w:val="26"/>
          <w:szCs w:val="26"/>
        </w:rPr>
        <w:t xml:space="preserve">. Всем организациям и учреждениям, расположенным на территории Усть-Бюрского сельсовета, </w:t>
      </w:r>
      <w:proofErr w:type="spellStart"/>
      <w:r>
        <w:rPr>
          <w:b w:val="0"/>
          <w:bCs w:val="0"/>
          <w:sz w:val="26"/>
          <w:szCs w:val="26"/>
        </w:rPr>
        <w:t>ТОСам</w:t>
      </w:r>
      <w:proofErr w:type="spellEnd"/>
      <w:r>
        <w:rPr>
          <w:b w:val="0"/>
          <w:bCs w:val="0"/>
          <w:sz w:val="26"/>
          <w:szCs w:val="26"/>
        </w:rPr>
        <w:t xml:space="preserve"> и другим общественным организациям принять активное участие в реализации Плана по </w:t>
      </w:r>
      <w:r w:rsidRPr="00CA0C84">
        <w:rPr>
          <w:b w:val="0"/>
          <w:bCs w:val="0"/>
          <w:sz w:val="26"/>
          <w:szCs w:val="26"/>
        </w:rPr>
        <w:t>благоустройству и озеленению территории в 20</w:t>
      </w:r>
      <w:r>
        <w:rPr>
          <w:b w:val="0"/>
          <w:bCs w:val="0"/>
          <w:sz w:val="26"/>
          <w:szCs w:val="26"/>
        </w:rPr>
        <w:t>2</w:t>
      </w:r>
      <w:r w:rsidR="00442E9E">
        <w:rPr>
          <w:b w:val="0"/>
          <w:bCs w:val="0"/>
          <w:sz w:val="26"/>
          <w:szCs w:val="26"/>
        </w:rPr>
        <w:t>1</w:t>
      </w:r>
      <w:r w:rsidRPr="00CA0C84">
        <w:rPr>
          <w:b w:val="0"/>
          <w:bCs w:val="0"/>
          <w:sz w:val="26"/>
          <w:szCs w:val="26"/>
        </w:rPr>
        <w:t xml:space="preserve"> году</w:t>
      </w:r>
      <w:r>
        <w:rPr>
          <w:b w:val="0"/>
          <w:bCs w:val="0"/>
          <w:sz w:val="26"/>
          <w:szCs w:val="26"/>
        </w:rPr>
        <w:t>.</w:t>
      </w:r>
    </w:p>
    <w:p w14:paraId="7210225E" w14:textId="457E77D8" w:rsidR="00B95568" w:rsidRDefault="00B95568" w:rsidP="00442E9E">
      <w:pPr>
        <w:spacing w:line="360" w:lineRule="auto"/>
        <w:ind w:left="-360" w:right="621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</w:t>
      </w:r>
      <w:r w:rsidR="00442E9E">
        <w:rPr>
          <w:b w:val="0"/>
          <w:bCs w:val="0"/>
          <w:sz w:val="26"/>
          <w:szCs w:val="26"/>
        </w:rPr>
        <w:t>5</w:t>
      </w:r>
      <w:r>
        <w:rPr>
          <w:b w:val="0"/>
          <w:bCs w:val="0"/>
          <w:sz w:val="26"/>
          <w:szCs w:val="26"/>
        </w:rPr>
        <w:t>.  Решение вступает в силу со дня его принятия.</w:t>
      </w:r>
    </w:p>
    <w:p w14:paraId="7210225F" w14:textId="77777777" w:rsidR="00B95568" w:rsidRDefault="00B95568" w:rsidP="00FB70B6">
      <w:pPr>
        <w:spacing w:line="360" w:lineRule="auto"/>
        <w:ind w:left="360"/>
        <w:rPr>
          <w:sz w:val="26"/>
          <w:szCs w:val="26"/>
        </w:rPr>
      </w:pPr>
    </w:p>
    <w:p w14:paraId="72102260" w14:textId="77777777" w:rsidR="00B95568" w:rsidRDefault="00B95568" w:rsidP="00FB70B6">
      <w:pPr>
        <w:spacing w:line="360" w:lineRule="auto"/>
        <w:ind w:left="360"/>
        <w:rPr>
          <w:sz w:val="26"/>
          <w:szCs w:val="26"/>
        </w:rPr>
      </w:pPr>
    </w:p>
    <w:p w14:paraId="72102261" w14:textId="77777777" w:rsidR="00B95568" w:rsidRDefault="00B95568" w:rsidP="00FB70B6">
      <w:pPr>
        <w:ind w:left="540" w:hanging="54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Глава </w:t>
      </w:r>
    </w:p>
    <w:p w14:paraId="72102262" w14:textId="59742679" w:rsidR="00B95568" w:rsidRDefault="00B95568" w:rsidP="00FB70B6">
      <w:pPr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Усть-</w:t>
      </w:r>
      <w:proofErr w:type="gramStart"/>
      <w:r>
        <w:rPr>
          <w:b w:val="0"/>
          <w:bCs w:val="0"/>
          <w:sz w:val="26"/>
          <w:szCs w:val="26"/>
        </w:rPr>
        <w:t>Бюрского  сельсовета</w:t>
      </w:r>
      <w:proofErr w:type="gramEnd"/>
      <w:r>
        <w:rPr>
          <w:b w:val="0"/>
          <w:bCs w:val="0"/>
          <w:sz w:val="26"/>
          <w:szCs w:val="26"/>
        </w:rPr>
        <w:t xml:space="preserve">:                                            </w:t>
      </w:r>
      <w:proofErr w:type="spellStart"/>
      <w:r w:rsidR="00442E9E">
        <w:rPr>
          <w:b w:val="0"/>
          <w:bCs w:val="0"/>
          <w:sz w:val="26"/>
          <w:szCs w:val="26"/>
        </w:rPr>
        <w:t>Е.А.Харитонова</w:t>
      </w:r>
      <w:proofErr w:type="spellEnd"/>
    </w:p>
    <w:p w14:paraId="72102263" w14:textId="77777777" w:rsidR="00B95568" w:rsidRDefault="00B95568" w:rsidP="00FB70B6">
      <w:pPr>
        <w:rPr>
          <w:b w:val="0"/>
          <w:bCs w:val="0"/>
          <w:sz w:val="26"/>
          <w:szCs w:val="26"/>
        </w:rPr>
      </w:pPr>
    </w:p>
    <w:p w14:paraId="72102264" w14:textId="77777777" w:rsidR="00B95568" w:rsidRDefault="00B95568" w:rsidP="00FB70B6">
      <w:pPr>
        <w:rPr>
          <w:b w:val="0"/>
          <w:bCs w:val="0"/>
          <w:sz w:val="26"/>
          <w:szCs w:val="26"/>
        </w:rPr>
      </w:pPr>
    </w:p>
    <w:p w14:paraId="72102265" w14:textId="77777777" w:rsidR="00B95568" w:rsidRDefault="00B95568" w:rsidP="00FB70B6">
      <w:pPr>
        <w:rPr>
          <w:b w:val="0"/>
          <w:bCs w:val="0"/>
          <w:sz w:val="26"/>
          <w:szCs w:val="26"/>
        </w:rPr>
      </w:pPr>
    </w:p>
    <w:p w14:paraId="72102266" w14:textId="77777777" w:rsidR="00B95568" w:rsidRDefault="00B95568" w:rsidP="00FB70B6">
      <w:pPr>
        <w:rPr>
          <w:b w:val="0"/>
          <w:bCs w:val="0"/>
          <w:sz w:val="26"/>
          <w:szCs w:val="26"/>
        </w:rPr>
      </w:pPr>
    </w:p>
    <w:p w14:paraId="72102267" w14:textId="57F4DC87" w:rsidR="00B95568" w:rsidRDefault="00B95568" w:rsidP="00FB70B6">
      <w:pPr>
        <w:rPr>
          <w:b w:val="0"/>
          <w:bCs w:val="0"/>
          <w:sz w:val="26"/>
          <w:szCs w:val="26"/>
        </w:rPr>
      </w:pPr>
    </w:p>
    <w:p w14:paraId="67BD0873" w14:textId="59FA02B6" w:rsidR="00442E9E" w:rsidRDefault="00442E9E" w:rsidP="00FB70B6">
      <w:pPr>
        <w:rPr>
          <w:b w:val="0"/>
          <w:bCs w:val="0"/>
          <w:sz w:val="26"/>
          <w:szCs w:val="26"/>
        </w:rPr>
      </w:pPr>
    </w:p>
    <w:p w14:paraId="6746DF46" w14:textId="77777777" w:rsidR="00442E9E" w:rsidRDefault="00442E9E" w:rsidP="00FB70B6">
      <w:pPr>
        <w:rPr>
          <w:b w:val="0"/>
          <w:bCs w:val="0"/>
          <w:sz w:val="26"/>
          <w:szCs w:val="26"/>
        </w:rPr>
      </w:pPr>
    </w:p>
    <w:p w14:paraId="72102268" w14:textId="5C8B9D4D" w:rsidR="00B95568" w:rsidRDefault="00B95568" w:rsidP="00AC44B4">
      <w:pPr>
        <w:jc w:val="center"/>
        <w:rPr>
          <w:sz w:val="26"/>
          <w:szCs w:val="26"/>
        </w:rPr>
      </w:pPr>
    </w:p>
    <w:p w14:paraId="731E6B9C" w14:textId="71133B4D" w:rsidR="00442E9E" w:rsidRDefault="00442E9E" w:rsidP="00AC44B4">
      <w:pPr>
        <w:jc w:val="center"/>
        <w:rPr>
          <w:sz w:val="26"/>
          <w:szCs w:val="26"/>
        </w:rPr>
      </w:pPr>
    </w:p>
    <w:p w14:paraId="09D6EE17" w14:textId="77777777" w:rsidR="00442E9E" w:rsidRDefault="00442E9E" w:rsidP="00AC44B4">
      <w:pPr>
        <w:jc w:val="center"/>
        <w:rPr>
          <w:sz w:val="26"/>
          <w:szCs w:val="26"/>
        </w:rPr>
      </w:pPr>
    </w:p>
    <w:p w14:paraId="72102269" w14:textId="77777777" w:rsidR="00B95568" w:rsidRDefault="00B95568" w:rsidP="00AC44B4">
      <w:pPr>
        <w:jc w:val="center"/>
        <w:rPr>
          <w:sz w:val="26"/>
          <w:szCs w:val="26"/>
        </w:rPr>
      </w:pPr>
    </w:p>
    <w:p w14:paraId="7210226A" w14:textId="77777777" w:rsidR="00B95568" w:rsidRPr="00AC44B4" w:rsidRDefault="00B95568" w:rsidP="00AC44B4">
      <w:pPr>
        <w:jc w:val="center"/>
        <w:rPr>
          <w:sz w:val="26"/>
          <w:szCs w:val="26"/>
        </w:rPr>
      </w:pPr>
      <w:r w:rsidRPr="00AC44B4">
        <w:rPr>
          <w:sz w:val="26"/>
          <w:szCs w:val="26"/>
        </w:rPr>
        <w:t>Информация</w:t>
      </w:r>
    </w:p>
    <w:p w14:paraId="7210226B" w14:textId="77777777" w:rsidR="00B95568" w:rsidRPr="00AC44B4" w:rsidRDefault="00B95568" w:rsidP="00AC44B4">
      <w:pPr>
        <w:jc w:val="center"/>
        <w:rPr>
          <w:sz w:val="26"/>
          <w:szCs w:val="26"/>
        </w:rPr>
      </w:pPr>
      <w:r w:rsidRPr="00AC44B4">
        <w:rPr>
          <w:sz w:val="26"/>
          <w:szCs w:val="26"/>
        </w:rPr>
        <w:t>о ходе благоустройства и озеленения</w:t>
      </w:r>
    </w:p>
    <w:p w14:paraId="7210226C" w14:textId="5F36502E" w:rsidR="00B95568" w:rsidRDefault="00B95568" w:rsidP="00AC44B4">
      <w:pPr>
        <w:jc w:val="center"/>
        <w:rPr>
          <w:sz w:val="26"/>
          <w:szCs w:val="26"/>
        </w:rPr>
      </w:pPr>
      <w:r w:rsidRPr="00AC44B4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Усть-Бюрского сельсовета в 202</w:t>
      </w:r>
      <w:r w:rsidR="001F5B04">
        <w:rPr>
          <w:sz w:val="26"/>
          <w:szCs w:val="26"/>
        </w:rPr>
        <w:t>1</w:t>
      </w:r>
      <w:r w:rsidRPr="00AC44B4">
        <w:rPr>
          <w:sz w:val="26"/>
          <w:szCs w:val="26"/>
        </w:rPr>
        <w:t xml:space="preserve"> году</w:t>
      </w:r>
    </w:p>
    <w:p w14:paraId="7210226D" w14:textId="77777777" w:rsidR="00B95568" w:rsidRPr="00AC44B4" w:rsidRDefault="00B95568" w:rsidP="00AC44B4">
      <w:pPr>
        <w:jc w:val="center"/>
        <w:rPr>
          <w:sz w:val="26"/>
          <w:szCs w:val="26"/>
        </w:rPr>
      </w:pPr>
    </w:p>
    <w:p w14:paraId="7210226E" w14:textId="41AED5D1" w:rsidR="00B95568" w:rsidRDefault="00B95568" w:rsidP="00AC44B4">
      <w:pPr>
        <w:ind w:left="-709" w:firstLine="708"/>
        <w:jc w:val="both"/>
        <w:rPr>
          <w:b w:val="0"/>
          <w:bCs w:val="0"/>
          <w:sz w:val="26"/>
          <w:szCs w:val="26"/>
        </w:rPr>
      </w:pPr>
      <w:proofErr w:type="spellStart"/>
      <w:r w:rsidRPr="00AC44B4">
        <w:rPr>
          <w:b w:val="0"/>
          <w:bCs w:val="0"/>
          <w:sz w:val="26"/>
          <w:szCs w:val="26"/>
        </w:rPr>
        <w:t>Благоустроительные</w:t>
      </w:r>
      <w:proofErr w:type="spellEnd"/>
      <w:r w:rsidRPr="00AC44B4">
        <w:rPr>
          <w:b w:val="0"/>
          <w:bCs w:val="0"/>
          <w:sz w:val="26"/>
          <w:szCs w:val="26"/>
        </w:rPr>
        <w:t xml:space="preserve"> работы включают в себя комплекс организ</w:t>
      </w:r>
      <w:r>
        <w:rPr>
          <w:b w:val="0"/>
          <w:bCs w:val="0"/>
          <w:sz w:val="26"/>
          <w:szCs w:val="26"/>
        </w:rPr>
        <w:t>ационно-технических мероприятий, разработанный администрацией, руководителями организаций и учреждений, расположенных на территории с.</w:t>
      </w:r>
      <w:r w:rsidR="001F5B04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Усть-Бюр, и утвержденный депутатами на сессии Совета депутатов.</w:t>
      </w:r>
    </w:p>
    <w:p w14:paraId="7210226F" w14:textId="227C74DD" w:rsidR="00B95568" w:rsidRDefault="00B95568" w:rsidP="00B505CF">
      <w:pPr>
        <w:ind w:left="-709" w:firstLine="708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План работы по благоустройству и озеленению на территории Усть-Бюрского сельсовета на 202</w:t>
      </w:r>
      <w:r w:rsidR="001F5B04">
        <w:rPr>
          <w:b w:val="0"/>
          <w:bCs w:val="0"/>
          <w:sz w:val="26"/>
          <w:szCs w:val="26"/>
        </w:rPr>
        <w:t>1</w:t>
      </w:r>
      <w:r>
        <w:rPr>
          <w:b w:val="0"/>
          <w:bCs w:val="0"/>
          <w:sz w:val="26"/>
          <w:szCs w:val="26"/>
        </w:rPr>
        <w:t>год был рассмотрен и утвержден депутатами на сессии от 31.03.202</w:t>
      </w:r>
      <w:r w:rsidR="001F5B04">
        <w:rPr>
          <w:b w:val="0"/>
          <w:bCs w:val="0"/>
          <w:sz w:val="26"/>
          <w:szCs w:val="26"/>
        </w:rPr>
        <w:t>1</w:t>
      </w:r>
      <w:r>
        <w:rPr>
          <w:b w:val="0"/>
          <w:bCs w:val="0"/>
          <w:sz w:val="26"/>
          <w:szCs w:val="26"/>
        </w:rPr>
        <w:t>г. решением №</w:t>
      </w:r>
      <w:r w:rsidR="00442E9E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17. В данном плане были предусмотрены организационные, </w:t>
      </w:r>
      <w:proofErr w:type="spellStart"/>
      <w:r>
        <w:rPr>
          <w:b w:val="0"/>
          <w:bCs w:val="0"/>
          <w:sz w:val="26"/>
          <w:szCs w:val="26"/>
        </w:rPr>
        <w:t>благоустрои</w:t>
      </w:r>
      <w:proofErr w:type="spellEnd"/>
      <w:r>
        <w:rPr>
          <w:b w:val="0"/>
          <w:bCs w:val="0"/>
          <w:sz w:val="26"/>
          <w:szCs w:val="26"/>
        </w:rPr>
        <w:t xml:space="preserve">-тельные мероприятия, работы по озеленению и улучшению санитарного состояния поселка. Этим же решением был утвержден и состав комиссии по контролю за проведением </w:t>
      </w:r>
      <w:proofErr w:type="spellStart"/>
      <w:r>
        <w:rPr>
          <w:b w:val="0"/>
          <w:bCs w:val="0"/>
          <w:sz w:val="26"/>
          <w:szCs w:val="26"/>
        </w:rPr>
        <w:t>благоустроительных</w:t>
      </w:r>
      <w:proofErr w:type="spellEnd"/>
      <w:r>
        <w:rPr>
          <w:b w:val="0"/>
          <w:bCs w:val="0"/>
          <w:sz w:val="26"/>
          <w:szCs w:val="26"/>
        </w:rPr>
        <w:t xml:space="preserve"> мероприятий.                                                                                                                       Председателем комиссии является </w:t>
      </w:r>
      <w:proofErr w:type="spellStart"/>
      <w:r w:rsidR="001F5B04">
        <w:rPr>
          <w:b w:val="0"/>
          <w:bCs w:val="0"/>
          <w:sz w:val="26"/>
          <w:szCs w:val="26"/>
        </w:rPr>
        <w:t>Азевич</w:t>
      </w:r>
      <w:proofErr w:type="spellEnd"/>
      <w:r>
        <w:rPr>
          <w:b w:val="0"/>
          <w:bCs w:val="0"/>
          <w:sz w:val="26"/>
          <w:szCs w:val="26"/>
        </w:rPr>
        <w:t xml:space="preserve"> Е.</w:t>
      </w:r>
      <w:r w:rsidR="001F5B04">
        <w:rPr>
          <w:b w:val="0"/>
          <w:bCs w:val="0"/>
          <w:sz w:val="26"/>
          <w:szCs w:val="26"/>
        </w:rPr>
        <w:t>В</w:t>
      </w:r>
      <w:r>
        <w:rPr>
          <w:b w:val="0"/>
          <w:bCs w:val="0"/>
          <w:sz w:val="26"/>
          <w:szCs w:val="26"/>
        </w:rPr>
        <w:t xml:space="preserve">., члены: </w:t>
      </w:r>
      <w:proofErr w:type="spellStart"/>
      <w:r>
        <w:rPr>
          <w:b w:val="0"/>
          <w:bCs w:val="0"/>
          <w:sz w:val="26"/>
          <w:szCs w:val="26"/>
        </w:rPr>
        <w:t>Карвонен</w:t>
      </w:r>
      <w:proofErr w:type="spellEnd"/>
      <w:r>
        <w:rPr>
          <w:b w:val="0"/>
          <w:bCs w:val="0"/>
          <w:sz w:val="26"/>
          <w:szCs w:val="26"/>
        </w:rPr>
        <w:t xml:space="preserve"> И.В.,</w:t>
      </w:r>
      <w:r w:rsidR="001F5B04">
        <w:rPr>
          <w:b w:val="0"/>
          <w:bCs w:val="0"/>
          <w:sz w:val="26"/>
          <w:szCs w:val="26"/>
        </w:rPr>
        <w:t xml:space="preserve"> Катышев С.И</w:t>
      </w:r>
      <w:r>
        <w:rPr>
          <w:b w:val="0"/>
          <w:bCs w:val="0"/>
          <w:sz w:val="26"/>
          <w:szCs w:val="26"/>
        </w:rPr>
        <w:t xml:space="preserve">., </w:t>
      </w:r>
      <w:proofErr w:type="spellStart"/>
      <w:r w:rsidR="001F5B04">
        <w:rPr>
          <w:b w:val="0"/>
          <w:bCs w:val="0"/>
          <w:sz w:val="26"/>
          <w:szCs w:val="26"/>
        </w:rPr>
        <w:t>Гаркалов</w:t>
      </w:r>
      <w:proofErr w:type="spellEnd"/>
      <w:r w:rsidR="001F5B04">
        <w:rPr>
          <w:b w:val="0"/>
          <w:bCs w:val="0"/>
          <w:sz w:val="26"/>
          <w:szCs w:val="26"/>
        </w:rPr>
        <w:t xml:space="preserve"> О.И.</w:t>
      </w:r>
      <w:r w:rsidR="00442E9E">
        <w:rPr>
          <w:b w:val="0"/>
          <w:bCs w:val="0"/>
          <w:sz w:val="26"/>
          <w:szCs w:val="26"/>
        </w:rPr>
        <w:t xml:space="preserve">, </w:t>
      </w:r>
      <w:proofErr w:type="spellStart"/>
      <w:r w:rsidR="00442E9E">
        <w:rPr>
          <w:b w:val="0"/>
          <w:bCs w:val="0"/>
          <w:sz w:val="26"/>
          <w:szCs w:val="26"/>
        </w:rPr>
        <w:t>Цыбизова</w:t>
      </w:r>
      <w:proofErr w:type="spellEnd"/>
      <w:r w:rsidR="00442E9E">
        <w:rPr>
          <w:b w:val="0"/>
          <w:bCs w:val="0"/>
          <w:sz w:val="26"/>
          <w:szCs w:val="26"/>
        </w:rPr>
        <w:t xml:space="preserve"> А.В.</w:t>
      </w:r>
    </w:p>
    <w:p w14:paraId="6C1949B9" w14:textId="4A43FF19" w:rsidR="00F70A73" w:rsidRPr="00F70A73" w:rsidRDefault="00442E9E" w:rsidP="00F70A73">
      <w:pPr>
        <w:ind w:left="-36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</w:t>
      </w:r>
    </w:p>
    <w:p w14:paraId="72102280" w14:textId="77777777" w:rsidR="00B95568" w:rsidRDefault="00B95568" w:rsidP="00D35D15">
      <w:pPr>
        <w:jc w:val="center"/>
        <w:rPr>
          <w:sz w:val="26"/>
          <w:szCs w:val="26"/>
        </w:rPr>
        <w:sectPr w:rsidR="00B95568" w:rsidSect="00261EF2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14:paraId="72102281" w14:textId="541E41D7" w:rsidR="00B95568" w:rsidRDefault="00B95568" w:rsidP="00D35D15">
      <w:pPr>
        <w:jc w:val="center"/>
        <w:rPr>
          <w:sz w:val="26"/>
          <w:szCs w:val="26"/>
        </w:rPr>
      </w:pPr>
      <w:r w:rsidRPr="00D35D15">
        <w:rPr>
          <w:sz w:val="26"/>
          <w:szCs w:val="26"/>
        </w:rPr>
        <w:lastRenderedPageBreak/>
        <w:t>Отчет о ходе</w:t>
      </w:r>
      <w:r w:rsidR="001F5B04">
        <w:rPr>
          <w:sz w:val="26"/>
          <w:szCs w:val="26"/>
        </w:rPr>
        <w:t xml:space="preserve"> </w:t>
      </w:r>
      <w:r w:rsidRPr="00AC44B4">
        <w:rPr>
          <w:sz w:val="26"/>
          <w:szCs w:val="26"/>
        </w:rPr>
        <w:t>благоустройства и озеленения</w:t>
      </w:r>
      <w:r w:rsidR="001F5B04">
        <w:rPr>
          <w:sz w:val="26"/>
          <w:szCs w:val="26"/>
        </w:rPr>
        <w:t xml:space="preserve"> </w:t>
      </w:r>
      <w:r w:rsidRPr="00AC44B4">
        <w:rPr>
          <w:sz w:val="26"/>
          <w:szCs w:val="26"/>
        </w:rPr>
        <w:t>на территории</w:t>
      </w:r>
      <w:r w:rsidR="001F5B04">
        <w:rPr>
          <w:sz w:val="26"/>
          <w:szCs w:val="26"/>
        </w:rPr>
        <w:t xml:space="preserve"> </w:t>
      </w:r>
      <w:r>
        <w:rPr>
          <w:sz w:val="26"/>
          <w:szCs w:val="26"/>
        </w:rPr>
        <w:t>Усть-Бюрского сельсовета (апрель - июль 202</w:t>
      </w:r>
      <w:r w:rsidR="001F5B04">
        <w:rPr>
          <w:sz w:val="26"/>
          <w:szCs w:val="26"/>
        </w:rPr>
        <w:t>1</w:t>
      </w:r>
      <w:r>
        <w:rPr>
          <w:sz w:val="26"/>
          <w:szCs w:val="26"/>
        </w:rPr>
        <w:t>г.)</w:t>
      </w:r>
    </w:p>
    <w:p w14:paraId="72102282" w14:textId="77777777" w:rsidR="00B95568" w:rsidRDefault="00B95568" w:rsidP="00D35D15">
      <w:pPr>
        <w:jc w:val="center"/>
        <w:rPr>
          <w:b w:val="0"/>
          <w:bCs w:val="0"/>
          <w:sz w:val="26"/>
          <w:szCs w:val="26"/>
        </w:rPr>
      </w:pPr>
    </w:p>
    <w:tbl>
      <w:tblPr>
        <w:tblW w:w="158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01"/>
        <w:gridCol w:w="3235"/>
        <w:gridCol w:w="1559"/>
        <w:gridCol w:w="1276"/>
        <w:gridCol w:w="2268"/>
        <w:gridCol w:w="5670"/>
      </w:tblGrid>
      <w:tr w:rsidR="00B95568" w14:paraId="72102289" w14:textId="77777777">
        <w:tc>
          <w:tcPr>
            <w:tcW w:w="567" w:type="dxa"/>
          </w:tcPr>
          <w:p w14:paraId="72102283" w14:textId="77777777" w:rsidR="00B95568" w:rsidRDefault="00B95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  <w:gridSpan w:val="2"/>
          </w:tcPr>
          <w:p w14:paraId="72102284" w14:textId="77777777" w:rsidR="00B95568" w:rsidRDefault="00B95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14:paraId="72102285" w14:textId="77777777" w:rsidR="00B95568" w:rsidRDefault="00B95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spellStart"/>
            <w:r>
              <w:rPr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276" w:type="dxa"/>
          </w:tcPr>
          <w:p w14:paraId="72102286" w14:textId="77777777" w:rsidR="00B95568" w:rsidRDefault="00B95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14:paraId="72102287" w14:textId="77777777" w:rsidR="00B95568" w:rsidRDefault="00B95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5670" w:type="dxa"/>
          </w:tcPr>
          <w:p w14:paraId="72102288" w14:textId="77777777" w:rsidR="00B95568" w:rsidRDefault="00B95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исполнение</w:t>
            </w:r>
          </w:p>
        </w:tc>
      </w:tr>
      <w:tr w:rsidR="00B95568" w14:paraId="7210228B" w14:textId="77777777">
        <w:tc>
          <w:tcPr>
            <w:tcW w:w="15876" w:type="dxa"/>
            <w:gridSpan w:val="7"/>
          </w:tcPr>
          <w:p w14:paraId="7210228A" w14:textId="77777777" w:rsidR="00B95568" w:rsidRDefault="00B955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Организационная работа</w:t>
            </w:r>
          </w:p>
        </w:tc>
      </w:tr>
      <w:tr w:rsidR="00B95568" w14:paraId="72102294" w14:textId="77777777">
        <w:tc>
          <w:tcPr>
            <w:tcW w:w="567" w:type="dxa"/>
          </w:tcPr>
          <w:p w14:paraId="7210228C" w14:textId="77777777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4536" w:type="dxa"/>
            <w:gridSpan w:val="2"/>
          </w:tcPr>
          <w:p w14:paraId="7210228D" w14:textId="27D0B790" w:rsidR="00B95568" w:rsidRDefault="00B95568" w:rsidP="00E75741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Произвести закрепление объектов за организациями, предприятиями с целью поддержания порядка и проведения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благоустроительных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работ.</w:t>
            </w:r>
          </w:p>
        </w:tc>
        <w:tc>
          <w:tcPr>
            <w:tcW w:w="1559" w:type="dxa"/>
          </w:tcPr>
          <w:p w14:paraId="7210228E" w14:textId="2D9E2F7C" w:rsidR="00B95568" w:rsidRDefault="00442E9E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7210228F" w14:textId="77777777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апрель  </w:t>
            </w:r>
          </w:p>
        </w:tc>
        <w:tc>
          <w:tcPr>
            <w:tcW w:w="2268" w:type="dxa"/>
          </w:tcPr>
          <w:p w14:paraId="72102290" w14:textId="77777777" w:rsidR="00B95568" w:rsidRDefault="00B95568" w:rsidP="0033383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Администрация,  </w:t>
            </w:r>
          </w:p>
          <w:p w14:paraId="549E8CB7" w14:textId="77777777" w:rsidR="001F5B04" w:rsidRDefault="001F5B04" w:rsidP="0033383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</w:t>
            </w:r>
            <w:r w:rsidR="00B95568">
              <w:rPr>
                <w:b w:val="0"/>
                <w:bCs w:val="0"/>
                <w:sz w:val="26"/>
                <w:szCs w:val="26"/>
              </w:rPr>
              <w:t>уководители</w:t>
            </w:r>
            <w:r>
              <w:rPr>
                <w:b w:val="0"/>
                <w:bCs w:val="0"/>
                <w:sz w:val="26"/>
                <w:szCs w:val="26"/>
              </w:rPr>
              <w:t>,</w:t>
            </w:r>
          </w:p>
          <w:p w14:paraId="72102291" w14:textId="4CC8F652" w:rsidR="00B95568" w:rsidRDefault="001F5B04" w:rsidP="0033383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депутаты</w:t>
            </w:r>
          </w:p>
          <w:p w14:paraId="72102292" w14:textId="77777777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0" w:type="dxa"/>
          </w:tcPr>
          <w:p w14:paraId="72102293" w14:textId="77777777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Произведено закрепление общественных объектов за организациями, предприятиями</w:t>
            </w:r>
          </w:p>
        </w:tc>
      </w:tr>
      <w:tr w:rsidR="00B95568" w14:paraId="721022A0" w14:textId="77777777">
        <w:tc>
          <w:tcPr>
            <w:tcW w:w="567" w:type="dxa"/>
          </w:tcPr>
          <w:p w14:paraId="72102295" w14:textId="77777777" w:rsidR="00B95568" w:rsidRDefault="00B95568" w:rsidP="00E75741">
            <w:pPr>
              <w:ind w:right="431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2</w:t>
            </w:r>
          </w:p>
        </w:tc>
        <w:tc>
          <w:tcPr>
            <w:tcW w:w="4536" w:type="dxa"/>
            <w:gridSpan w:val="2"/>
          </w:tcPr>
          <w:p w14:paraId="72102296" w14:textId="054497FB"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Проведение схода граждан с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обсуж-дением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вопросов санитарного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сос-тояния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и благоустройства территории.</w:t>
            </w:r>
          </w:p>
        </w:tc>
        <w:tc>
          <w:tcPr>
            <w:tcW w:w="1559" w:type="dxa"/>
          </w:tcPr>
          <w:p w14:paraId="72102297" w14:textId="289073E0" w:rsidR="00B95568" w:rsidRDefault="00442E9E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72102298" w14:textId="77777777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апрель, </w:t>
            </w:r>
          </w:p>
          <w:p w14:paraId="72102299" w14:textId="77777777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октябрь </w:t>
            </w:r>
          </w:p>
          <w:p w14:paraId="7210229A" w14:textId="77777777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210229B" w14:textId="77777777" w:rsidR="00B95568" w:rsidRDefault="00B95568" w:rsidP="0033383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Администрация  </w:t>
            </w:r>
          </w:p>
          <w:p w14:paraId="7210229C" w14:textId="77777777" w:rsidR="00B95568" w:rsidRDefault="00B95568" w:rsidP="0033383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Депутаты</w:t>
            </w:r>
          </w:p>
          <w:p w14:paraId="7210229E" w14:textId="4F87BCB9" w:rsidR="00B95568" w:rsidRDefault="005C6D7F" w:rsidP="0033383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14:paraId="7210229F" w14:textId="3F15EB33" w:rsidR="00B95568" w:rsidRDefault="005C6D7F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  <w:r w:rsidR="00D10918">
              <w:rPr>
                <w:b w:val="0"/>
                <w:bCs w:val="0"/>
                <w:sz w:val="26"/>
                <w:szCs w:val="26"/>
              </w:rPr>
              <w:t>5</w:t>
            </w:r>
            <w:r w:rsidR="00B95568">
              <w:rPr>
                <w:b w:val="0"/>
                <w:bCs w:val="0"/>
                <w:sz w:val="26"/>
                <w:szCs w:val="26"/>
              </w:rPr>
              <w:t xml:space="preserve"> апрел</w:t>
            </w:r>
            <w:r>
              <w:rPr>
                <w:b w:val="0"/>
                <w:bCs w:val="0"/>
                <w:sz w:val="26"/>
                <w:szCs w:val="26"/>
              </w:rPr>
              <w:t>я 2021г.</w:t>
            </w:r>
            <w:r w:rsidR="00B95568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442E9E">
              <w:rPr>
                <w:b w:val="0"/>
                <w:bCs w:val="0"/>
                <w:sz w:val="26"/>
                <w:szCs w:val="26"/>
              </w:rPr>
              <w:t>проведен</w:t>
            </w:r>
            <w:r w:rsidR="00442E9E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B95568">
              <w:rPr>
                <w:b w:val="0"/>
                <w:bCs w:val="0"/>
                <w:sz w:val="26"/>
                <w:szCs w:val="26"/>
              </w:rPr>
              <w:t xml:space="preserve">ход </w:t>
            </w:r>
            <w:r w:rsidR="00442E9E">
              <w:rPr>
                <w:b w:val="0"/>
                <w:bCs w:val="0"/>
                <w:sz w:val="26"/>
                <w:szCs w:val="26"/>
              </w:rPr>
              <w:t>граждан, на котором присутствовало 76 человек</w:t>
            </w:r>
          </w:p>
        </w:tc>
      </w:tr>
      <w:tr w:rsidR="00B95568" w:rsidRPr="009E124D" w14:paraId="721022B0" w14:textId="77777777" w:rsidTr="00AF2D5A">
        <w:trPr>
          <w:trHeight w:val="1233"/>
        </w:trPr>
        <w:tc>
          <w:tcPr>
            <w:tcW w:w="567" w:type="dxa"/>
          </w:tcPr>
          <w:p w14:paraId="721022A1" w14:textId="77777777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4536" w:type="dxa"/>
            <w:gridSpan w:val="2"/>
          </w:tcPr>
          <w:p w14:paraId="721022A2" w14:textId="77777777"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Проведение собраний:</w:t>
            </w:r>
          </w:p>
          <w:p w14:paraId="721022A3" w14:textId="77777777"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с предпринимателями,</w:t>
            </w:r>
          </w:p>
          <w:p w14:paraId="721022A4" w14:textId="77777777"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с землепользователями с. Усть-Бюр</w:t>
            </w:r>
          </w:p>
          <w:p w14:paraId="721022A5" w14:textId="77777777" w:rsidR="00B95568" w:rsidRDefault="00B95568" w:rsidP="001E0BD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с руководителями КФХ</w:t>
            </w:r>
          </w:p>
          <w:p w14:paraId="721022A6" w14:textId="4DE72F82" w:rsidR="00B95568" w:rsidRDefault="00B95568" w:rsidP="001E0BD8">
            <w:pPr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21022A7" w14:textId="46ECC9A9" w:rsidR="00B95568" w:rsidRDefault="00442E9E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721022A8" w14:textId="77777777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721022A9" w14:textId="77777777" w:rsidR="00B95568" w:rsidRDefault="00B95568" w:rsidP="001E0BD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март-апрель</w:t>
            </w:r>
          </w:p>
        </w:tc>
        <w:tc>
          <w:tcPr>
            <w:tcW w:w="2268" w:type="dxa"/>
          </w:tcPr>
          <w:p w14:paraId="721022AA" w14:textId="77777777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</w:t>
            </w:r>
          </w:p>
        </w:tc>
        <w:tc>
          <w:tcPr>
            <w:tcW w:w="5670" w:type="dxa"/>
          </w:tcPr>
          <w:p w14:paraId="721022AB" w14:textId="77777777" w:rsidR="00B95568" w:rsidRDefault="00B95568" w:rsidP="00BF5F4E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Проведены:</w:t>
            </w:r>
          </w:p>
          <w:p w14:paraId="721022AC" w14:textId="1D26CB36" w:rsidR="00B95568" w:rsidRDefault="00AF2D5A" w:rsidP="00BF5F4E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12</w:t>
            </w:r>
            <w:r w:rsidR="00B95568">
              <w:rPr>
                <w:b w:val="0"/>
                <w:bCs w:val="0"/>
                <w:sz w:val="26"/>
                <w:szCs w:val="26"/>
              </w:rPr>
              <w:t>.0</w:t>
            </w:r>
            <w:r>
              <w:rPr>
                <w:b w:val="0"/>
                <w:bCs w:val="0"/>
                <w:sz w:val="26"/>
                <w:szCs w:val="26"/>
              </w:rPr>
              <w:t>4</w:t>
            </w:r>
            <w:r w:rsidR="00B95568">
              <w:rPr>
                <w:b w:val="0"/>
                <w:bCs w:val="0"/>
                <w:sz w:val="26"/>
                <w:szCs w:val="26"/>
              </w:rPr>
              <w:t>. по вопросам благоустройства и ПБ</w:t>
            </w:r>
          </w:p>
          <w:p w14:paraId="721022AD" w14:textId="27C7446B" w:rsidR="00B95568" w:rsidRDefault="00AF2D5A" w:rsidP="001E0BD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01</w:t>
            </w:r>
            <w:r w:rsidR="00B95568">
              <w:rPr>
                <w:b w:val="0"/>
                <w:bCs w:val="0"/>
                <w:sz w:val="26"/>
                <w:szCs w:val="26"/>
              </w:rPr>
              <w:t>.0</w:t>
            </w:r>
            <w:r>
              <w:rPr>
                <w:b w:val="0"/>
                <w:bCs w:val="0"/>
                <w:sz w:val="26"/>
                <w:szCs w:val="26"/>
              </w:rPr>
              <w:t>4</w:t>
            </w:r>
            <w:r w:rsidR="00B95568">
              <w:rPr>
                <w:b w:val="0"/>
                <w:bCs w:val="0"/>
                <w:sz w:val="26"/>
                <w:szCs w:val="26"/>
              </w:rPr>
              <w:t>. по вопросам благоустройства и ПБ</w:t>
            </w:r>
          </w:p>
          <w:p w14:paraId="721022AF" w14:textId="08A3DD55" w:rsidR="00B95568" w:rsidRPr="00AF2D5A" w:rsidRDefault="00AF2D5A" w:rsidP="001E0BD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01</w:t>
            </w:r>
            <w:r w:rsidR="00B95568">
              <w:rPr>
                <w:b w:val="0"/>
                <w:bCs w:val="0"/>
                <w:sz w:val="26"/>
                <w:szCs w:val="26"/>
              </w:rPr>
              <w:t>.0</w:t>
            </w:r>
            <w:r>
              <w:rPr>
                <w:b w:val="0"/>
                <w:bCs w:val="0"/>
                <w:sz w:val="26"/>
                <w:szCs w:val="26"/>
              </w:rPr>
              <w:t>4</w:t>
            </w:r>
            <w:r w:rsidR="00B95568">
              <w:rPr>
                <w:b w:val="0"/>
                <w:bCs w:val="0"/>
                <w:sz w:val="26"/>
                <w:szCs w:val="26"/>
              </w:rPr>
              <w:t>. по вопросам П</w:t>
            </w:r>
            <w:r>
              <w:rPr>
                <w:b w:val="0"/>
                <w:bCs w:val="0"/>
                <w:sz w:val="26"/>
                <w:szCs w:val="26"/>
              </w:rPr>
              <w:t>Б</w:t>
            </w:r>
          </w:p>
        </w:tc>
      </w:tr>
      <w:tr w:rsidR="00B95568" w14:paraId="721022C0" w14:textId="77777777">
        <w:tc>
          <w:tcPr>
            <w:tcW w:w="567" w:type="dxa"/>
          </w:tcPr>
          <w:p w14:paraId="721022B1" w14:textId="77777777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4.</w:t>
            </w:r>
          </w:p>
        </w:tc>
        <w:tc>
          <w:tcPr>
            <w:tcW w:w="4536" w:type="dxa"/>
            <w:gridSpan w:val="2"/>
          </w:tcPr>
          <w:p w14:paraId="721022B2" w14:textId="77777777"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Проведение собраний жителей по улицам:</w:t>
            </w:r>
          </w:p>
          <w:p w14:paraId="721022B3" w14:textId="77777777"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о пожарной безопасности;</w:t>
            </w:r>
          </w:p>
          <w:p w14:paraId="721022B4" w14:textId="77777777"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о санитарном состоянии улиц;</w:t>
            </w:r>
          </w:p>
          <w:p w14:paraId="721022B5" w14:textId="77777777"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о   сборе и вывозе мусора;</w:t>
            </w:r>
          </w:p>
          <w:p w14:paraId="721022B6" w14:textId="77777777"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о благоустройстве</w:t>
            </w:r>
          </w:p>
          <w:p w14:paraId="721022B7" w14:textId="77777777"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- по организации выпаса частного КРС,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биркованию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скота</w:t>
            </w:r>
          </w:p>
        </w:tc>
        <w:tc>
          <w:tcPr>
            <w:tcW w:w="1559" w:type="dxa"/>
          </w:tcPr>
          <w:p w14:paraId="721022B8" w14:textId="050132D6" w:rsidR="00B95568" w:rsidRDefault="00442E9E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721022B9" w14:textId="77777777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апрель - май</w:t>
            </w:r>
          </w:p>
          <w:p w14:paraId="721022BA" w14:textId="77777777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721022BB" w14:textId="77777777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4EB120A" w14:textId="77777777" w:rsidR="00AF2D5A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Администрация, депутаты, </w:t>
            </w:r>
          </w:p>
          <w:p w14:paraId="721022BC" w14:textId="1EF5C09D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ТОСы</w:t>
            </w:r>
            <w:proofErr w:type="spellEnd"/>
          </w:p>
        </w:tc>
        <w:tc>
          <w:tcPr>
            <w:tcW w:w="5670" w:type="dxa"/>
          </w:tcPr>
          <w:p w14:paraId="721022BD" w14:textId="789F0A4E" w:rsidR="00B95568" w:rsidRDefault="00B95568" w:rsidP="00721E70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Проведен</w:t>
            </w:r>
            <w:r w:rsidR="005C6D7F">
              <w:rPr>
                <w:b w:val="0"/>
                <w:bCs w:val="0"/>
                <w:sz w:val="26"/>
                <w:szCs w:val="26"/>
              </w:rPr>
              <w:t>о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5C6D7F">
              <w:rPr>
                <w:b w:val="0"/>
                <w:bCs w:val="0"/>
                <w:sz w:val="26"/>
                <w:szCs w:val="26"/>
              </w:rPr>
              <w:t>1</w:t>
            </w:r>
            <w:r>
              <w:rPr>
                <w:b w:val="0"/>
                <w:bCs w:val="0"/>
                <w:sz w:val="26"/>
                <w:szCs w:val="26"/>
              </w:rPr>
              <w:t xml:space="preserve"> собрани</w:t>
            </w:r>
            <w:r w:rsidR="005C6D7F">
              <w:rPr>
                <w:b w:val="0"/>
                <w:bCs w:val="0"/>
                <w:sz w:val="26"/>
                <w:szCs w:val="26"/>
              </w:rPr>
              <w:t xml:space="preserve">е: </w:t>
            </w:r>
          </w:p>
          <w:p w14:paraId="721022BE" w14:textId="3F4904B0" w:rsidR="00B95568" w:rsidRDefault="00B95568" w:rsidP="00721E70">
            <w:pPr>
              <w:rPr>
                <w:b w:val="0"/>
                <w:bCs w:val="0"/>
                <w:sz w:val="26"/>
                <w:szCs w:val="26"/>
              </w:rPr>
            </w:pPr>
            <w:r w:rsidRPr="009E124D">
              <w:rPr>
                <w:b w:val="0"/>
                <w:bCs w:val="0"/>
                <w:sz w:val="26"/>
                <w:szCs w:val="26"/>
              </w:rPr>
              <w:t>-ул. Кирпичная, 4-я ферма</w:t>
            </w:r>
            <w:r>
              <w:rPr>
                <w:b w:val="0"/>
                <w:bCs w:val="0"/>
                <w:sz w:val="26"/>
                <w:szCs w:val="26"/>
              </w:rPr>
              <w:t xml:space="preserve"> (</w:t>
            </w:r>
            <w:r w:rsidR="005C6D7F">
              <w:rPr>
                <w:b w:val="0"/>
                <w:bCs w:val="0"/>
                <w:sz w:val="26"/>
                <w:szCs w:val="26"/>
              </w:rPr>
              <w:t xml:space="preserve">Ощепкова С.Н., </w:t>
            </w:r>
            <w:proofErr w:type="spellStart"/>
            <w:r w:rsidR="005C6D7F">
              <w:rPr>
                <w:b w:val="0"/>
                <w:bCs w:val="0"/>
                <w:sz w:val="26"/>
                <w:szCs w:val="26"/>
              </w:rPr>
              <w:t>Цыбизова</w:t>
            </w:r>
            <w:proofErr w:type="spellEnd"/>
            <w:r w:rsidR="005C6D7F">
              <w:rPr>
                <w:b w:val="0"/>
                <w:bCs w:val="0"/>
                <w:sz w:val="26"/>
                <w:szCs w:val="26"/>
              </w:rPr>
              <w:t xml:space="preserve"> А.В., </w:t>
            </w:r>
            <w:proofErr w:type="spellStart"/>
            <w:r w:rsidR="005C6D7F">
              <w:rPr>
                <w:b w:val="0"/>
                <w:bCs w:val="0"/>
                <w:sz w:val="26"/>
                <w:szCs w:val="26"/>
              </w:rPr>
              <w:t>Азевич</w:t>
            </w:r>
            <w:proofErr w:type="spellEnd"/>
            <w:r w:rsidR="005C6D7F">
              <w:rPr>
                <w:b w:val="0"/>
                <w:bCs w:val="0"/>
                <w:sz w:val="26"/>
                <w:szCs w:val="26"/>
              </w:rPr>
              <w:t xml:space="preserve"> Е.В</w:t>
            </w:r>
            <w:r>
              <w:rPr>
                <w:b w:val="0"/>
                <w:bCs w:val="0"/>
                <w:sz w:val="26"/>
                <w:szCs w:val="26"/>
              </w:rPr>
              <w:t>.)</w:t>
            </w:r>
            <w:r w:rsidR="00442E9E">
              <w:rPr>
                <w:b w:val="0"/>
                <w:bCs w:val="0"/>
                <w:sz w:val="26"/>
                <w:szCs w:val="26"/>
              </w:rPr>
              <w:t xml:space="preserve"> присутствовало 11 человек</w:t>
            </w:r>
          </w:p>
          <w:p w14:paraId="721022BF" w14:textId="2D10CD41" w:rsidR="00B95568" w:rsidRPr="009E124D" w:rsidRDefault="005C6D7F" w:rsidP="00721E70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B95568" w14:paraId="721022CD" w14:textId="77777777">
        <w:tc>
          <w:tcPr>
            <w:tcW w:w="567" w:type="dxa"/>
          </w:tcPr>
          <w:p w14:paraId="721022C1" w14:textId="77777777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5.</w:t>
            </w:r>
          </w:p>
        </w:tc>
        <w:tc>
          <w:tcPr>
            <w:tcW w:w="4536" w:type="dxa"/>
            <w:gridSpan w:val="2"/>
          </w:tcPr>
          <w:p w14:paraId="721022C2" w14:textId="77777777"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подворового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обхода:</w:t>
            </w:r>
          </w:p>
          <w:p w14:paraId="721022C3" w14:textId="0DEF4FB8" w:rsidR="00B95568" w:rsidRDefault="00B9556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об участии в благоустройстве села;</w:t>
            </w:r>
          </w:p>
          <w:p w14:paraId="30D1FD71" w14:textId="266994B8" w:rsidR="005C6D7F" w:rsidRDefault="005C6D7F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об уничтожении конопли;</w:t>
            </w:r>
          </w:p>
          <w:p w14:paraId="721022C4" w14:textId="1576E946" w:rsidR="00B95568" w:rsidRDefault="00B95568" w:rsidP="00721E70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о</w:t>
            </w:r>
            <w:r w:rsidR="005C6D7F">
              <w:rPr>
                <w:b w:val="0"/>
                <w:bCs w:val="0"/>
                <w:sz w:val="26"/>
                <w:szCs w:val="26"/>
              </w:rPr>
              <w:t>б уничтожении сорняков.</w:t>
            </w:r>
          </w:p>
        </w:tc>
        <w:tc>
          <w:tcPr>
            <w:tcW w:w="1559" w:type="dxa"/>
          </w:tcPr>
          <w:p w14:paraId="721022C5" w14:textId="5B454B06" w:rsidR="00B95568" w:rsidRDefault="00442E9E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721022C6" w14:textId="0FAFFD66" w:rsidR="00B95568" w:rsidRDefault="005C6D7F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</w:t>
            </w:r>
            <w:r w:rsidR="00B95568">
              <w:rPr>
                <w:b w:val="0"/>
                <w:bCs w:val="0"/>
                <w:sz w:val="26"/>
                <w:szCs w:val="26"/>
              </w:rPr>
              <w:t>прель</w:t>
            </w:r>
          </w:p>
          <w:p w14:paraId="61DE3744" w14:textId="1FACECEE" w:rsidR="005C6D7F" w:rsidRDefault="005C6D7F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июнь</w:t>
            </w:r>
          </w:p>
          <w:p w14:paraId="73BE376F" w14:textId="78617B9A" w:rsidR="005C6D7F" w:rsidRDefault="005C6D7F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июль</w:t>
            </w:r>
          </w:p>
          <w:p w14:paraId="721022C7" w14:textId="77777777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721022C8" w14:textId="77777777" w:rsidR="00B95568" w:rsidRDefault="00B9556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21022C9" w14:textId="7C9D0045" w:rsidR="00B95568" w:rsidRDefault="005C6D7F" w:rsidP="0033383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депутаты</w:t>
            </w:r>
            <w:r w:rsidR="00B95568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14:paraId="721022CA" w14:textId="77777777" w:rsidR="00B95568" w:rsidRDefault="00B95568" w:rsidP="0033383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ТОСы</w:t>
            </w:r>
            <w:proofErr w:type="spellEnd"/>
          </w:p>
          <w:p w14:paraId="721022CB" w14:textId="77777777" w:rsidR="00B95568" w:rsidRDefault="00B95568" w:rsidP="0033383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специалисты</w:t>
            </w:r>
          </w:p>
        </w:tc>
        <w:tc>
          <w:tcPr>
            <w:tcW w:w="5670" w:type="dxa"/>
          </w:tcPr>
          <w:p w14:paraId="721022CC" w14:textId="2A034A47" w:rsidR="00B95568" w:rsidRDefault="005C6D7F" w:rsidP="00721E70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выписано </w:t>
            </w:r>
            <w:r w:rsidR="00442E9E">
              <w:rPr>
                <w:b w:val="0"/>
                <w:bCs w:val="0"/>
                <w:sz w:val="26"/>
                <w:szCs w:val="26"/>
              </w:rPr>
              <w:t>13</w:t>
            </w:r>
            <w:r w:rsidR="00B95568" w:rsidRPr="00D33B3F">
              <w:rPr>
                <w:b w:val="0"/>
                <w:bCs w:val="0"/>
                <w:sz w:val="26"/>
                <w:szCs w:val="26"/>
              </w:rPr>
              <w:t xml:space="preserve"> предписани</w:t>
            </w:r>
            <w:r w:rsidR="00442E9E">
              <w:rPr>
                <w:b w:val="0"/>
                <w:bCs w:val="0"/>
                <w:sz w:val="26"/>
                <w:szCs w:val="26"/>
              </w:rPr>
              <w:t>й</w:t>
            </w:r>
            <w:r w:rsidR="00B95568" w:rsidRPr="00D33B3F">
              <w:rPr>
                <w:b w:val="0"/>
                <w:bCs w:val="0"/>
                <w:sz w:val="26"/>
                <w:szCs w:val="26"/>
              </w:rPr>
              <w:t xml:space="preserve"> по наведению чистоты и порядка</w:t>
            </w:r>
          </w:p>
        </w:tc>
      </w:tr>
      <w:tr w:rsidR="002C4E54" w14:paraId="75ED8DAF" w14:textId="77777777">
        <w:tc>
          <w:tcPr>
            <w:tcW w:w="567" w:type="dxa"/>
          </w:tcPr>
          <w:p w14:paraId="726743DB" w14:textId="75691A74" w:rsidR="002C4E54" w:rsidRDefault="002C4E54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6.</w:t>
            </w:r>
          </w:p>
        </w:tc>
        <w:tc>
          <w:tcPr>
            <w:tcW w:w="4536" w:type="dxa"/>
            <w:gridSpan w:val="2"/>
          </w:tcPr>
          <w:p w14:paraId="2FAE71C2" w14:textId="77777777" w:rsidR="002C4E54" w:rsidRDefault="002C4E54" w:rsidP="002C4E5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Организация временных работ:</w:t>
            </w:r>
          </w:p>
          <w:p w14:paraId="64BFC2E9" w14:textId="77777777" w:rsidR="002C4E54" w:rsidRDefault="002C4E54" w:rsidP="002C4E5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уничтожение крапивы;</w:t>
            </w:r>
          </w:p>
          <w:p w14:paraId="7EA31846" w14:textId="730FE836" w:rsidR="002C4E54" w:rsidRDefault="002C4E54" w:rsidP="002C4E5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уборка детских площадок, остановок</w:t>
            </w:r>
          </w:p>
        </w:tc>
        <w:tc>
          <w:tcPr>
            <w:tcW w:w="1559" w:type="dxa"/>
          </w:tcPr>
          <w:p w14:paraId="6F04D9B7" w14:textId="77777777" w:rsidR="002C4E54" w:rsidRDefault="002C4E54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51E72F0A" w14:textId="78D973CC" w:rsidR="002C4E54" w:rsidRDefault="002C4E54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37,0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14:paraId="06DA323E" w14:textId="39925198" w:rsidR="002C4E54" w:rsidRDefault="002C4E54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апрель-</w:t>
            </w:r>
          </w:p>
          <w:p w14:paraId="2D0464FB" w14:textId="691EBAEF" w:rsidR="002C4E54" w:rsidRDefault="002C4E54" w:rsidP="002C4E5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август</w:t>
            </w:r>
          </w:p>
        </w:tc>
        <w:tc>
          <w:tcPr>
            <w:tcW w:w="2268" w:type="dxa"/>
          </w:tcPr>
          <w:p w14:paraId="1CA2BC90" w14:textId="2158DD47" w:rsidR="002C4E54" w:rsidRDefault="002C4E54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</w:t>
            </w:r>
          </w:p>
        </w:tc>
        <w:tc>
          <w:tcPr>
            <w:tcW w:w="5670" w:type="dxa"/>
          </w:tcPr>
          <w:p w14:paraId="017CFA7C" w14:textId="77777777" w:rsidR="002C4E54" w:rsidRDefault="002C4E54" w:rsidP="002C4E5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Работа проведена в июне, июле</w:t>
            </w:r>
          </w:p>
          <w:p w14:paraId="2A28AFD0" w14:textId="3298208E" w:rsidR="002C4E54" w:rsidRDefault="002C4E54" w:rsidP="002C4E5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Задействованы 3 человека</w:t>
            </w:r>
          </w:p>
        </w:tc>
      </w:tr>
      <w:tr w:rsidR="002C4E54" w14:paraId="721022D5" w14:textId="77777777">
        <w:tc>
          <w:tcPr>
            <w:tcW w:w="567" w:type="dxa"/>
          </w:tcPr>
          <w:p w14:paraId="721022CE" w14:textId="6C7AF24F" w:rsidR="002C4E54" w:rsidRDefault="002C4E54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7.</w:t>
            </w:r>
          </w:p>
        </w:tc>
        <w:tc>
          <w:tcPr>
            <w:tcW w:w="4536" w:type="dxa"/>
            <w:gridSpan w:val="2"/>
          </w:tcPr>
          <w:p w14:paraId="721022CF" w14:textId="723ADF39" w:rsidR="002C4E54" w:rsidRDefault="002C4E54" w:rsidP="002C4E5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Проведение санитарного дня каждую пятницу двухмесячника  </w:t>
            </w:r>
          </w:p>
        </w:tc>
        <w:tc>
          <w:tcPr>
            <w:tcW w:w="1559" w:type="dxa"/>
          </w:tcPr>
          <w:p w14:paraId="721022D0" w14:textId="0C5C1F17" w:rsidR="002C4E54" w:rsidRDefault="00442E9E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721022D1" w14:textId="77777777" w:rsidR="002C4E54" w:rsidRDefault="002C4E54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апрель</w:t>
            </w:r>
          </w:p>
          <w:p w14:paraId="721022D2" w14:textId="77777777" w:rsidR="002C4E54" w:rsidRDefault="002C4E54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14:paraId="721022D3" w14:textId="77777777" w:rsidR="002C4E54" w:rsidRDefault="002C4E54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Организации и предприятия</w:t>
            </w:r>
          </w:p>
        </w:tc>
        <w:tc>
          <w:tcPr>
            <w:tcW w:w="5670" w:type="dxa"/>
          </w:tcPr>
          <w:p w14:paraId="721022D4" w14:textId="48F76778" w:rsidR="002C4E54" w:rsidRDefault="002C4E54" w:rsidP="002C4E5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Проведено 7 санитарных пятниц: 08.04.2021, 16.04.2021, 22.04.2021, 30.04.2021, 05.05.2021, 14.05.2021, 28.05.2021.</w:t>
            </w:r>
          </w:p>
        </w:tc>
      </w:tr>
      <w:tr w:rsidR="002C4E54" w14:paraId="721022DF" w14:textId="77777777">
        <w:tc>
          <w:tcPr>
            <w:tcW w:w="567" w:type="dxa"/>
          </w:tcPr>
          <w:p w14:paraId="721022D6" w14:textId="1DBEA29F" w:rsidR="002C4E54" w:rsidRDefault="002C4E54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8.</w:t>
            </w:r>
          </w:p>
        </w:tc>
        <w:tc>
          <w:tcPr>
            <w:tcW w:w="4536" w:type="dxa"/>
            <w:gridSpan w:val="2"/>
          </w:tcPr>
          <w:p w14:paraId="721022D7" w14:textId="677DE3C4" w:rsidR="002C4E54" w:rsidRDefault="002C4E54" w:rsidP="002C4E5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Информация депутатов о ходе выполнения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благоустроительных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работ на округах</w:t>
            </w:r>
          </w:p>
          <w:p w14:paraId="721022D8" w14:textId="77777777" w:rsidR="002C4E54" w:rsidRDefault="002C4E54" w:rsidP="002C4E54">
            <w:pPr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21022DB" w14:textId="2F3721A9" w:rsidR="002C4E54" w:rsidRDefault="002C4E54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14:paraId="721022DC" w14:textId="172B99EF" w:rsidR="002C4E54" w:rsidRDefault="002C4E54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В течении года</w:t>
            </w:r>
          </w:p>
        </w:tc>
        <w:tc>
          <w:tcPr>
            <w:tcW w:w="2268" w:type="dxa"/>
          </w:tcPr>
          <w:p w14:paraId="721022DD" w14:textId="235210FB" w:rsidR="002C4E54" w:rsidRDefault="002C4E54" w:rsidP="002C4E5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      Депутаты</w:t>
            </w:r>
          </w:p>
        </w:tc>
        <w:tc>
          <w:tcPr>
            <w:tcW w:w="5670" w:type="dxa"/>
          </w:tcPr>
          <w:p w14:paraId="721022DE" w14:textId="06AFC7C1" w:rsidR="002C4E54" w:rsidRDefault="002C4E54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2C4E54" w14:paraId="72102304" w14:textId="77777777">
        <w:tc>
          <w:tcPr>
            <w:tcW w:w="1868" w:type="dxa"/>
            <w:gridSpan w:val="2"/>
          </w:tcPr>
          <w:p w14:paraId="72102302" w14:textId="77777777" w:rsidR="002C4E54" w:rsidRDefault="002C4E54" w:rsidP="002C4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08" w:type="dxa"/>
            <w:gridSpan w:val="5"/>
          </w:tcPr>
          <w:p w14:paraId="72102303" w14:textId="77777777" w:rsidR="002C4E54" w:rsidRDefault="002C4E54" w:rsidP="002C4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Благоустройство </w:t>
            </w:r>
          </w:p>
        </w:tc>
      </w:tr>
      <w:tr w:rsidR="002C4E54" w14:paraId="7210230D" w14:textId="77777777">
        <w:tc>
          <w:tcPr>
            <w:tcW w:w="567" w:type="dxa"/>
          </w:tcPr>
          <w:p w14:paraId="72102305" w14:textId="77777777" w:rsidR="002C4E54" w:rsidRDefault="002C4E54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4536" w:type="dxa"/>
            <w:gridSpan w:val="2"/>
          </w:tcPr>
          <w:p w14:paraId="72102306" w14:textId="77777777" w:rsidR="002C4E54" w:rsidRDefault="002C4E54" w:rsidP="002C4E5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Уборка мусора, прошлогодней травы для предотвращения пожарной опасности на территории поселения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1559" w:type="dxa"/>
          </w:tcPr>
          <w:p w14:paraId="72102307" w14:textId="77777777" w:rsidR="002C4E54" w:rsidRDefault="002C4E54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2102308" w14:textId="77777777" w:rsidR="002C4E54" w:rsidRDefault="002C4E54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апрель - сентябрь  </w:t>
            </w:r>
          </w:p>
        </w:tc>
        <w:tc>
          <w:tcPr>
            <w:tcW w:w="2268" w:type="dxa"/>
          </w:tcPr>
          <w:p w14:paraId="72102309" w14:textId="77777777" w:rsidR="002C4E54" w:rsidRDefault="002C4E54" w:rsidP="002C4E54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Руководители организаций, жители села</w:t>
            </w:r>
          </w:p>
        </w:tc>
        <w:tc>
          <w:tcPr>
            <w:tcW w:w="5670" w:type="dxa"/>
          </w:tcPr>
          <w:p w14:paraId="7210230A" w14:textId="77777777" w:rsidR="002C4E54" w:rsidRDefault="002C4E54" w:rsidP="002C4E5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Проведена весенняя уборка мусора:</w:t>
            </w:r>
          </w:p>
          <w:p w14:paraId="7210230C" w14:textId="4B8C1A3F" w:rsidR="002C4E54" w:rsidRDefault="002C4E54" w:rsidP="002C4E5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- </w:t>
            </w:r>
            <w:r w:rsidRPr="00D33B3F">
              <w:rPr>
                <w:b w:val="0"/>
                <w:bCs w:val="0"/>
                <w:sz w:val="26"/>
                <w:szCs w:val="26"/>
              </w:rPr>
              <w:t>ООО «</w:t>
            </w:r>
            <w:proofErr w:type="spellStart"/>
            <w:r w:rsidRPr="00D33B3F">
              <w:rPr>
                <w:b w:val="0"/>
                <w:bCs w:val="0"/>
                <w:sz w:val="26"/>
                <w:szCs w:val="26"/>
              </w:rPr>
              <w:t>Аэросити</w:t>
            </w:r>
            <w:proofErr w:type="spellEnd"/>
            <w:r w:rsidRPr="00D33B3F">
              <w:rPr>
                <w:b w:val="0"/>
                <w:bCs w:val="0"/>
                <w:sz w:val="26"/>
                <w:szCs w:val="26"/>
              </w:rPr>
              <w:t xml:space="preserve"> 2000» вывез</w:t>
            </w:r>
            <w:r>
              <w:rPr>
                <w:b w:val="0"/>
                <w:bCs w:val="0"/>
                <w:sz w:val="26"/>
                <w:szCs w:val="26"/>
              </w:rPr>
              <w:t>ли</w:t>
            </w:r>
            <w:r w:rsidRPr="00D33B3F">
              <w:rPr>
                <w:b w:val="0"/>
                <w:bCs w:val="0"/>
                <w:sz w:val="26"/>
                <w:szCs w:val="26"/>
              </w:rPr>
              <w:t xml:space="preserve"> на полигон ТБО 3</w:t>
            </w:r>
            <w:r w:rsidR="00496606">
              <w:rPr>
                <w:b w:val="0"/>
                <w:bCs w:val="0"/>
                <w:sz w:val="26"/>
                <w:szCs w:val="26"/>
              </w:rPr>
              <w:t>12</w:t>
            </w:r>
            <w:r>
              <w:rPr>
                <w:b w:val="0"/>
                <w:bCs w:val="0"/>
                <w:sz w:val="26"/>
                <w:szCs w:val="26"/>
              </w:rPr>
              <w:t>куб.</w:t>
            </w:r>
            <w:r w:rsidRPr="00D33B3F">
              <w:rPr>
                <w:b w:val="0"/>
                <w:bCs w:val="0"/>
                <w:sz w:val="26"/>
                <w:szCs w:val="26"/>
              </w:rPr>
              <w:t>м</w:t>
            </w:r>
            <w:r w:rsidR="00496606">
              <w:rPr>
                <w:b w:val="0"/>
                <w:bCs w:val="0"/>
                <w:sz w:val="26"/>
                <w:szCs w:val="26"/>
              </w:rPr>
              <w:t>.</w:t>
            </w:r>
          </w:p>
        </w:tc>
      </w:tr>
      <w:tr w:rsidR="00496606" w14:paraId="1C07B078" w14:textId="77777777">
        <w:tc>
          <w:tcPr>
            <w:tcW w:w="567" w:type="dxa"/>
          </w:tcPr>
          <w:p w14:paraId="14A60111" w14:textId="036A38BB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2.</w:t>
            </w:r>
          </w:p>
        </w:tc>
        <w:tc>
          <w:tcPr>
            <w:tcW w:w="4536" w:type="dxa"/>
            <w:gridSpan w:val="2"/>
          </w:tcPr>
          <w:p w14:paraId="3F83AD96" w14:textId="48401881" w:rsidR="00496606" w:rsidRDefault="00496606" w:rsidP="00496606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Грейдирование и ремонт дорог по ул. Кирпичная, проезд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Кирпиченский</w:t>
            </w:r>
            <w:proofErr w:type="spellEnd"/>
          </w:p>
        </w:tc>
        <w:tc>
          <w:tcPr>
            <w:tcW w:w="1559" w:type="dxa"/>
          </w:tcPr>
          <w:p w14:paraId="39A7271D" w14:textId="3269E4C2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1842,00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14:paraId="5C945249" w14:textId="1620F293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май-сентябрь</w:t>
            </w:r>
          </w:p>
        </w:tc>
        <w:tc>
          <w:tcPr>
            <w:tcW w:w="2268" w:type="dxa"/>
          </w:tcPr>
          <w:p w14:paraId="412590B0" w14:textId="655E3B4E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Управление ЖКХ Усть-Абаканского района</w:t>
            </w:r>
          </w:p>
        </w:tc>
        <w:tc>
          <w:tcPr>
            <w:tcW w:w="5670" w:type="dxa"/>
          </w:tcPr>
          <w:p w14:paraId="592C856E" w14:textId="7DE6EFEA" w:rsidR="00496606" w:rsidRDefault="00496606" w:rsidP="00496606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Работы выполнены в июле</w:t>
            </w:r>
          </w:p>
        </w:tc>
      </w:tr>
      <w:tr w:rsidR="00496606" w14:paraId="7210231B" w14:textId="77777777">
        <w:tc>
          <w:tcPr>
            <w:tcW w:w="567" w:type="dxa"/>
          </w:tcPr>
          <w:p w14:paraId="72102315" w14:textId="77777777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4536" w:type="dxa"/>
            <w:gridSpan w:val="2"/>
          </w:tcPr>
          <w:p w14:paraId="72102316" w14:textId="77777777" w:rsidR="00496606" w:rsidRDefault="00496606" w:rsidP="00496606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Установка дорожных знаков</w:t>
            </w:r>
          </w:p>
        </w:tc>
        <w:tc>
          <w:tcPr>
            <w:tcW w:w="1559" w:type="dxa"/>
          </w:tcPr>
          <w:p w14:paraId="72102317" w14:textId="77777777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2102318" w14:textId="78FC0BF8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июнь-август</w:t>
            </w:r>
          </w:p>
        </w:tc>
        <w:tc>
          <w:tcPr>
            <w:tcW w:w="2268" w:type="dxa"/>
          </w:tcPr>
          <w:p w14:paraId="72102319" w14:textId="506521C9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Управление ЖКХ Усть-Абаканского района</w:t>
            </w:r>
          </w:p>
        </w:tc>
        <w:tc>
          <w:tcPr>
            <w:tcW w:w="5670" w:type="dxa"/>
          </w:tcPr>
          <w:p w14:paraId="7210231A" w14:textId="77777777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496606" w14:paraId="72102327" w14:textId="77777777">
        <w:tc>
          <w:tcPr>
            <w:tcW w:w="567" w:type="dxa"/>
          </w:tcPr>
          <w:p w14:paraId="7210231C" w14:textId="77777777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4.</w:t>
            </w:r>
          </w:p>
        </w:tc>
        <w:tc>
          <w:tcPr>
            <w:tcW w:w="4536" w:type="dxa"/>
            <w:gridSpan w:val="2"/>
          </w:tcPr>
          <w:p w14:paraId="7210231D" w14:textId="77777777" w:rsidR="00496606" w:rsidRDefault="00496606" w:rsidP="00496606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Нанесение разметки пешеходных переходов</w:t>
            </w:r>
          </w:p>
        </w:tc>
        <w:tc>
          <w:tcPr>
            <w:tcW w:w="1559" w:type="dxa"/>
            <w:vMerge w:val="restart"/>
          </w:tcPr>
          <w:p w14:paraId="7210231E" w14:textId="77777777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7210231F" w14:textId="77777777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72102320" w14:textId="77777777" w:rsidR="00496606" w:rsidRPr="000A178C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280 тыс. руб.</w:t>
            </w:r>
          </w:p>
        </w:tc>
        <w:tc>
          <w:tcPr>
            <w:tcW w:w="1276" w:type="dxa"/>
          </w:tcPr>
          <w:p w14:paraId="72102321" w14:textId="77777777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август</w:t>
            </w:r>
          </w:p>
        </w:tc>
        <w:tc>
          <w:tcPr>
            <w:tcW w:w="2268" w:type="dxa"/>
          </w:tcPr>
          <w:p w14:paraId="72102322" w14:textId="47DD4EF2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Управление ЖКХ Усть-Абаканского района</w:t>
            </w:r>
          </w:p>
        </w:tc>
        <w:tc>
          <w:tcPr>
            <w:tcW w:w="5670" w:type="dxa"/>
            <w:vMerge w:val="restart"/>
          </w:tcPr>
          <w:p w14:paraId="72102323" w14:textId="77777777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Работы планируются на август</w:t>
            </w:r>
          </w:p>
          <w:p w14:paraId="72102324" w14:textId="77777777" w:rsidR="00496606" w:rsidRDefault="00496606" w:rsidP="00496606">
            <w:pPr>
              <w:rPr>
                <w:sz w:val="26"/>
                <w:szCs w:val="26"/>
              </w:rPr>
            </w:pPr>
          </w:p>
          <w:p w14:paraId="72102325" w14:textId="77777777" w:rsidR="00496606" w:rsidRDefault="00496606" w:rsidP="00496606">
            <w:pPr>
              <w:rPr>
                <w:b w:val="0"/>
                <w:bCs w:val="0"/>
                <w:sz w:val="26"/>
                <w:szCs w:val="26"/>
              </w:rPr>
            </w:pPr>
          </w:p>
          <w:p w14:paraId="72102326" w14:textId="77777777" w:rsidR="00496606" w:rsidRPr="0050594E" w:rsidRDefault="00496606" w:rsidP="00496606">
            <w:pPr>
              <w:rPr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             Работы планируются на август</w:t>
            </w:r>
          </w:p>
        </w:tc>
      </w:tr>
      <w:tr w:rsidR="00496606" w14:paraId="7210232E" w14:textId="77777777">
        <w:tc>
          <w:tcPr>
            <w:tcW w:w="567" w:type="dxa"/>
          </w:tcPr>
          <w:p w14:paraId="72102328" w14:textId="77777777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5.</w:t>
            </w:r>
          </w:p>
        </w:tc>
        <w:tc>
          <w:tcPr>
            <w:tcW w:w="4536" w:type="dxa"/>
            <w:gridSpan w:val="2"/>
          </w:tcPr>
          <w:p w14:paraId="72102329" w14:textId="77777777" w:rsidR="00496606" w:rsidRDefault="00496606" w:rsidP="00496606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Нанесение горизонтальной дорожной разметки</w:t>
            </w:r>
          </w:p>
        </w:tc>
        <w:tc>
          <w:tcPr>
            <w:tcW w:w="1559" w:type="dxa"/>
            <w:vMerge/>
            <w:vAlign w:val="center"/>
          </w:tcPr>
          <w:p w14:paraId="7210232A" w14:textId="77777777" w:rsidR="00496606" w:rsidRDefault="00496606" w:rsidP="00496606">
            <w:pPr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210232B" w14:textId="77777777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август</w:t>
            </w:r>
          </w:p>
        </w:tc>
        <w:tc>
          <w:tcPr>
            <w:tcW w:w="2268" w:type="dxa"/>
          </w:tcPr>
          <w:p w14:paraId="7210232C" w14:textId="658510FD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Управление ЖКХ Усть-Абаканского района</w:t>
            </w:r>
          </w:p>
        </w:tc>
        <w:tc>
          <w:tcPr>
            <w:tcW w:w="5670" w:type="dxa"/>
            <w:vMerge/>
            <w:vAlign w:val="center"/>
          </w:tcPr>
          <w:p w14:paraId="7210232D" w14:textId="77777777" w:rsidR="00496606" w:rsidRDefault="00496606" w:rsidP="00496606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496606" w14:paraId="72102335" w14:textId="77777777">
        <w:tc>
          <w:tcPr>
            <w:tcW w:w="567" w:type="dxa"/>
          </w:tcPr>
          <w:p w14:paraId="7210232F" w14:textId="77777777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6.</w:t>
            </w:r>
          </w:p>
        </w:tc>
        <w:tc>
          <w:tcPr>
            <w:tcW w:w="4536" w:type="dxa"/>
            <w:gridSpan w:val="2"/>
          </w:tcPr>
          <w:p w14:paraId="72102330" w14:textId="63FE35B5" w:rsidR="00496606" w:rsidRDefault="00496606" w:rsidP="00496606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Ямочный ремонт дорог по улицам села</w:t>
            </w:r>
          </w:p>
        </w:tc>
        <w:tc>
          <w:tcPr>
            <w:tcW w:w="1559" w:type="dxa"/>
          </w:tcPr>
          <w:p w14:paraId="72102331" w14:textId="287EA9AC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200,00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</w:p>
        </w:tc>
        <w:tc>
          <w:tcPr>
            <w:tcW w:w="1276" w:type="dxa"/>
          </w:tcPr>
          <w:p w14:paraId="72102332" w14:textId="31A2BAED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май-август</w:t>
            </w:r>
          </w:p>
        </w:tc>
        <w:tc>
          <w:tcPr>
            <w:tcW w:w="2268" w:type="dxa"/>
          </w:tcPr>
          <w:p w14:paraId="72102333" w14:textId="7E89B353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Управление ЖКХ Усть-Абаканского района</w:t>
            </w:r>
          </w:p>
        </w:tc>
        <w:tc>
          <w:tcPr>
            <w:tcW w:w="5670" w:type="dxa"/>
          </w:tcPr>
          <w:p w14:paraId="72102334" w14:textId="3C83BC81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Работы выполнены в июле</w:t>
            </w:r>
          </w:p>
        </w:tc>
      </w:tr>
      <w:tr w:rsidR="00496606" w14:paraId="7210233E" w14:textId="77777777">
        <w:tc>
          <w:tcPr>
            <w:tcW w:w="567" w:type="dxa"/>
          </w:tcPr>
          <w:p w14:paraId="72102336" w14:textId="77777777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7. </w:t>
            </w:r>
          </w:p>
        </w:tc>
        <w:tc>
          <w:tcPr>
            <w:tcW w:w="4536" w:type="dxa"/>
            <w:gridSpan w:val="2"/>
          </w:tcPr>
          <w:p w14:paraId="72102337" w14:textId="07F15173" w:rsidR="00496606" w:rsidRDefault="00496606" w:rsidP="00496606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Асфальтирование тротуаров центральной части ул. Ленина </w:t>
            </w:r>
          </w:p>
          <w:p w14:paraId="72102338" w14:textId="77777777" w:rsidR="00496606" w:rsidRDefault="00496606" w:rsidP="00496606">
            <w:pPr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210233A" w14:textId="50CD0192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279,5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14:paraId="7210233B" w14:textId="78F905E4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июнь-август</w:t>
            </w:r>
          </w:p>
        </w:tc>
        <w:tc>
          <w:tcPr>
            <w:tcW w:w="2268" w:type="dxa"/>
          </w:tcPr>
          <w:p w14:paraId="7210233C" w14:textId="75EDFFD8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Управление ЖКХ Усть-Абаканского района</w:t>
            </w:r>
          </w:p>
        </w:tc>
        <w:tc>
          <w:tcPr>
            <w:tcW w:w="5670" w:type="dxa"/>
          </w:tcPr>
          <w:p w14:paraId="7210233D" w14:textId="3571E23B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Работы планируются на август</w:t>
            </w:r>
          </w:p>
        </w:tc>
      </w:tr>
      <w:tr w:rsidR="00496606" w14:paraId="31E429EB" w14:textId="77777777">
        <w:tc>
          <w:tcPr>
            <w:tcW w:w="567" w:type="dxa"/>
          </w:tcPr>
          <w:p w14:paraId="5115D1E2" w14:textId="4FC891D6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8.</w:t>
            </w:r>
          </w:p>
        </w:tc>
        <w:tc>
          <w:tcPr>
            <w:tcW w:w="4536" w:type="dxa"/>
            <w:gridSpan w:val="2"/>
          </w:tcPr>
          <w:p w14:paraId="4D219DE6" w14:textId="0467A51D" w:rsidR="00496606" w:rsidRDefault="00496606" w:rsidP="00496606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Ремонт моста через реку Уйбат</w:t>
            </w:r>
          </w:p>
        </w:tc>
        <w:tc>
          <w:tcPr>
            <w:tcW w:w="1559" w:type="dxa"/>
          </w:tcPr>
          <w:p w14:paraId="1DB34F62" w14:textId="263EF4FE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43,8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14:paraId="02F91961" w14:textId="4E3E76C1" w:rsidR="00496606" w:rsidRDefault="00BC4FC5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14:paraId="294F4940" w14:textId="73057059" w:rsidR="00496606" w:rsidRDefault="00BC4FC5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5670" w:type="dxa"/>
          </w:tcPr>
          <w:p w14:paraId="61B9D9C4" w14:textId="5ED5DBD7" w:rsidR="00496606" w:rsidRDefault="00BC4FC5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Работы выполнены, задействовано 2 ед. техники</w:t>
            </w:r>
          </w:p>
        </w:tc>
      </w:tr>
      <w:tr w:rsidR="00496606" w14:paraId="72102346" w14:textId="77777777">
        <w:tc>
          <w:tcPr>
            <w:tcW w:w="567" w:type="dxa"/>
          </w:tcPr>
          <w:p w14:paraId="7210233F" w14:textId="6CCA4640" w:rsidR="00496606" w:rsidRDefault="00BC4FC5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9</w:t>
            </w:r>
            <w:r w:rsidR="00496606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14:paraId="72102340" w14:textId="77777777" w:rsidR="00496606" w:rsidRDefault="00496606" w:rsidP="00496606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Ремонт и покраска ограждения </w:t>
            </w:r>
            <w:proofErr w:type="gramStart"/>
            <w:r>
              <w:rPr>
                <w:b w:val="0"/>
                <w:bCs w:val="0"/>
                <w:sz w:val="26"/>
                <w:szCs w:val="26"/>
              </w:rPr>
              <w:t>тер-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ритории</w:t>
            </w:r>
            <w:proofErr w:type="spellEnd"/>
            <w:proofErr w:type="gramEnd"/>
            <w:r>
              <w:rPr>
                <w:b w:val="0"/>
                <w:bCs w:val="0"/>
                <w:sz w:val="26"/>
                <w:szCs w:val="26"/>
              </w:rPr>
              <w:t xml:space="preserve"> предприятий и организаций. </w:t>
            </w:r>
          </w:p>
        </w:tc>
        <w:tc>
          <w:tcPr>
            <w:tcW w:w="1559" w:type="dxa"/>
          </w:tcPr>
          <w:p w14:paraId="72102341" w14:textId="77777777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2102342" w14:textId="477D207C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14:paraId="72102343" w14:textId="77777777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Руководители </w:t>
            </w:r>
          </w:p>
          <w:p w14:paraId="72102344" w14:textId="77777777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предприятий и организаций</w:t>
            </w:r>
          </w:p>
        </w:tc>
        <w:tc>
          <w:tcPr>
            <w:tcW w:w="5670" w:type="dxa"/>
          </w:tcPr>
          <w:p w14:paraId="72102345" w14:textId="7508EE9C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496606" w14:paraId="7210234D" w14:textId="77777777">
        <w:tc>
          <w:tcPr>
            <w:tcW w:w="567" w:type="dxa"/>
          </w:tcPr>
          <w:p w14:paraId="72102347" w14:textId="65B44C6D" w:rsidR="00496606" w:rsidRDefault="00BC4FC5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10</w:t>
            </w:r>
            <w:r w:rsidR="00496606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14:paraId="72102348" w14:textId="77777777" w:rsidR="00496606" w:rsidRDefault="00496606" w:rsidP="00496606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Ремонт оград, палисадников домов.</w:t>
            </w:r>
          </w:p>
        </w:tc>
        <w:tc>
          <w:tcPr>
            <w:tcW w:w="1559" w:type="dxa"/>
          </w:tcPr>
          <w:p w14:paraId="72102349" w14:textId="77777777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210234A" w14:textId="77777777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июнь-август</w:t>
            </w:r>
          </w:p>
        </w:tc>
        <w:tc>
          <w:tcPr>
            <w:tcW w:w="2268" w:type="dxa"/>
          </w:tcPr>
          <w:p w14:paraId="78AD27B2" w14:textId="77777777" w:rsidR="00BC4FC5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Депутаты, </w:t>
            </w:r>
          </w:p>
          <w:p w14:paraId="7210234B" w14:textId="50E4E835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ТОСы</w:t>
            </w:r>
            <w:proofErr w:type="spellEnd"/>
          </w:p>
        </w:tc>
        <w:tc>
          <w:tcPr>
            <w:tcW w:w="5670" w:type="dxa"/>
          </w:tcPr>
          <w:p w14:paraId="7210234C" w14:textId="77777777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496606" w14:paraId="72102355" w14:textId="77777777">
        <w:tc>
          <w:tcPr>
            <w:tcW w:w="567" w:type="dxa"/>
          </w:tcPr>
          <w:p w14:paraId="7210234E" w14:textId="095D02BB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  <w:r w:rsidR="00BC4FC5">
              <w:rPr>
                <w:b w:val="0"/>
                <w:bCs w:val="0"/>
                <w:sz w:val="26"/>
                <w:szCs w:val="26"/>
              </w:rPr>
              <w:t>1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</w:p>
        </w:tc>
        <w:tc>
          <w:tcPr>
            <w:tcW w:w="4536" w:type="dxa"/>
            <w:gridSpan w:val="2"/>
          </w:tcPr>
          <w:p w14:paraId="7210234F" w14:textId="77777777" w:rsidR="00496606" w:rsidRDefault="00496606" w:rsidP="00496606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Очистка русла реки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Бюря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от мусора.</w:t>
            </w:r>
          </w:p>
        </w:tc>
        <w:tc>
          <w:tcPr>
            <w:tcW w:w="1559" w:type="dxa"/>
          </w:tcPr>
          <w:p w14:paraId="72102350" w14:textId="77777777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2102351" w14:textId="77777777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август</w:t>
            </w:r>
          </w:p>
        </w:tc>
        <w:tc>
          <w:tcPr>
            <w:tcW w:w="2268" w:type="dxa"/>
          </w:tcPr>
          <w:p w14:paraId="72102352" w14:textId="77777777" w:rsidR="00496606" w:rsidRDefault="00496606" w:rsidP="00496606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Администрация,</w:t>
            </w:r>
          </w:p>
          <w:p w14:paraId="72102353" w14:textId="77777777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жители села</w:t>
            </w:r>
          </w:p>
        </w:tc>
        <w:tc>
          <w:tcPr>
            <w:tcW w:w="5670" w:type="dxa"/>
          </w:tcPr>
          <w:p w14:paraId="72102354" w14:textId="0185664F" w:rsidR="00496606" w:rsidRDefault="00496606" w:rsidP="00496606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                  Работы планируются на </w:t>
            </w:r>
            <w:r w:rsidR="00BC4FC5">
              <w:rPr>
                <w:b w:val="0"/>
                <w:bCs w:val="0"/>
                <w:sz w:val="26"/>
                <w:szCs w:val="26"/>
              </w:rPr>
              <w:t>сентябрь</w:t>
            </w:r>
          </w:p>
        </w:tc>
      </w:tr>
      <w:tr w:rsidR="00496606" w14:paraId="72102377" w14:textId="77777777">
        <w:tc>
          <w:tcPr>
            <w:tcW w:w="567" w:type="dxa"/>
          </w:tcPr>
          <w:p w14:paraId="7210235E" w14:textId="77777777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12.</w:t>
            </w:r>
          </w:p>
        </w:tc>
        <w:tc>
          <w:tcPr>
            <w:tcW w:w="4536" w:type="dxa"/>
            <w:gridSpan w:val="2"/>
          </w:tcPr>
          <w:p w14:paraId="7210235F" w14:textId="77777777" w:rsidR="00496606" w:rsidRDefault="00496606" w:rsidP="00496606">
            <w:pPr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Благоустроительные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работы на кладбище:</w:t>
            </w:r>
          </w:p>
          <w:p w14:paraId="72102360" w14:textId="3FFEE84C" w:rsidR="00496606" w:rsidRDefault="00496606" w:rsidP="00496606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- </w:t>
            </w:r>
            <w:r w:rsidR="00BC4FC5">
              <w:rPr>
                <w:b w:val="0"/>
                <w:bCs w:val="0"/>
                <w:sz w:val="26"/>
                <w:szCs w:val="26"/>
              </w:rPr>
              <w:t xml:space="preserve">восстановление воинского </w:t>
            </w:r>
            <w:r w:rsidR="00BC4FC5">
              <w:rPr>
                <w:b w:val="0"/>
                <w:bCs w:val="0"/>
                <w:sz w:val="26"/>
                <w:szCs w:val="26"/>
              </w:rPr>
              <w:lastRenderedPageBreak/>
              <w:t>захоронения Забродина В.К.</w:t>
            </w:r>
          </w:p>
          <w:p w14:paraId="31227BDC" w14:textId="77777777" w:rsidR="009D5BEB" w:rsidRDefault="009D5BEB" w:rsidP="00496606">
            <w:pPr>
              <w:rPr>
                <w:b w:val="0"/>
                <w:bCs w:val="0"/>
                <w:sz w:val="26"/>
                <w:szCs w:val="26"/>
                <w:vertAlign w:val="subscript"/>
              </w:rPr>
            </w:pPr>
          </w:p>
          <w:p w14:paraId="72102361" w14:textId="77777777" w:rsidR="00496606" w:rsidRDefault="00496606" w:rsidP="00496606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уборка мусора</w:t>
            </w:r>
          </w:p>
          <w:p w14:paraId="72102362" w14:textId="060AB116" w:rsidR="00496606" w:rsidRDefault="00496606" w:rsidP="00496606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- уход за могилами участников ВОВ </w:t>
            </w:r>
          </w:p>
          <w:p w14:paraId="633849FE" w14:textId="77777777" w:rsidR="009D5BEB" w:rsidRDefault="009D5BEB" w:rsidP="00496606">
            <w:pPr>
              <w:rPr>
                <w:b w:val="0"/>
                <w:bCs w:val="0"/>
                <w:sz w:val="26"/>
                <w:szCs w:val="26"/>
              </w:rPr>
            </w:pPr>
          </w:p>
          <w:p w14:paraId="7D7EECDF" w14:textId="77777777" w:rsidR="00496606" w:rsidRDefault="00496606" w:rsidP="00496606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-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акк</w:t>
            </w:r>
            <w:r w:rsidR="009D5BEB">
              <w:rPr>
                <w:b w:val="0"/>
                <w:bCs w:val="0"/>
                <w:sz w:val="26"/>
                <w:szCs w:val="26"/>
              </w:rPr>
              <w:t>а</w:t>
            </w:r>
            <w:r>
              <w:rPr>
                <w:b w:val="0"/>
                <w:bCs w:val="0"/>
                <w:sz w:val="26"/>
                <w:szCs w:val="26"/>
              </w:rPr>
              <w:t>рицидная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обработка</w:t>
            </w:r>
          </w:p>
          <w:p w14:paraId="45406053" w14:textId="344BF42B" w:rsidR="009D5BEB" w:rsidRDefault="009D5BEB" w:rsidP="00496606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установка памятников ВОВ – 3 шт.,</w:t>
            </w:r>
          </w:p>
          <w:p w14:paraId="418516DB" w14:textId="77777777" w:rsidR="00E339C0" w:rsidRDefault="009D5BEB" w:rsidP="00496606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установка оградок участникам</w:t>
            </w:r>
          </w:p>
          <w:p w14:paraId="72102363" w14:textId="1AE44057" w:rsidR="009D5BEB" w:rsidRDefault="009D5BEB" w:rsidP="00496606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ВОВ -2</w:t>
            </w:r>
            <w:r w:rsidR="00124184"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14:paraId="72102364" w14:textId="77777777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72102365" w14:textId="77777777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72102366" w14:textId="17E05270" w:rsidR="00496606" w:rsidRDefault="00496606" w:rsidP="00BC4FC5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14:paraId="72102367" w14:textId="3C2B063B" w:rsidR="00496606" w:rsidRDefault="00BC4FC5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266,8</w:t>
            </w:r>
            <w:r w:rsidR="00496606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="00496606"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 w:rsidR="00496606">
              <w:rPr>
                <w:b w:val="0"/>
                <w:bCs w:val="0"/>
                <w:sz w:val="26"/>
                <w:szCs w:val="26"/>
              </w:rPr>
              <w:t>.</w:t>
            </w:r>
          </w:p>
          <w:p w14:paraId="72102368" w14:textId="77777777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582C878D" w14:textId="77777777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78534D1A" w14:textId="77777777" w:rsidR="009D5BEB" w:rsidRDefault="009D5BEB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14,6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>.</w:t>
            </w:r>
          </w:p>
          <w:p w14:paraId="5BC437DD" w14:textId="77777777" w:rsidR="009D5BEB" w:rsidRDefault="009D5BEB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66663DB7" w14:textId="77777777" w:rsidR="009D5BEB" w:rsidRDefault="009D5BEB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20,00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>.</w:t>
            </w:r>
          </w:p>
          <w:p w14:paraId="57F76841" w14:textId="77777777" w:rsidR="009D5BEB" w:rsidRDefault="009D5BEB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72102369" w14:textId="0F2811A7" w:rsidR="009D5BEB" w:rsidRDefault="009D5BEB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64,6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14:paraId="7210236A" w14:textId="77777777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7210236B" w14:textId="77777777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7210236C" w14:textId="12F66F02" w:rsidR="00496606" w:rsidRDefault="00BC4FC5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июль-</w:t>
            </w:r>
            <w:r>
              <w:rPr>
                <w:b w:val="0"/>
                <w:bCs w:val="0"/>
                <w:sz w:val="26"/>
                <w:szCs w:val="26"/>
              </w:rPr>
              <w:lastRenderedPageBreak/>
              <w:t>август</w:t>
            </w:r>
          </w:p>
          <w:p w14:paraId="130D492A" w14:textId="77777777" w:rsidR="009D5BEB" w:rsidRDefault="009D5BEB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6F35472B" w14:textId="77777777" w:rsidR="00496606" w:rsidRDefault="009D5BEB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апрель</w:t>
            </w:r>
          </w:p>
          <w:p w14:paraId="5BAC78BE" w14:textId="77777777" w:rsidR="009D5BEB" w:rsidRDefault="009D5BEB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апрель-август</w:t>
            </w:r>
          </w:p>
          <w:p w14:paraId="7210236D" w14:textId="1EB6D8B8" w:rsidR="009D5BEB" w:rsidRDefault="009D5BEB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14:paraId="7210236E" w14:textId="77777777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Администрация,</w:t>
            </w:r>
          </w:p>
          <w:p w14:paraId="7210236F" w14:textId="3225CFF0" w:rsidR="00496606" w:rsidRDefault="00496606" w:rsidP="0049660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  </w:t>
            </w:r>
            <w:r w:rsidR="00BC4FC5">
              <w:rPr>
                <w:b w:val="0"/>
                <w:bCs w:val="0"/>
                <w:sz w:val="26"/>
                <w:szCs w:val="26"/>
              </w:rPr>
              <w:t>МБУ ЖКХ, общественность</w:t>
            </w:r>
          </w:p>
        </w:tc>
        <w:tc>
          <w:tcPr>
            <w:tcW w:w="5670" w:type="dxa"/>
          </w:tcPr>
          <w:p w14:paraId="72102370" w14:textId="77777777" w:rsidR="00496606" w:rsidRDefault="00496606" w:rsidP="00496606">
            <w:pPr>
              <w:rPr>
                <w:b w:val="0"/>
                <w:bCs w:val="0"/>
                <w:sz w:val="26"/>
                <w:szCs w:val="26"/>
              </w:rPr>
            </w:pPr>
          </w:p>
          <w:p w14:paraId="72102371" w14:textId="77777777" w:rsidR="00496606" w:rsidRDefault="00496606" w:rsidP="00496606">
            <w:pPr>
              <w:rPr>
                <w:b w:val="0"/>
                <w:bCs w:val="0"/>
                <w:sz w:val="26"/>
                <w:szCs w:val="26"/>
              </w:rPr>
            </w:pPr>
          </w:p>
          <w:p w14:paraId="72102372" w14:textId="6C6DEBFD" w:rsidR="00496606" w:rsidRDefault="00BC4FC5" w:rsidP="00496606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Работы выполняет ООО «Заря»</w:t>
            </w:r>
            <w:r w:rsidR="009D5BEB">
              <w:rPr>
                <w:b w:val="0"/>
                <w:bCs w:val="0"/>
                <w:sz w:val="26"/>
                <w:szCs w:val="26"/>
              </w:rPr>
              <w:t xml:space="preserve"> (установка </w:t>
            </w:r>
            <w:r w:rsidR="009D5BEB">
              <w:rPr>
                <w:b w:val="0"/>
                <w:bCs w:val="0"/>
                <w:sz w:val="26"/>
                <w:szCs w:val="26"/>
              </w:rPr>
              <w:lastRenderedPageBreak/>
              <w:t>мемориального знака, восстановление воинского захоронения);</w:t>
            </w:r>
          </w:p>
          <w:p w14:paraId="72102373" w14:textId="395B5D5C" w:rsidR="00496606" w:rsidRPr="000A2089" w:rsidRDefault="00496606" w:rsidP="00496606">
            <w:pPr>
              <w:rPr>
                <w:b w:val="0"/>
                <w:bCs w:val="0"/>
                <w:sz w:val="26"/>
                <w:szCs w:val="26"/>
              </w:rPr>
            </w:pPr>
            <w:r w:rsidRPr="000A178C">
              <w:rPr>
                <w:b w:val="0"/>
                <w:bCs w:val="0"/>
                <w:sz w:val="26"/>
                <w:szCs w:val="26"/>
              </w:rPr>
              <w:t>-</w:t>
            </w:r>
            <w:r>
              <w:rPr>
                <w:b w:val="0"/>
                <w:bCs w:val="0"/>
                <w:sz w:val="26"/>
                <w:szCs w:val="26"/>
              </w:rPr>
              <w:t xml:space="preserve"> субботник (27.04.20., </w:t>
            </w:r>
            <w:r w:rsidRPr="000A2089">
              <w:rPr>
                <w:b w:val="0"/>
                <w:bCs w:val="0"/>
                <w:sz w:val="26"/>
                <w:szCs w:val="26"/>
              </w:rPr>
              <w:t xml:space="preserve">4 </w:t>
            </w:r>
            <w:proofErr w:type="spellStart"/>
            <w:proofErr w:type="gramStart"/>
            <w:r w:rsidR="00623CC6">
              <w:rPr>
                <w:b w:val="0"/>
                <w:bCs w:val="0"/>
                <w:sz w:val="26"/>
                <w:szCs w:val="26"/>
              </w:rPr>
              <w:t>трактор.телеги</w:t>
            </w:r>
            <w:proofErr w:type="spellEnd"/>
            <w:proofErr w:type="gramEnd"/>
            <w:r w:rsidRPr="000A2089">
              <w:rPr>
                <w:b w:val="0"/>
                <w:bCs w:val="0"/>
                <w:sz w:val="26"/>
                <w:szCs w:val="26"/>
              </w:rPr>
              <w:t>, 69 чел.</w:t>
            </w:r>
            <w:r>
              <w:rPr>
                <w:b w:val="0"/>
                <w:bCs w:val="0"/>
                <w:sz w:val="26"/>
                <w:szCs w:val="26"/>
              </w:rPr>
              <w:t>)</w:t>
            </w:r>
          </w:p>
          <w:p w14:paraId="72102374" w14:textId="40792749" w:rsidR="00496606" w:rsidRDefault="00496606" w:rsidP="00496606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- 3</w:t>
            </w:r>
            <w:r w:rsidR="009D5BEB">
              <w:rPr>
                <w:b w:val="0"/>
                <w:bCs w:val="0"/>
                <w:sz w:val="26"/>
                <w:szCs w:val="26"/>
              </w:rPr>
              <w:t>0</w:t>
            </w:r>
            <w:r>
              <w:rPr>
                <w:b w:val="0"/>
                <w:bCs w:val="0"/>
                <w:sz w:val="26"/>
                <w:szCs w:val="26"/>
              </w:rPr>
              <w:t xml:space="preserve"> могил</w:t>
            </w:r>
            <w:r w:rsidR="009D5BEB">
              <w:rPr>
                <w:b w:val="0"/>
                <w:bCs w:val="0"/>
                <w:sz w:val="26"/>
                <w:szCs w:val="26"/>
              </w:rPr>
              <w:t>; 28.07.,29.07.,30.07.</w:t>
            </w:r>
            <w:r w:rsidR="00623CC6">
              <w:rPr>
                <w:b w:val="0"/>
                <w:bCs w:val="0"/>
                <w:sz w:val="26"/>
                <w:szCs w:val="26"/>
              </w:rPr>
              <w:t>21г.</w:t>
            </w:r>
            <w:r w:rsidR="009D5BEB">
              <w:rPr>
                <w:b w:val="0"/>
                <w:bCs w:val="0"/>
                <w:sz w:val="26"/>
                <w:szCs w:val="26"/>
              </w:rPr>
              <w:t xml:space="preserve"> выкошена трава на 13 могилах участников ВОВ</w:t>
            </w:r>
            <w:r w:rsidR="00FC287E">
              <w:rPr>
                <w:b w:val="0"/>
                <w:bCs w:val="0"/>
                <w:sz w:val="26"/>
                <w:szCs w:val="26"/>
              </w:rPr>
              <w:t>;</w:t>
            </w:r>
          </w:p>
          <w:p w14:paraId="72102375" w14:textId="718FE1BB" w:rsidR="00496606" w:rsidRDefault="00496606" w:rsidP="00496606">
            <w:pPr>
              <w:rPr>
                <w:b w:val="0"/>
                <w:bCs w:val="0"/>
                <w:sz w:val="26"/>
                <w:szCs w:val="26"/>
              </w:rPr>
            </w:pPr>
            <w:r w:rsidRPr="003D371B">
              <w:rPr>
                <w:b w:val="0"/>
                <w:bCs w:val="0"/>
                <w:sz w:val="26"/>
                <w:szCs w:val="26"/>
              </w:rPr>
              <w:t xml:space="preserve">- </w:t>
            </w:r>
            <w:r>
              <w:rPr>
                <w:b w:val="0"/>
                <w:bCs w:val="0"/>
                <w:sz w:val="26"/>
                <w:szCs w:val="26"/>
              </w:rPr>
              <w:t xml:space="preserve">проведена </w:t>
            </w:r>
            <w:r w:rsidR="009D5BEB">
              <w:rPr>
                <w:b w:val="0"/>
                <w:bCs w:val="0"/>
                <w:sz w:val="26"/>
                <w:szCs w:val="26"/>
              </w:rPr>
              <w:t>29</w:t>
            </w:r>
            <w:r>
              <w:rPr>
                <w:b w:val="0"/>
                <w:bCs w:val="0"/>
                <w:sz w:val="26"/>
                <w:szCs w:val="26"/>
              </w:rPr>
              <w:t>.04.202</w:t>
            </w:r>
            <w:r w:rsidR="009D5BEB">
              <w:rPr>
                <w:b w:val="0"/>
                <w:bCs w:val="0"/>
                <w:sz w:val="26"/>
                <w:szCs w:val="26"/>
              </w:rPr>
              <w:t>1</w:t>
            </w:r>
            <w:r>
              <w:rPr>
                <w:b w:val="0"/>
                <w:bCs w:val="0"/>
                <w:sz w:val="26"/>
                <w:szCs w:val="26"/>
              </w:rPr>
              <w:t>г.</w:t>
            </w:r>
            <w:r w:rsidR="00FC287E">
              <w:rPr>
                <w:b w:val="0"/>
                <w:bCs w:val="0"/>
                <w:sz w:val="26"/>
                <w:szCs w:val="26"/>
              </w:rPr>
              <w:t xml:space="preserve"> ООО «Саната»</w:t>
            </w:r>
            <w:r w:rsidR="009D5BEB">
              <w:rPr>
                <w:b w:val="0"/>
                <w:bCs w:val="0"/>
                <w:sz w:val="26"/>
                <w:szCs w:val="26"/>
              </w:rPr>
              <w:t>;</w:t>
            </w:r>
          </w:p>
          <w:p w14:paraId="5731BE04" w14:textId="17A22172" w:rsidR="009D5BEB" w:rsidRDefault="009D5BEB" w:rsidP="00496606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</w:t>
            </w:r>
            <w:r w:rsidR="00FC287E">
              <w:rPr>
                <w:b w:val="0"/>
                <w:bCs w:val="0"/>
                <w:sz w:val="26"/>
                <w:szCs w:val="26"/>
              </w:rPr>
              <w:t xml:space="preserve"> установлены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FC287E">
              <w:rPr>
                <w:b w:val="0"/>
                <w:bCs w:val="0"/>
                <w:sz w:val="26"/>
                <w:szCs w:val="26"/>
              </w:rPr>
              <w:t xml:space="preserve">01.06.21г., ИП </w:t>
            </w:r>
            <w:proofErr w:type="spellStart"/>
            <w:r w:rsidR="00FC287E">
              <w:rPr>
                <w:b w:val="0"/>
                <w:bCs w:val="0"/>
                <w:sz w:val="26"/>
                <w:szCs w:val="26"/>
              </w:rPr>
              <w:t>Жаткин</w:t>
            </w:r>
            <w:proofErr w:type="spellEnd"/>
            <w:r w:rsidR="00FC287E">
              <w:rPr>
                <w:b w:val="0"/>
                <w:bCs w:val="0"/>
                <w:sz w:val="26"/>
                <w:szCs w:val="26"/>
              </w:rPr>
              <w:t xml:space="preserve"> В.В.</w:t>
            </w:r>
          </w:p>
          <w:p w14:paraId="72102376" w14:textId="6306B7DE" w:rsidR="00496606" w:rsidRPr="003D371B" w:rsidRDefault="00496606" w:rsidP="00496606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FC287E" w14:paraId="7D227CAB" w14:textId="77777777">
        <w:tc>
          <w:tcPr>
            <w:tcW w:w="567" w:type="dxa"/>
          </w:tcPr>
          <w:p w14:paraId="3FD7401E" w14:textId="23DC49B0" w:rsidR="00FC287E" w:rsidRDefault="00FC287E" w:rsidP="00FC287E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 xml:space="preserve">13. </w:t>
            </w:r>
          </w:p>
        </w:tc>
        <w:tc>
          <w:tcPr>
            <w:tcW w:w="4536" w:type="dxa"/>
            <w:gridSpan w:val="2"/>
          </w:tcPr>
          <w:p w14:paraId="3FC38F5F" w14:textId="3CF679A2" w:rsidR="00FC287E" w:rsidRDefault="00FC287E" w:rsidP="00FC287E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Ремонт скверов, памятника, хоккейной коробки</w:t>
            </w:r>
          </w:p>
        </w:tc>
        <w:tc>
          <w:tcPr>
            <w:tcW w:w="1559" w:type="dxa"/>
          </w:tcPr>
          <w:p w14:paraId="4C600C7F" w14:textId="22A514A9" w:rsidR="00FC287E" w:rsidRDefault="00FC287E" w:rsidP="00FC287E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41,3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14:paraId="1BCC4DF0" w14:textId="691E38A5" w:rsidR="00FC287E" w:rsidRDefault="00FC287E" w:rsidP="00FC287E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июль</w:t>
            </w:r>
          </w:p>
        </w:tc>
        <w:tc>
          <w:tcPr>
            <w:tcW w:w="2268" w:type="dxa"/>
          </w:tcPr>
          <w:p w14:paraId="07D6B5F3" w14:textId="0EC184A8" w:rsidR="00FC287E" w:rsidRDefault="00FC287E" w:rsidP="00FC287E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</w:t>
            </w:r>
          </w:p>
        </w:tc>
        <w:tc>
          <w:tcPr>
            <w:tcW w:w="5670" w:type="dxa"/>
          </w:tcPr>
          <w:p w14:paraId="530EE2E0" w14:textId="28812689" w:rsidR="00FC287E" w:rsidRDefault="00FC287E" w:rsidP="00FC287E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Сквер «Репрессированных» покрашен с 26.07.-30.07.2021г.</w:t>
            </w:r>
          </w:p>
        </w:tc>
      </w:tr>
      <w:tr w:rsidR="00FC287E" w14:paraId="7210237E" w14:textId="77777777">
        <w:tc>
          <w:tcPr>
            <w:tcW w:w="567" w:type="dxa"/>
          </w:tcPr>
          <w:p w14:paraId="72102378" w14:textId="12C07C90" w:rsidR="00FC287E" w:rsidRDefault="00FC287E" w:rsidP="00FC287E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14.</w:t>
            </w:r>
          </w:p>
        </w:tc>
        <w:tc>
          <w:tcPr>
            <w:tcW w:w="4536" w:type="dxa"/>
            <w:gridSpan w:val="2"/>
          </w:tcPr>
          <w:p w14:paraId="72102379" w14:textId="30E09209" w:rsidR="00FC287E" w:rsidRDefault="00FC287E" w:rsidP="00FC287E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Ремонтные работы уличного освещения по ул. Кирпичная, Школьная, школьный мост, мост через речку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Бюря</w:t>
            </w:r>
            <w:proofErr w:type="spellEnd"/>
          </w:p>
        </w:tc>
        <w:tc>
          <w:tcPr>
            <w:tcW w:w="1559" w:type="dxa"/>
          </w:tcPr>
          <w:p w14:paraId="7210237A" w14:textId="75460C14" w:rsidR="00FC287E" w:rsidRDefault="00FC287E" w:rsidP="00FC287E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114,4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14:paraId="7210237B" w14:textId="4964A6EF" w:rsidR="00FC287E" w:rsidRDefault="00FC287E" w:rsidP="00FC287E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     май-август</w:t>
            </w:r>
          </w:p>
        </w:tc>
        <w:tc>
          <w:tcPr>
            <w:tcW w:w="2268" w:type="dxa"/>
          </w:tcPr>
          <w:p w14:paraId="7210237C" w14:textId="77777777" w:rsidR="00FC287E" w:rsidRDefault="00FC287E" w:rsidP="00FC287E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</w:t>
            </w:r>
          </w:p>
        </w:tc>
        <w:tc>
          <w:tcPr>
            <w:tcW w:w="5670" w:type="dxa"/>
          </w:tcPr>
          <w:p w14:paraId="263535E9" w14:textId="77777777" w:rsidR="00FC287E" w:rsidRDefault="00FC287E" w:rsidP="00442E9E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Приобретено материалов- 56,0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>.</w:t>
            </w:r>
          </w:p>
          <w:p w14:paraId="7210237D" w14:textId="2C8414DC" w:rsidR="00FC287E" w:rsidRDefault="00FC287E" w:rsidP="00442E9E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За уличное освещение – 58,4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</w:tr>
      <w:tr w:rsidR="00FC287E" w14:paraId="72102388" w14:textId="77777777">
        <w:tc>
          <w:tcPr>
            <w:tcW w:w="567" w:type="dxa"/>
          </w:tcPr>
          <w:p w14:paraId="7210237F" w14:textId="698DB33F" w:rsidR="00FC287E" w:rsidRDefault="00FC287E" w:rsidP="00FC287E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15.</w:t>
            </w:r>
          </w:p>
        </w:tc>
        <w:tc>
          <w:tcPr>
            <w:tcW w:w="4536" w:type="dxa"/>
            <w:gridSpan w:val="2"/>
          </w:tcPr>
          <w:p w14:paraId="72102380" w14:textId="7C22625B" w:rsidR="00FC287E" w:rsidRDefault="00FC287E" w:rsidP="00FC287E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Освещение улиц села (23) </w:t>
            </w:r>
          </w:p>
          <w:p w14:paraId="72102381" w14:textId="77777777" w:rsidR="00FC287E" w:rsidRDefault="00FC287E" w:rsidP="00FC287E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Содержание электрика</w:t>
            </w:r>
          </w:p>
        </w:tc>
        <w:tc>
          <w:tcPr>
            <w:tcW w:w="1559" w:type="dxa"/>
          </w:tcPr>
          <w:p w14:paraId="72102383" w14:textId="37EC8089" w:rsidR="00FC287E" w:rsidRDefault="00FC287E" w:rsidP="00FC287E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B63123">
              <w:rPr>
                <w:b w:val="0"/>
                <w:bCs w:val="0"/>
                <w:sz w:val="26"/>
                <w:szCs w:val="26"/>
              </w:rPr>
              <w:t>50,</w:t>
            </w:r>
            <w:r>
              <w:rPr>
                <w:b w:val="0"/>
                <w:bCs w:val="0"/>
                <w:sz w:val="26"/>
                <w:szCs w:val="26"/>
              </w:rPr>
              <w:t xml:space="preserve">0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14:paraId="72102384" w14:textId="77777777" w:rsidR="00FC287E" w:rsidRDefault="00FC287E" w:rsidP="00FC287E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14:paraId="72102386" w14:textId="6FDFAF2F" w:rsidR="00FC287E" w:rsidRDefault="00FC287E" w:rsidP="00FC287E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</w:t>
            </w:r>
          </w:p>
        </w:tc>
        <w:tc>
          <w:tcPr>
            <w:tcW w:w="5670" w:type="dxa"/>
          </w:tcPr>
          <w:p w14:paraId="50DDC5BF" w14:textId="77777777" w:rsidR="00B63123" w:rsidRDefault="00B63123" w:rsidP="00FC287E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у</w:t>
            </w:r>
            <w:r w:rsidR="00FC287E">
              <w:rPr>
                <w:b w:val="0"/>
                <w:bCs w:val="0"/>
                <w:sz w:val="26"/>
                <w:szCs w:val="26"/>
              </w:rPr>
              <w:t xml:space="preserve">л. Ленина </w:t>
            </w:r>
            <w:r>
              <w:rPr>
                <w:b w:val="0"/>
                <w:bCs w:val="0"/>
                <w:sz w:val="26"/>
                <w:szCs w:val="26"/>
              </w:rPr>
              <w:t xml:space="preserve">в марте- 16,1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>.;</w:t>
            </w:r>
          </w:p>
          <w:p w14:paraId="4DA84CCA" w14:textId="66F7FFCF" w:rsidR="00B63123" w:rsidRDefault="00B63123" w:rsidP="00FC287E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остальные работы планируются на сентябрь;</w:t>
            </w:r>
          </w:p>
          <w:p w14:paraId="72102387" w14:textId="7C61328C" w:rsidR="00FC287E" w:rsidRDefault="00B63123" w:rsidP="00FC287E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- эл. товаров приобретено в июне на 33,9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</w:tr>
      <w:tr w:rsidR="00B63123" w14:paraId="05A275FD" w14:textId="77777777">
        <w:tc>
          <w:tcPr>
            <w:tcW w:w="567" w:type="dxa"/>
          </w:tcPr>
          <w:p w14:paraId="09B02CC3" w14:textId="2FB7684C" w:rsidR="00B63123" w:rsidRDefault="00B63123" w:rsidP="00B63123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16.</w:t>
            </w:r>
          </w:p>
        </w:tc>
        <w:tc>
          <w:tcPr>
            <w:tcW w:w="4536" w:type="dxa"/>
            <w:gridSpan w:val="2"/>
          </w:tcPr>
          <w:p w14:paraId="46B1D91B" w14:textId="3E34B80B" w:rsidR="00B63123" w:rsidRDefault="00B63123" w:rsidP="00B63123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Содержание уличного освещения</w:t>
            </w:r>
          </w:p>
        </w:tc>
        <w:tc>
          <w:tcPr>
            <w:tcW w:w="1559" w:type="dxa"/>
          </w:tcPr>
          <w:p w14:paraId="2FE2B75A" w14:textId="29A3DD12" w:rsidR="00B63123" w:rsidRDefault="00B63123" w:rsidP="00B63123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166,1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14:paraId="27A0C9AB" w14:textId="661A10B6" w:rsidR="00B63123" w:rsidRDefault="00B63123" w:rsidP="00B63123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14:paraId="5E657405" w14:textId="19EA3E9E" w:rsidR="00B63123" w:rsidRDefault="00B63123" w:rsidP="00B63123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</w:t>
            </w:r>
          </w:p>
        </w:tc>
        <w:tc>
          <w:tcPr>
            <w:tcW w:w="5670" w:type="dxa"/>
          </w:tcPr>
          <w:p w14:paraId="7520C7EB" w14:textId="77777777" w:rsidR="00B63123" w:rsidRDefault="00B63123" w:rsidP="00B63123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B63123" w14:paraId="10AF03B9" w14:textId="77777777">
        <w:tc>
          <w:tcPr>
            <w:tcW w:w="567" w:type="dxa"/>
          </w:tcPr>
          <w:p w14:paraId="4A5091CF" w14:textId="409421FD" w:rsidR="00B63123" w:rsidRDefault="00B63123" w:rsidP="00B63123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17.</w:t>
            </w:r>
          </w:p>
        </w:tc>
        <w:tc>
          <w:tcPr>
            <w:tcW w:w="4536" w:type="dxa"/>
            <w:gridSpan w:val="2"/>
          </w:tcPr>
          <w:p w14:paraId="39E461C7" w14:textId="77777777" w:rsidR="00B63123" w:rsidRDefault="00B63123" w:rsidP="00B63123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Ремонт памятника:</w:t>
            </w:r>
          </w:p>
          <w:p w14:paraId="0FF6885F" w14:textId="22BF1A8F" w:rsidR="00B63123" w:rsidRDefault="00B63123" w:rsidP="00B63123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- проведение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благоустроительных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работ</w:t>
            </w:r>
          </w:p>
        </w:tc>
        <w:tc>
          <w:tcPr>
            <w:tcW w:w="1559" w:type="dxa"/>
          </w:tcPr>
          <w:p w14:paraId="7FDA53A3" w14:textId="77777777" w:rsidR="00B63123" w:rsidRDefault="00B63123" w:rsidP="00B63123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5C79E14" w14:textId="206F2851" w:rsidR="00B63123" w:rsidRDefault="00B63123" w:rsidP="00B63123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апрель-май</w:t>
            </w:r>
          </w:p>
        </w:tc>
        <w:tc>
          <w:tcPr>
            <w:tcW w:w="2268" w:type="dxa"/>
          </w:tcPr>
          <w:p w14:paraId="06086DDD" w14:textId="6C2FCFD1" w:rsidR="00B63123" w:rsidRDefault="00B63123" w:rsidP="00B63123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</w:t>
            </w:r>
          </w:p>
        </w:tc>
        <w:tc>
          <w:tcPr>
            <w:tcW w:w="5670" w:type="dxa"/>
          </w:tcPr>
          <w:p w14:paraId="4ADD9493" w14:textId="77777777" w:rsidR="00B63123" w:rsidRDefault="00B63123" w:rsidP="00B63123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Установлена новая трибуна 05.05.2021г. </w:t>
            </w:r>
          </w:p>
          <w:p w14:paraId="0C6B6FDC" w14:textId="4877116C" w:rsidR="00B63123" w:rsidRDefault="00B63123" w:rsidP="00B63123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ИП Шульгин А.Л.,</w:t>
            </w:r>
            <w:r w:rsidR="00E339C0"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оплата произведена в 2020г.</w:t>
            </w:r>
          </w:p>
        </w:tc>
      </w:tr>
      <w:tr w:rsidR="00B63123" w14:paraId="72102392" w14:textId="77777777">
        <w:tc>
          <w:tcPr>
            <w:tcW w:w="567" w:type="dxa"/>
          </w:tcPr>
          <w:p w14:paraId="72102389" w14:textId="139B77BC" w:rsidR="00B63123" w:rsidRDefault="00B63123" w:rsidP="00B63123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18.</w:t>
            </w:r>
          </w:p>
        </w:tc>
        <w:tc>
          <w:tcPr>
            <w:tcW w:w="4536" w:type="dxa"/>
            <w:gridSpan w:val="2"/>
          </w:tcPr>
          <w:p w14:paraId="368D263F" w14:textId="3177D7EB" w:rsidR="00B63123" w:rsidRDefault="00B63123" w:rsidP="00B63123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Ремонт детских площадок (замена штакетника, покраска);</w:t>
            </w:r>
          </w:p>
          <w:p w14:paraId="5DA31129" w14:textId="568F0574" w:rsidR="003B4038" w:rsidRDefault="003B4038" w:rsidP="00B63123">
            <w:pPr>
              <w:rPr>
                <w:b w:val="0"/>
                <w:bCs w:val="0"/>
                <w:sz w:val="26"/>
                <w:szCs w:val="26"/>
              </w:rPr>
            </w:pPr>
          </w:p>
          <w:p w14:paraId="47D105B6" w14:textId="77777777" w:rsidR="001C5BC2" w:rsidRDefault="001C5BC2" w:rsidP="00B63123">
            <w:pPr>
              <w:rPr>
                <w:b w:val="0"/>
                <w:bCs w:val="0"/>
                <w:sz w:val="26"/>
                <w:szCs w:val="26"/>
              </w:rPr>
            </w:pPr>
          </w:p>
          <w:p w14:paraId="5D9FF734" w14:textId="77777777" w:rsidR="003B4038" w:rsidRDefault="003B4038" w:rsidP="00B63123">
            <w:pPr>
              <w:rPr>
                <w:b w:val="0"/>
                <w:bCs w:val="0"/>
                <w:sz w:val="26"/>
                <w:szCs w:val="26"/>
              </w:rPr>
            </w:pPr>
          </w:p>
          <w:p w14:paraId="64B432B3" w14:textId="77777777" w:rsidR="00B63123" w:rsidRDefault="00B63123" w:rsidP="00B63123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-приобретение малых игровых форм;</w:t>
            </w:r>
          </w:p>
          <w:p w14:paraId="7210238A" w14:textId="033F92A6" w:rsidR="003B4038" w:rsidRDefault="003B4038" w:rsidP="00B63123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-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аккарицидная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обработка детских игровых площадок</w:t>
            </w:r>
          </w:p>
        </w:tc>
        <w:tc>
          <w:tcPr>
            <w:tcW w:w="1559" w:type="dxa"/>
          </w:tcPr>
          <w:p w14:paraId="4FCF9352" w14:textId="1E87854D" w:rsidR="00B63123" w:rsidRDefault="006A7AF9" w:rsidP="00B63123">
            <w:pPr>
              <w:ind w:left="-108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21</w:t>
            </w:r>
            <w:r w:rsidR="00E92B12">
              <w:rPr>
                <w:b w:val="0"/>
                <w:bCs w:val="0"/>
                <w:sz w:val="26"/>
                <w:szCs w:val="26"/>
              </w:rPr>
              <w:t>,4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>.</w:t>
            </w:r>
            <w:r w:rsidR="003B4038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14:paraId="466723BC" w14:textId="5CDB778E" w:rsidR="003B4038" w:rsidRDefault="003B4038" w:rsidP="00B63123">
            <w:pPr>
              <w:ind w:left="-108"/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6A86717A" w14:textId="42BC4EEE" w:rsidR="003B4038" w:rsidRDefault="003B4038" w:rsidP="00B63123">
            <w:pPr>
              <w:ind w:left="-108"/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4D2CD2BB" w14:textId="38D4F767" w:rsidR="003B4038" w:rsidRDefault="003B4038" w:rsidP="00B63123">
            <w:pPr>
              <w:ind w:left="-108"/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5D23ED8D" w14:textId="77777777" w:rsidR="001C5BC2" w:rsidRDefault="001C5BC2" w:rsidP="00B63123">
            <w:pPr>
              <w:ind w:left="-108"/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1AD0950B" w14:textId="604D41D7" w:rsidR="003B4038" w:rsidRDefault="003B4038" w:rsidP="00B63123">
            <w:pPr>
              <w:ind w:left="-108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523,</w:t>
            </w:r>
            <w:r w:rsidR="006A7AF9">
              <w:rPr>
                <w:b w:val="0"/>
                <w:bCs w:val="0"/>
                <w:sz w:val="26"/>
                <w:szCs w:val="26"/>
              </w:rPr>
              <w:t>9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>.</w:t>
            </w:r>
          </w:p>
          <w:p w14:paraId="7210238D" w14:textId="6FBC8406" w:rsidR="003B4038" w:rsidRDefault="003B4038" w:rsidP="00B63123">
            <w:pPr>
              <w:ind w:left="-108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5,7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14:paraId="194F380B" w14:textId="77777777" w:rsidR="00B63123" w:rsidRDefault="00B63123" w:rsidP="00B63123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3466BD02" w14:textId="5AC1A8B0" w:rsidR="003B4038" w:rsidRDefault="003B4038" w:rsidP="00B63123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52715748" w14:textId="612E3BD9" w:rsidR="003B4038" w:rsidRDefault="003B4038" w:rsidP="00B63123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45BAD3BD" w14:textId="465D30D6" w:rsidR="003B4038" w:rsidRDefault="003B4038" w:rsidP="00B63123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002749D4" w14:textId="77777777" w:rsidR="001C5BC2" w:rsidRDefault="001C5BC2" w:rsidP="00B63123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0CE33213" w14:textId="0FE493A8" w:rsidR="003B4038" w:rsidRDefault="003B4038" w:rsidP="00B63123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август</w:t>
            </w:r>
          </w:p>
          <w:p w14:paraId="7210238E" w14:textId="1B34FC59" w:rsidR="003B4038" w:rsidRDefault="003B4038" w:rsidP="00B63123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14:paraId="72102390" w14:textId="11E4ACEF" w:rsidR="00B63123" w:rsidRDefault="00B63123" w:rsidP="003B403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</w:t>
            </w:r>
          </w:p>
        </w:tc>
        <w:tc>
          <w:tcPr>
            <w:tcW w:w="5670" w:type="dxa"/>
          </w:tcPr>
          <w:p w14:paraId="3D66A7CB" w14:textId="352E9175" w:rsidR="006A7AF9" w:rsidRDefault="001C5BC2" w:rsidP="003B403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- 19.04.2021г. приобретена краска.</w:t>
            </w:r>
          </w:p>
          <w:p w14:paraId="78D74122" w14:textId="4845EB74" w:rsidR="00B63123" w:rsidRDefault="003B4038" w:rsidP="003B403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Покрашены дет. площадки: ул. Титова, ул. Кирова, 4- Ферма, ул. Школьная, ул. Кирпичная, площадка по ул. Пушкина будет покрашена в августе;</w:t>
            </w:r>
          </w:p>
          <w:p w14:paraId="3B077BCF" w14:textId="02A2AA2B" w:rsidR="003B4038" w:rsidRDefault="003B4038" w:rsidP="003B403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Установка 05.08.</w:t>
            </w:r>
            <w:r w:rsidR="00623CC6">
              <w:rPr>
                <w:b w:val="0"/>
                <w:bCs w:val="0"/>
                <w:sz w:val="26"/>
                <w:szCs w:val="26"/>
              </w:rPr>
              <w:t>-06.08.</w:t>
            </w:r>
            <w:r>
              <w:rPr>
                <w:b w:val="0"/>
                <w:bCs w:val="0"/>
                <w:sz w:val="26"/>
                <w:szCs w:val="26"/>
              </w:rPr>
              <w:t xml:space="preserve">2021г. </w:t>
            </w:r>
            <w:r w:rsidR="006A7AF9">
              <w:rPr>
                <w:b w:val="0"/>
                <w:bCs w:val="0"/>
                <w:sz w:val="26"/>
                <w:szCs w:val="26"/>
              </w:rPr>
              <w:t xml:space="preserve">ИП </w:t>
            </w:r>
            <w:proofErr w:type="spellStart"/>
            <w:r w:rsidR="006A7AF9">
              <w:rPr>
                <w:b w:val="0"/>
                <w:bCs w:val="0"/>
                <w:sz w:val="26"/>
                <w:szCs w:val="26"/>
              </w:rPr>
              <w:t>Карант</w:t>
            </w:r>
            <w:proofErr w:type="spellEnd"/>
            <w:r w:rsidR="006A7AF9">
              <w:rPr>
                <w:b w:val="0"/>
                <w:bCs w:val="0"/>
                <w:sz w:val="26"/>
                <w:szCs w:val="26"/>
              </w:rPr>
              <w:t xml:space="preserve"> М.А.;</w:t>
            </w:r>
          </w:p>
          <w:p w14:paraId="76059ED8" w14:textId="3EC3E365" w:rsidR="006A7AF9" w:rsidRDefault="006A7AF9" w:rsidP="006A7AF9">
            <w:pPr>
              <w:rPr>
                <w:b w:val="0"/>
                <w:bCs w:val="0"/>
                <w:sz w:val="26"/>
                <w:szCs w:val="26"/>
              </w:rPr>
            </w:pPr>
            <w:r w:rsidRPr="003D371B">
              <w:rPr>
                <w:b w:val="0"/>
                <w:bCs w:val="0"/>
                <w:sz w:val="26"/>
                <w:szCs w:val="26"/>
              </w:rPr>
              <w:t xml:space="preserve">- </w:t>
            </w:r>
            <w:r>
              <w:rPr>
                <w:b w:val="0"/>
                <w:bCs w:val="0"/>
                <w:sz w:val="26"/>
                <w:szCs w:val="26"/>
              </w:rPr>
              <w:t>проведена 29.04.2021г. ООО «Саната»;</w:t>
            </w:r>
          </w:p>
          <w:p w14:paraId="72102391" w14:textId="5C2EDDC3" w:rsidR="006A7AF9" w:rsidRDefault="006A7AF9" w:rsidP="003B4038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B63123" w14:paraId="721023AA" w14:textId="77777777">
        <w:tc>
          <w:tcPr>
            <w:tcW w:w="567" w:type="dxa"/>
          </w:tcPr>
          <w:p w14:paraId="721023A4" w14:textId="5F353270" w:rsidR="00B63123" w:rsidRDefault="00B63123" w:rsidP="00B63123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  <w:r w:rsidR="001C5BC2">
              <w:rPr>
                <w:b w:val="0"/>
                <w:bCs w:val="0"/>
                <w:sz w:val="26"/>
                <w:szCs w:val="26"/>
              </w:rPr>
              <w:t>9</w:t>
            </w:r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14:paraId="721023A5" w14:textId="77777777" w:rsidR="00B63123" w:rsidRDefault="00B63123" w:rsidP="00B63123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Опашка территории (обновление минерализованных полос)</w:t>
            </w:r>
          </w:p>
        </w:tc>
        <w:tc>
          <w:tcPr>
            <w:tcW w:w="1559" w:type="dxa"/>
          </w:tcPr>
          <w:p w14:paraId="721023A6" w14:textId="1BF46443" w:rsidR="00B63123" w:rsidRDefault="001C5BC2" w:rsidP="00B63123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25,9</w:t>
            </w:r>
            <w:r w:rsidR="00B63123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="00B63123"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 w:rsidR="00B63123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14:paraId="721023A7" w14:textId="77777777" w:rsidR="00B63123" w:rsidRDefault="00B63123" w:rsidP="00B63123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май сентябрь</w:t>
            </w:r>
          </w:p>
        </w:tc>
        <w:tc>
          <w:tcPr>
            <w:tcW w:w="2268" w:type="dxa"/>
          </w:tcPr>
          <w:p w14:paraId="721023A8" w14:textId="77777777" w:rsidR="00B63123" w:rsidRDefault="00B63123" w:rsidP="00B63123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</w:t>
            </w:r>
          </w:p>
        </w:tc>
        <w:tc>
          <w:tcPr>
            <w:tcW w:w="5670" w:type="dxa"/>
          </w:tcPr>
          <w:p w14:paraId="721023A9" w14:textId="4167EEDD" w:rsidR="00B63123" w:rsidRDefault="00B63123" w:rsidP="00B63123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С </w:t>
            </w:r>
            <w:r w:rsidR="001C5BC2">
              <w:rPr>
                <w:b w:val="0"/>
                <w:bCs w:val="0"/>
                <w:sz w:val="26"/>
                <w:szCs w:val="26"/>
              </w:rPr>
              <w:t>15</w:t>
            </w:r>
            <w:r>
              <w:rPr>
                <w:b w:val="0"/>
                <w:bCs w:val="0"/>
                <w:sz w:val="26"/>
                <w:szCs w:val="26"/>
              </w:rPr>
              <w:t xml:space="preserve"> по </w:t>
            </w:r>
            <w:r w:rsidR="001C5BC2">
              <w:rPr>
                <w:b w:val="0"/>
                <w:bCs w:val="0"/>
                <w:sz w:val="26"/>
                <w:szCs w:val="26"/>
              </w:rPr>
              <w:t>20</w:t>
            </w:r>
            <w:r>
              <w:rPr>
                <w:b w:val="0"/>
                <w:bCs w:val="0"/>
                <w:sz w:val="26"/>
                <w:szCs w:val="26"/>
              </w:rPr>
              <w:t xml:space="preserve"> мая площадью 44 250 кв. м (2,95 км*15м)</w:t>
            </w:r>
          </w:p>
        </w:tc>
      </w:tr>
      <w:tr w:rsidR="001C5BC2" w14:paraId="6F9DC5CB" w14:textId="77777777">
        <w:tc>
          <w:tcPr>
            <w:tcW w:w="567" w:type="dxa"/>
          </w:tcPr>
          <w:p w14:paraId="14600CED" w14:textId="1EE0EA9E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20.</w:t>
            </w:r>
          </w:p>
        </w:tc>
        <w:tc>
          <w:tcPr>
            <w:tcW w:w="4536" w:type="dxa"/>
            <w:gridSpan w:val="2"/>
          </w:tcPr>
          <w:p w14:paraId="43DC9F43" w14:textId="37B0CD29" w:rsidR="001C5BC2" w:rsidRDefault="001C5BC2" w:rsidP="001C5BC2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Приобретение указателей улиц</w:t>
            </w:r>
          </w:p>
        </w:tc>
        <w:tc>
          <w:tcPr>
            <w:tcW w:w="1559" w:type="dxa"/>
          </w:tcPr>
          <w:p w14:paraId="01D6ABE7" w14:textId="45478293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9,9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14:paraId="238D793D" w14:textId="6D6F75F3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14:paraId="0570D51C" w14:textId="267D3BA3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</w:t>
            </w:r>
          </w:p>
        </w:tc>
        <w:tc>
          <w:tcPr>
            <w:tcW w:w="5670" w:type="dxa"/>
          </w:tcPr>
          <w:p w14:paraId="5357E0AD" w14:textId="77777777" w:rsidR="00124184" w:rsidRDefault="001C5BC2" w:rsidP="001C5BC2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Заказаны таблички с названием улиц</w:t>
            </w:r>
            <w:r w:rsidR="00124184">
              <w:rPr>
                <w:b w:val="0"/>
                <w:bCs w:val="0"/>
                <w:sz w:val="26"/>
                <w:szCs w:val="26"/>
              </w:rPr>
              <w:t xml:space="preserve"> на русском и хакасском языках в кол-ве</w:t>
            </w:r>
            <w:r>
              <w:rPr>
                <w:b w:val="0"/>
                <w:bCs w:val="0"/>
                <w:sz w:val="26"/>
                <w:szCs w:val="26"/>
              </w:rPr>
              <w:t xml:space="preserve"> 2</w:t>
            </w:r>
            <w:r w:rsidR="00124184">
              <w:rPr>
                <w:b w:val="0"/>
                <w:bCs w:val="0"/>
                <w:sz w:val="26"/>
                <w:szCs w:val="26"/>
              </w:rPr>
              <w:t xml:space="preserve">3 шт., </w:t>
            </w:r>
          </w:p>
          <w:p w14:paraId="54AC4346" w14:textId="1ECD96B9" w:rsidR="001C5BC2" w:rsidRDefault="00124184" w:rsidP="001C5BC2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название села для установки на въезде</w:t>
            </w:r>
            <w:r w:rsidR="00623CC6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1C5BC2" w14:paraId="721023AD" w14:textId="77777777">
        <w:tc>
          <w:tcPr>
            <w:tcW w:w="1868" w:type="dxa"/>
            <w:gridSpan w:val="2"/>
          </w:tcPr>
          <w:p w14:paraId="721023AB" w14:textId="77777777" w:rsidR="001C5BC2" w:rsidRDefault="001C5BC2" w:rsidP="001C5B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08" w:type="dxa"/>
            <w:gridSpan w:val="5"/>
          </w:tcPr>
          <w:p w14:paraId="721023AC" w14:textId="77777777" w:rsidR="001C5BC2" w:rsidRDefault="001C5BC2" w:rsidP="001C5B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Озеленение</w:t>
            </w:r>
          </w:p>
        </w:tc>
      </w:tr>
      <w:tr w:rsidR="001C5BC2" w14:paraId="721023B4" w14:textId="77777777">
        <w:tc>
          <w:tcPr>
            <w:tcW w:w="567" w:type="dxa"/>
          </w:tcPr>
          <w:p w14:paraId="721023AE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1.</w:t>
            </w:r>
          </w:p>
        </w:tc>
        <w:tc>
          <w:tcPr>
            <w:tcW w:w="4536" w:type="dxa"/>
            <w:gridSpan w:val="2"/>
          </w:tcPr>
          <w:p w14:paraId="721023AF" w14:textId="77777777" w:rsidR="001C5BC2" w:rsidRDefault="001C5BC2" w:rsidP="001C5BC2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Обрезка деревьев и кустарников, побелка стволов</w:t>
            </w:r>
          </w:p>
        </w:tc>
        <w:tc>
          <w:tcPr>
            <w:tcW w:w="1559" w:type="dxa"/>
          </w:tcPr>
          <w:p w14:paraId="721023B0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21023B1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14:paraId="721023B2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Закрепленные организации, общественность</w:t>
            </w:r>
          </w:p>
        </w:tc>
        <w:tc>
          <w:tcPr>
            <w:tcW w:w="5670" w:type="dxa"/>
          </w:tcPr>
          <w:p w14:paraId="721023B3" w14:textId="37FE2B2B" w:rsidR="001C5BC2" w:rsidRDefault="001C5BC2" w:rsidP="001C5BC2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4"/>
                <w:szCs w:val="24"/>
              </w:rPr>
              <w:t>Проведена обрезка деревьев возле памятника (школа)</w:t>
            </w:r>
            <w:r w:rsidR="00124184">
              <w:rPr>
                <w:b w:val="0"/>
                <w:bCs w:val="0"/>
                <w:sz w:val="24"/>
                <w:szCs w:val="24"/>
              </w:rPr>
              <w:t>; удалены кустарники по ул. Ленина, 50</w:t>
            </w:r>
            <w:r w:rsidR="00623CC6">
              <w:rPr>
                <w:b w:val="0"/>
                <w:bCs w:val="0"/>
                <w:sz w:val="24"/>
                <w:szCs w:val="24"/>
              </w:rPr>
              <w:t xml:space="preserve"> (администрация 2 чел.)</w:t>
            </w:r>
          </w:p>
        </w:tc>
      </w:tr>
      <w:tr w:rsidR="001C5BC2" w14:paraId="721023BC" w14:textId="77777777">
        <w:tc>
          <w:tcPr>
            <w:tcW w:w="567" w:type="dxa"/>
          </w:tcPr>
          <w:p w14:paraId="721023B5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2.</w:t>
            </w:r>
          </w:p>
        </w:tc>
        <w:tc>
          <w:tcPr>
            <w:tcW w:w="4536" w:type="dxa"/>
            <w:gridSpan w:val="2"/>
          </w:tcPr>
          <w:p w14:paraId="721023B6" w14:textId="1D3943EA" w:rsidR="001C5BC2" w:rsidRDefault="001C5BC2" w:rsidP="001C5BC2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Посадка </w:t>
            </w:r>
            <w:proofErr w:type="gramStart"/>
            <w:r>
              <w:rPr>
                <w:b w:val="0"/>
                <w:bCs w:val="0"/>
                <w:sz w:val="26"/>
                <w:szCs w:val="26"/>
              </w:rPr>
              <w:t>деревьев  (</w:t>
            </w:r>
            <w:proofErr w:type="gramEnd"/>
            <w:r w:rsidR="00124184">
              <w:rPr>
                <w:b w:val="0"/>
                <w:bCs w:val="0"/>
                <w:sz w:val="26"/>
                <w:szCs w:val="26"/>
              </w:rPr>
              <w:t>6</w:t>
            </w:r>
            <w:r>
              <w:rPr>
                <w:b w:val="0"/>
                <w:bCs w:val="0"/>
                <w:sz w:val="26"/>
                <w:szCs w:val="26"/>
              </w:rPr>
              <w:t>0 деревьев)</w:t>
            </w:r>
          </w:p>
        </w:tc>
        <w:tc>
          <w:tcPr>
            <w:tcW w:w="1559" w:type="dxa"/>
          </w:tcPr>
          <w:p w14:paraId="721023B7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21023B8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май </w:t>
            </w:r>
          </w:p>
        </w:tc>
        <w:tc>
          <w:tcPr>
            <w:tcW w:w="2268" w:type="dxa"/>
          </w:tcPr>
          <w:p w14:paraId="721023B9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Закрепленные организации, общественность</w:t>
            </w:r>
          </w:p>
        </w:tc>
        <w:tc>
          <w:tcPr>
            <w:tcW w:w="5670" w:type="dxa"/>
          </w:tcPr>
          <w:p w14:paraId="213A6373" w14:textId="77777777" w:rsidR="00124184" w:rsidRDefault="00124184" w:rsidP="001C5BC2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сквер</w:t>
            </w:r>
            <w:r w:rsidR="001C5BC2">
              <w:rPr>
                <w:b w:val="0"/>
                <w:bCs w:val="0"/>
                <w:sz w:val="26"/>
                <w:szCs w:val="26"/>
              </w:rPr>
              <w:t xml:space="preserve"> «</w:t>
            </w:r>
            <w:r>
              <w:rPr>
                <w:b w:val="0"/>
                <w:bCs w:val="0"/>
                <w:sz w:val="26"/>
                <w:szCs w:val="26"/>
              </w:rPr>
              <w:t>Репрессированных</w:t>
            </w:r>
            <w:r w:rsidR="001C5BC2">
              <w:rPr>
                <w:b w:val="0"/>
                <w:bCs w:val="0"/>
                <w:sz w:val="26"/>
                <w:szCs w:val="26"/>
              </w:rPr>
              <w:t xml:space="preserve">» </w:t>
            </w:r>
            <w:r>
              <w:rPr>
                <w:b w:val="0"/>
                <w:bCs w:val="0"/>
                <w:sz w:val="26"/>
                <w:szCs w:val="26"/>
              </w:rPr>
              <w:t>2</w:t>
            </w:r>
            <w:r w:rsidR="001C5BC2">
              <w:rPr>
                <w:b w:val="0"/>
                <w:bCs w:val="0"/>
                <w:sz w:val="26"/>
                <w:szCs w:val="26"/>
              </w:rPr>
              <w:t xml:space="preserve">0 деревьев, </w:t>
            </w:r>
          </w:p>
          <w:p w14:paraId="7CA33D8A" w14:textId="77777777" w:rsidR="001C5BC2" w:rsidRDefault="001C5BC2" w:rsidP="001C5BC2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на территории школы </w:t>
            </w:r>
            <w:r w:rsidR="00124184">
              <w:rPr>
                <w:b w:val="0"/>
                <w:bCs w:val="0"/>
                <w:sz w:val="26"/>
                <w:szCs w:val="26"/>
              </w:rPr>
              <w:t>25 деревьев,</w:t>
            </w:r>
          </w:p>
          <w:p w14:paraId="721023BB" w14:textId="24C8E058" w:rsidR="00124184" w:rsidRDefault="00124184" w:rsidP="001C5BC2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спортивно-досуговый центр 15 деревьев</w:t>
            </w:r>
          </w:p>
        </w:tc>
      </w:tr>
      <w:tr w:rsidR="001C5BC2" w14:paraId="721023C7" w14:textId="77777777">
        <w:tc>
          <w:tcPr>
            <w:tcW w:w="567" w:type="dxa"/>
          </w:tcPr>
          <w:p w14:paraId="721023BD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4536" w:type="dxa"/>
            <w:gridSpan w:val="2"/>
          </w:tcPr>
          <w:p w14:paraId="721023BE" w14:textId="77777777" w:rsidR="001C5BC2" w:rsidRDefault="001C5BC2" w:rsidP="001C5BC2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Выращивание цветочной рассады.</w:t>
            </w:r>
          </w:p>
          <w:p w14:paraId="721023BF" w14:textId="77777777" w:rsidR="001C5BC2" w:rsidRDefault="001C5BC2" w:rsidP="001C5BC2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Посадка цветов</w:t>
            </w:r>
          </w:p>
        </w:tc>
        <w:tc>
          <w:tcPr>
            <w:tcW w:w="1559" w:type="dxa"/>
          </w:tcPr>
          <w:p w14:paraId="721023C0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21023C1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март-май </w:t>
            </w:r>
          </w:p>
          <w:p w14:paraId="721023C2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июнь </w:t>
            </w:r>
          </w:p>
        </w:tc>
        <w:tc>
          <w:tcPr>
            <w:tcW w:w="2268" w:type="dxa"/>
          </w:tcPr>
          <w:p w14:paraId="721023C3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Закрепленные организации, общественность</w:t>
            </w:r>
          </w:p>
        </w:tc>
        <w:tc>
          <w:tcPr>
            <w:tcW w:w="5670" w:type="dxa"/>
          </w:tcPr>
          <w:p w14:paraId="721023C4" w14:textId="77777777" w:rsidR="001C5BC2" w:rsidRPr="00FF3B1D" w:rsidRDefault="001C5BC2" w:rsidP="001C5BC2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3B1D">
              <w:rPr>
                <w:b w:val="0"/>
                <w:bCs w:val="0"/>
                <w:sz w:val="24"/>
                <w:szCs w:val="24"/>
              </w:rPr>
              <w:t xml:space="preserve">Разбито </w:t>
            </w:r>
            <w:r>
              <w:rPr>
                <w:b w:val="0"/>
                <w:bCs w:val="0"/>
                <w:sz w:val="24"/>
                <w:szCs w:val="24"/>
              </w:rPr>
              <w:t xml:space="preserve">42 </w:t>
            </w:r>
            <w:proofErr w:type="spellStart"/>
            <w:proofErr w:type="gramStart"/>
            <w:r w:rsidRPr="00FF3B1D">
              <w:rPr>
                <w:b w:val="0"/>
                <w:bCs w:val="0"/>
                <w:sz w:val="24"/>
                <w:szCs w:val="24"/>
              </w:rPr>
              <w:t>клумб</w:t>
            </w:r>
            <w:r>
              <w:rPr>
                <w:b w:val="0"/>
                <w:bCs w:val="0"/>
                <w:sz w:val="24"/>
                <w:szCs w:val="24"/>
              </w:rPr>
              <w:t>ы</w:t>
            </w:r>
            <w:r w:rsidRPr="00FF3B1D">
              <w:rPr>
                <w:b w:val="0"/>
                <w:bCs w:val="0"/>
                <w:sz w:val="24"/>
                <w:szCs w:val="24"/>
              </w:rPr>
              <w:t>:Администрация</w:t>
            </w:r>
            <w:proofErr w:type="spellEnd"/>
            <w:proofErr w:type="gramEnd"/>
            <w:r w:rsidRPr="00FF3B1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F3B1D">
              <w:rPr>
                <w:b w:val="0"/>
                <w:bCs w:val="0"/>
                <w:color w:val="000000"/>
                <w:sz w:val="24"/>
                <w:szCs w:val="24"/>
              </w:rPr>
              <w:t>– 4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,  </w:t>
            </w:r>
            <w:r w:rsidRPr="00FF3B1D">
              <w:rPr>
                <w:b w:val="0"/>
                <w:bCs w:val="0"/>
                <w:color w:val="000000"/>
                <w:sz w:val="24"/>
                <w:szCs w:val="24"/>
              </w:rPr>
              <w:t>СДК – 8</w:t>
            </w:r>
          </w:p>
          <w:p w14:paraId="721023C5" w14:textId="77777777" w:rsidR="001C5BC2" w:rsidRPr="00FF3B1D" w:rsidRDefault="001C5BC2" w:rsidP="001C5BC2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3B1D">
              <w:rPr>
                <w:b w:val="0"/>
                <w:bCs w:val="0"/>
                <w:color w:val="000000"/>
                <w:sz w:val="24"/>
                <w:szCs w:val="24"/>
              </w:rPr>
              <w:t>Библиотека – 1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 w:rsidRPr="00FF3B1D">
              <w:rPr>
                <w:b w:val="0"/>
                <w:bCs w:val="0"/>
                <w:color w:val="000000"/>
                <w:sz w:val="24"/>
                <w:szCs w:val="24"/>
              </w:rPr>
              <w:t>Больница – 12</w:t>
            </w:r>
          </w:p>
          <w:p w14:paraId="721023C6" w14:textId="77777777" w:rsidR="001C5BC2" w:rsidRDefault="001C5BC2" w:rsidP="001C5BC2">
            <w:pPr>
              <w:rPr>
                <w:b w:val="0"/>
                <w:bCs w:val="0"/>
                <w:sz w:val="26"/>
                <w:szCs w:val="26"/>
              </w:rPr>
            </w:pPr>
            <w:r w:rsidRPr="00FF3B1D">
              <w:rPr>
                <w:b w:val="0"/>
                <w:bCs w:val="0"/>
                <w:color w:val="000000"/>
                <w:sz w:val="24"/>
                <w:szCs w:val="24"/>
              </w:rPr>
              <w:t>СОШ – 7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 w:rsidRPr="00FF3B1D">
              <w:rPr>
                <w:b w:val="0"/>
                <w:bCs w:val="0"/>
                <w:sz w:val="24"/>
                <w:szCs w:val="24"/>
              </w:rPr>
              <w:t>д</w:t>
            </w:r>
            <w:r>
              <w:rPr>
                <w:b w:val="0"/>
                <w:bCs w:val="0"/>
                <w:sz w:val="24"/>
                <w:szCs w:val="24"/>
              </w:rPr>
              <w:t xml:space="preserve">етский </w:t>
            </w:r>
            <w:r w:rsidRPr="00FF3B1D">
              <w:rPr>
                <w:b w:val="0"/>
                <w:bCs w:val="0"/>
                <w:sz w:val="24"/>
                <w:szCs w:val="24"/>
              </w:rPr>
              <w:t>сад - 10</w:t>
            </w:r>
          </w:p>
        </w:tc>
      </w:tr>
      <w:tr w:rsidR="001C5BC2" w14:paraId="721023D9" w14:textId="77777777">
        <w:tc>
          <w:tcPr>
            <w:tcW w:w="567" w:type="dxa"/>
          </w:tcPr>
          <w:p w14:paraId="721023C8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4.</w:t>
            </w:r>
          </w:p>
        </w:tc>
        <w:tc>
          <w:tcPr>
            <w:tcW w:w="4536" w:type="dxa"/>
            <w:gridSpan w:val="2"/>
          </w:tcPr>
          <w:p w14:paraId="721023C9" w14:textId="77777777" w:rsidR="001C5BC2" w:rsidRDefault="001C5BC2" w:rsidP="001C5BC2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Операция «Сорняк»:</w:t>
            </w:r>
          </w:p>
          <w:p w14:paraId="721023CA" w14:textId="77777777" w:rsidR="001C5BC2" w:rsidRDefault="001C5BC2" w:rsidP="001C5BC2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-уничтожение дикорастущей конопли;</w:t>
            </w:r>
          </w:p>
          <w:p w14:paraId="721023CB" w14:textId="1EA85D9C" w:rsidR="001C5BC2" w:rsidRDefault="001C5BC2" w:rsidP="001C5BC2">
            <w:pPr>
              <w:rPr>
                <w:b w:val="0"/>
                <w:bCs w:val="0"/>
                <w:sz w:val="26"/>
                <w:szCs w:val="26"/>
              </w:rPr>
            </w:pPr>
          </w:p>
          <w:p w14:paraId="721023CC" w14:textId="77777777" w:rsidR="001C5BC2" w:rsidRDefault="001C5BC2" w:rsidP="001C5BC2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-уничтожение крапивы и другие работы</w:t>
            </w:r>
          </w:p>
        </w:tc>
        <w:tc>
          <w:tcPr>
            <w:tcW w:w="1559" w:type="dxa"/>
          </w:tcPr>
          <w:p w14:paraId="721023CE" w14:textId="6B680F75" w:rsidR="001C5BC2" w:rsidRDefault="001C5BC2" w:rsidP="00351BBC">
            <w:pPr>
              <w:rPr>
                <w:b w:val="0"/>
                <w:bCs w:val="0"/>
                <w:sz w:val="26"/>
                <w:szCs w:val="26"/>
              </w:rPr>
            </w:pPr>
          </w:p>
          <w:p w14:paraId="721023CF" w14:textId="595A651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7BE512D8" w14:textId="77777777" w:rsidR="00351BBC" w:rsidRDefault="00351BBC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721023D0" w14:textId="5FE117C9" w:rsidR="001C5BC2" w:rsidRDefault="00351BBC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39,2</w:t>
            </w:r>
            <w:r w:rsidR="001C5BC2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="001C5BC2"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 w:rsidR="001C5BC2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14:paraId="721023D1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14:paraId="721023D2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июнь- </w:t>
            </w:r>
          </w:p>
          <w:p w14:paraId="721023D3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июль</w:t>
            </w:r>
          </w:p>
          <w:p w14:paraId="721023D4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21023D5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</w:t>
            </w:r>
          </w:p>
        </w:tc>
        <w:tc>
          <w:tcPr>
            <w:tcW w:w="5670" w:type="dxa"/>
          </w:tcPr>
          <w:p w14:paraId="721023D6" w14:textId="77777777" w:rsidR="001C5BC2" w:rsidRDefault="001C5BC2" w:rsidP="001C5BC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721023D7" w14:textId="0009D49F" w:rsidR="001C5BC2" w:rsidRDefault="001C5BC2" w:rsidP="001C5BC2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F41A31">
              <w:rPr>
                <w:b w:val="0"/>
                <w:bCs w:val="0"/>
                <w:sz w:val="24"/>
                <w:szCs w:val="24"/>
              </w:rPr>
              <w:t>1,09</w:t>
            </w:r>
            <w:proofErr w:type="gramStart"/>
            <w:r w:rsidRPr="00F41A31">
              <w:rPr>
                <w:b w:val="0"/>
                <w:bCs w:val="0"/>
                <w:sz w:val="24"/>
                <w:szCs w:val="24"/>
              </w:rPr>
              <w:t>га.(</w:t>
            </w:r>
            <w:proofErr w:type="gramEnd"/>
            <w:r w:rsidRPr="00F41A31">
              <w:rPr>
                <w:b w:val="0"/>
                <w:bCs w:val="0"/>
                <w:sz w:val="24"/>
                <w:szCs w:val="24"/>
              </w:rPr>
              <w:t xml:space="preserve">; ул. Заречная  </w:t>
            </w:r>
            <w:r w:rsidR="00351BBC">
              <w:rPr>
                <w:b w:val="0"/>
                <w:bCs w:val="0"/>
                <w:sz w:val="24"/>
                <w:szCs w:val="24"/>
              </w:rPr>
              <w:t>3,5 сот.</w:t>
            </w:r>
            <w:r w:rsidRPr="00F41A31">
              <w:rPr>
                <w:b w:val="0"/>
                <w:bCs w:val="0"/>
                <w:sz w:val="24"/>
                <w:szCs w:val="24"/>
              </w:rPr>
              <w:t>; ул. Станционная-</w:t>
            </w:r>
            <w:r w:rsidR="00351BBC">
              <w:rPr>
                <w:b w:val="0"/>
                <w:bCs w:val="0"/>
                <w:sz w:val="24"/>
                <w:szCs w:val="24"/>
              </w:rPr>
              <w:t>4 сот.</w:t>
            </w:r>
            <w:r w:rsidRPr="00F41A31">
              <w:rPr>
                <w:b w:val="0"/>
                <w:bCs w:val="0"/>
                <w:sz w:val="24"/>
                <w:szCs w:val="24"/>
              </w:rPr>
              <w:t xml:space="preserve">; ул. Ленина </w:t>
            </w:r>
            <w:r w:rsidR="00351BBC">
              <w:rPr>
                <w:b w:val="0"/>
                <w:bCs w:val="0"/>
                <w:sz w:val="24"/>
                <w:szCs w:val="24"/>
              </w:rPr>
              <w:t>1,6 сот.</w:t>
            </w:r>
            <w:r w:rsidRPr="00F41A31">
              <w:rPr>
                <w:b w:val="0"/>
                <w:bCs w:val="0"/>
                <w:sz w:val="24"/>
                <w:szCs w:val="24"/>
              </w:rPr>
              <w:t xml:space="preserve">;. Лесхозная </w:t>
            </w:r>
            <w:r w:rsidR="00351BBC">
              <w:rPr>
                <w:b w:val="0"/>
                <w:bCs w:val="0"/>
                <w:sz w:val="24"/>
                <w:szCs w:val="24"/>
              </w:rPr>
              <w:t>0,3 сот</w:t>
            </w:r>
            <w:r w:rsidRPr="00F41A31">
              <w:rPr>
                <w:b w:val="0"/>
                <w:bCs w:val="0"/>
                <w:sz w:val="24"/>
                <w:szCs w:val="24"/>
              </w:rPr>
              <w:t xml:space="preserve">, территория за кладбищем </w:t>
            </w:r>
            <w:r w:rsidR="00351BBC">
              <w:rPr>
                <w:b w:val="0"/>
                <w:bCs w:val="0"/>
                <w:sz w:val="24"/>
                <w:szCs w:val="24"/>
              </w:rPr>
              <w:t>5 сот., ул. Кирпичная 0,9 сот., ул. Лесная 2,2 сот., ул. Школьная 3 сот., ул. Терешковой 1,5 сот.</w:t>
            </w:r>
            <w:r w:rsidRPr="00F41A31">
              <w:rPr>
                <w:b w:val="0"/>
                <w:bCs w:val="0"/>
                <w:sz w:val="24"/>
                <w:szCs w:val="24"/>
              </w:rPr>
              <w:t>)</w:t>
            </w:r>
          </w:p>
          <w:p w14:paraId="721023D8" w14:textId="2C1690D9" w:rsidR="001C5BC2" w:rsidRDefault="001C5BC2" w:rsidP="001C5BC2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Скошена крапива на детских площадках, в скверах площадью </w:t>
            </w:r>
            <w:r w:rsidR="00623CC6">
              <w:rPr>
                <w:b w:val="0"/>
                <w:bCs w:val="0"/>
                <w:sz w:val="24"/>
                <w:szCs w:val="24"/>
              </w:rPr>
              <w:t>0,9</w:t>
            </w:r>
            <w:r>
              <w:rPr>
                <w:b w:val="0"/>
                <w:bCs w:val="0"/>
                <w:sz w:val="24"/>
                <w:szCs w:val="24"/>
              </w:rPr>
              <w:t xml:space="preserve"> га</w:t>
            </w:r>
            <w:r w:rsidR="00E339C0">
              <w:rPr>
                <w:b w:val="0"/>
                <w:bCs w:val="0"/>
                <w:sz w:val="24"/>
                <w:szCs w:val="24"/>
              </w:rPr>
              <w:t>; работы продолжаются</w:t>
            </w:r>
          </w:p>
        </w:tc>
      </w:tr>
      <w:tr w:rsidR="001C5BC2" w14:paraId="721023DC" w14:textId="77777777">
        <w:tc>
          <w:tcPr>
            <w:tcW w:w="1868" w:type="dxa"/>
            <w:gridSpan w:val="2"/>
          </w:tcPr>
          <w:p w14:paraId="721023DA" w14:textId="77777777" w:rsidR="001C5BC2" w:rsidRDefault="001C5BC2" w:rsidP="001C5B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08" w:type="dxa"/>
            <w:gridSpan w:val="5"/>
          </w:tcPr>
          <w:p w14:paraId="721023DB" w14:textId="77777777" w:rsidR="001C5BC2" w:rsidRDefault="001C5BC2" w:rsidP="001C5B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Санитарное состояние</w:t>
            </w:r>
          </w:p>
        </w:tc>
      </w:tr>
      <w:tr w:rsidR="001C5BC2" w14:paraId="721023E4" w14:textId="77777777">
        <w:tc>
          <w:tcPr>
            <w:tcW w:w="567" w:type="dxa"/>
          </w:tcPr>
          <w:p w14:paraId="721023DD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4536" w:type="dxa"/>
            <w:gridSpan w:val="2"/>
          </w:tcPr>
          <w:p w14:paraId="721023DE" w14:textId="77777777" w:rsidR="001C5BC2" w:rsidRDefault="001C5BC2" w:rsidP="001C5BC2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1559" w:type="dxa"/>
          </w:tcPr>
          <w:p w14:paraId="721023DF" w14:textId="5A52814E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</w:t>
            </w:r>
            <w:r w:rsidR="00351BBC">
              <w:rPr>
                <w:b w:val="0"/>
                <w:bCs w:val="0"/>
                <w:sz w:val="26"/>
                <w:szCs w:val="26"/>
              </w:rPr>
              <w:t>1</w:t>
            </w:r>
            <w:r>
              <w:rPr>
                <w:b w:val="0"/>
                <w:bCs w:val="0"/>
                <w:sz w:val="26"/>
                <w:szCs w:val="26"/>
              </w:rPr>
              <w:t xml:space="preserve">,0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14:paraId="721023E0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14:paraId="721023E1" w14:textId="77777777" w:rsidR="001C5BC2" w:rsidRDefault="001C5BC2" w:rsidP="001C5BC2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</w:t>
            </w:r>
          </w:p>
        </w:tc>
        <w:tc>
          <w:tcPr>
            <w:tcW w:w="5670" w:type="dxa"/>
          </w:tcPr>
          <w:p w14:paraId="721023E2" w14:textId="742AF098" w:rsidR="001C5BC2" w:rsidRDefault="001C5BC2" w:rsidP="001C5BC2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на территории карьера</w:t>
            </w:r>
            <w:r w:rsidR="00E339C0">
              <w:rPr>
                <w:b w:val="0"/>
                <w:bCs w:val="0"/>
                <w:sz w:val="26"/>
                <w:szCs w:val="26"/>
              </w:rPr>
              <w:t xml:space="preserve"> с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351BBC">
              <w:rPr>
                <w:b w:val="0"/>
                <w:bCs w:val="0"/>
                <w:sz w:val="26"/>
                <w:szCs w:val="26"/>
              </w:rPr>
              <w:t>23.04.</w:t>
            </w:r>
            <w:r>
              <w:rPr>
                <w:b w:val="0"/>
                <w:bCs w:val="0"/>
                <w:sz w:val="26"/>
                <w:szCs w:val="26"/>
              </w:rPr>
              <w:t>-</w:t>
            </w:r>
            <w:r w:rsidR="00351BBC">
              <w:rPr>
                <w:b w:val="0"/>
                <w:bCs w:val="0"/>
                <w:sz w:val="26"/>
                <w:szCs w:val="26"/>
              </w:rPr>
              <w:t xml:space="preserve"> 27</w:t>
            </w:r>
            <w:r>
              <w:rPr>
                <w:b w:val="0"/>
                <w:bCs w:val="0"/>
                <w:sz w:val="26"/>
                <w:szCs w:val="26"/>
              </w:rPr>
              <w:t>.04</w:t>
            </w:r>
            <w:r w:rsidR="00351BBC">
              <w:rPr>
                <w:b w:val="0"/>
                <w:bCs w:val="0"/>
                <w:sz w:val="26"/>
                <w:szCs w:val="26"/>
              </w:rPr>
              <w:t>.</w:t>
            </w:r>
            <w:r>
              <w:rPr>
                <w:b w:val="0"/>
                <w:bCs w:val="0"/>
                <w:sz w:val="26"/>
                <w:szCs w:val="26"/>
              </w:rPr>
              <w:t>202</w:t>
            </w:r>
            <w:r w:rsidR="00351BBC">
              <w:rPr>
                <w:b w:val="0"/>
                <w:bCs w:val="0"/>
                <w:sz w:val="26"/>
                <w:szCs w:val="26"/>
              </w:rPr>
              <w:t>1</w:t>
            </w:r>
            <w:r>
              <w:rPr>
                <w:b w:val="0"/>
                <w:bCs w:val="0"/>
                <w:sz w:val="26"/>
                <w:szCs w:val="26"/>
              </w:rPr>
              <w:t xml:space="preserve">г. </w:t>
            </w:r>
            <w:r w:rsidR="00E339C0">
              <w:rPr>
                <w:b w:val="0"/>
                <w:bCs w:val="0"/>
                <w:sz w:val="26"/>
                <w:szCs w:val="26"/>
              </w:rPr>
              <w:t>работал бульдозер</w:t>
            </w:r>
          </w:p>
          <w:p w14:paraId="721023E3" w14:textId="2B33CAD3" w:rsidR="001C5BC2" w:rsidRDefault="00351BBC" w:rsidP="001C5BC2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351BBC" w14:paraId="721023EB" w14:textId="77777777">
        <w:tc>
          <w:tcPr>
            <w:tcW w:w="567" w:type="dxa"/>
          </w:tcPr>
          <w:p w14:paraId="721023E5" w14:textId="77777777" w:rsidR="00351BBC" w:rsidRDefault="00351BBC" w:rsidP="00351BBC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2.</w:t>
            </w:r>
          </w:p>
        </w:tc>
        <w:tc>
          <w:tcPr>
            <w:tcW w:w="4536" w:type="dxa"/>
            <w:gridSpan w:val="2"/>
          </w:tcPr>
          <w:p w14:paraId="721023E6" w14:textId="5575EE3A" w:rsidR="00351BBC" w:rsidRDefault="00351BBC" w:rsidP="00351BBC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Обустройство площадок под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контей-неры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для сбора мусора и ограждение </w:t>
            </w:r>
            <w:proofErr w:type="gramStart"/>
            <w:r>
              <w:rPr>
                <w:b w:val="0"/>
                <w:bCs w:val="0"/>
                <w:sz w:val="26"/>
                <w:szCs w:val="26"/>
              </w:rPr>
              <w:t>вокруг  контейнеров</w:t>
            </w:r>
            <w:proofErr w:type="gramEnd"/>
          </w:p>
        </w:tc>
        <w:tc>
          <w:tcPr>
            <w:tcW w:w="1559" w:type="dxa"/>
          </w:tcPr>
          <w:p w14:paraId="721023E7" w14:textId="4B790EE2" w:rsidR="00351BBC" w:rsidRDefault="00351BBC" w:rsidP="00351BBC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200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14:paraId="721023E8" w14:textId="30B8E028" w:rsidR="00351BBC" w:rsidRDefault="00351BBC" w:rsidP="00351BBC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июнь-август</w:t>
            </w:r>
          </w:p>
        </w:tc>
        <w:tc>
          <w:tcPr>
            <w:tcW w:w="2268" w:type="dxa"/>
          </w:tcPr>
          <w:p w14:paraId="721023E9" w14:textId="67FFBC55" w:rsidR="00351BBC" w:rsidRDefault="00351BBC" w:rsidP="00351BBC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</w:t>
            </w:r>
          </w:p>
        </w:tc>
        <w:tc>
          <w:tcPr>
            <w:tcW w:w="5670" w:type="dxa"/>
          </w:tcPr>
          <w:p w14:paraId="721023EA" w14:textId="1236CC16" w:rsidR="00351BBC" w:rsidRDefault="00351BBC" w:rsidP="00351BBC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июле начато ограждение площадок</w:t>
            </w:r>
          </w:p>
        </w:tc>
      </w:tr>
      <w:tr w:rsidR="00E339C0" w14:paraId="721023F2" w14:textId="77777777">
        <w:tc>
          <w:tcPr>
            <w:tcW w:w="567" w:type="dxa"/>
          </w:tcPr>
          <w:p w14:paraId="721023EC" w14:textId="77777777" w:rsidR="00E339C0" w:rsidRDefault="00E339C0" w:rsidP="00E339C0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4536" w:type="dxa"/>
            <w:gridSpan w:val="2"/>
          </w:tcPr>
          <w:p w14:paraId="721023ED" w14:textId="67FED740" w:rsidR="00E339C0" w:rsidRDefault="00E339C0" w:rsidP="00E339C0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Проведение подворного санитарного обхода два раза в год</w:t>
            </w:r>
          </w:p>
        </w:tc>
        <w:tc>
          <w:tcPr>
            <w:tcW w:w="1559" w:type="dxa"/>
          </w:tcPr>
          <w:p w14:paraId="721023EE" w14:textId="01A4D9B2" w:rsidR="00E339C0" w:rsidRDefault="00E339C0" w:rsidP="00E339C0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14:paraId="721023EF" w14:textId="746F1B9C" w:rsidR="00E339C0" w:rsidRDefault="00E339C0" w:rsidP="00E339C0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апрель-сентябрь</w:t>
            </w:r>
          </w:p>
        </w:tc>
        <w:tc>
          <w:tcPr>
            <w:tcW w:w="2268" w:type="dxa"/>
          </w:tcPr>
          <w:p w14:paraId="721023F0" w14:textId="76A01520" w:rsidR="00E339C0" w:rsidRDefault="00E339C0" w:rsidP="00E339C0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Усть-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Бюрская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амбулатория</w:t>
            </w:r>
          </w:p>
        </w:tc>
        <w:tc>
          <w:tcPr>
            <w:tcW w:w="5670" w:type="dxa"/>
          </w:tcPr>
          <w:p w14:paraId="721023F1" w14:textId="2A7461F5" w:rsidR="00E339C0" w:rsidRDefault="00E339C0" w:rsidP="00E339C0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E339C0" w14:paraId="721023FA" w14:textId="77777777">
        <w:tc>
          <w:tcPr>
            <w:tcW w:w="567" w:type="dxa"/>
          </w:tcPr>
          <w:p w14:paraId="721023F3" w14:textId="77777777" w:rsidR="00E339C0" w:rsidRDefault="00E339C0" w:rsidP="00E339C0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4.</w:t>
            </w:r>
          </w:p>
        </w:tc>
        <w:tc>
          <w:tcPr>
            <w:tcW w:w="4536" w:type="dxa"/>
            <w:gridSpan w:val="2"/>
          </w:tcPr>
          <w:p w14:paraId="721023F4" w14:textId="3F6834CE" w:rsidR="00E339C0" w:rsidRDefault="00E339C0" w:rsidP="00E339C0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Содержание контейнеров ТКО</w:t>
            </w:r>
          </w:p>
        </w:tc>
        <w:tc>
          <w:tcPr>
            <w:tcW w:w="1559" w:type="dxa"/>
          </w:tcPr>
          <w:p w14:paraId="721023F5" w14:textId="4B3231E9" w:rsidR="00E339C0" w:rsidRDefault="00E339C0" w:rsidP="00E339C0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312,2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т.р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14:paraId="721023F7" w14:textId="1DF6AD7C" w:rsidR="00E339C0" w:rsidRDefault="00E339C0" w:rsidP="00E339C0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Весь период</w:t>
            </w:r>
          </w:p>
        </w:tc>
        <w:tc>
          <w:tcPr>
            <w:tcW w:w="2268" w:type="dxa"/>
          </w:tcPr>
          <w:p w14:paraId="721023F8" w14:textId="50CE6CE5" w:rsidR="00E339C0" w:rsidRDefault="00E339C0" w:rsidP="00E339C0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</w:t>
            </w:r>
          </w:p>
        </w:tc>
        <w:tc>
          <w:tcPr>
            <w:tcW w:w="5670" w:type="dxa"/>
          </w:tcPr>
          <w:p w14:paraId="721023F9" w14:textId="573C4CB9" w:rsidR="00E339C0" w:rsidRDefault="00E339C0" w:rsidP="00E339C0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Работы выполняются</w:t>
            </w:r>
          </w:p>
        </w:tc>
      </w:tr>
    </w:tbl>
    <w:p w14:paraId="721023FB" w14:textId="77777777" w:rsidR="00B95568" w:rsidRDefault="00B95568" w:rsidP="00333836"/>
    <w:p w14:paraId="721023FC" w14:textId="77777777" w:rsidR="00B95568" w:rsidRDefault="00B95568" w:rsidP="0012113A">
      <w:pPr>
        <w:ind w:left="-709" w:firstLine="709"/>
        <w:jc w:val="both"/>
        <w:rPr>
          <w:b w:val="0"/>
          <w:bCs w:val="0"/>
          <w:sz w:val="26"/>
          <w:szCs w:val="26"/>
        </w:rPr>
      </w:pPr>
    </w:p>
    <w:p w14:paraId="721023FD" w14:textId="379596DA" w:rsidR="00B95568" w:rsidRDefault="00B95568" w:rsidP="000A2089">
      <w:pPr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                     Информацию </w:t>
      </w:r>
      <w:r w:rsidRPr="0045287C">
        <w:rPr>
          <w:b w:val="0"/>
          <w:bCs w:val="0"/>
          <w:sz w:val="26"/>
          <w:szCs w:val="26"/>
        </w:rPr>
        <w:t>подготовил</w:t>
      </w:r>
      <w:r>
        <w:rPr>
          <w:b w:val="0"/>
          <w:bCs w:val="0"/>
          <w:sz w:val="26"/>
          <w:szCs w:val="26"/>
        </w:rPr>
        <w:t>а</w:t>
      </w:r>
      <w:r w:rsidRPr="0045287C">
        <w:rPr>
          <w:b w:val="0"/>
          <w:bCs w:val="0"/>
          <w:sz w:val="26"/>
          <w:szCs w:val="26"/>
        </w:rPr>
        <w:t xml:space="preserve">: </w:t>
      </w:r>
      <w:proofErr w:type="spellStart"/>
      <w:r w:rsidR="00E339C0">
        <w:rPr>
          <w:b w:val="0"/>
          <w:bCs w:val="0"/>
          <w:sz w:val="26"/>
          <w:szCs w:val="26"/>
        </w:rPr>
        <w:t>Азевич</w:t>
      </w:r>
      <w:proofErr w:type="spellEnd"/>
      <w:r>
        <w:rPr>
          <w:b w:val="0"/>
          <w:bCs w:val="0"/>
          <w:sz w:val="26"/>
          <w:szCs w:val="26"/>
        </w:rPr>
        <w:t xml:space="preserve"> Е.</w:t>
      </w:r>
      <w:r w:rsidR="00E339C0">
        <w:rPr>
          <w:b w:val="0"/>
          <w:bCs w:val="0"/>
          <w:sz w:val="26"/>
          <w:szCs w:val="26"/>
        </w:rPr>
        <w:t>В</w:t>
      </w:r>
      <w:r>
        <w:rPr>
          <w:b w:val="0"/>
          <w:bCs w:val="0"/>
          <w:sz w:val="26"/>
          <w:szCs w:val="26"/>
        </w:rPr>
        <w:t>.</w:t>
      </w:r>
      <w:r w:rsidRPr="0045287C">
        <w:rPr>
          <w:b w:val="0"/>
          <w:bCs w:val="0"/>
          <w:sz w:val="26"/>
          <w:szCs w:val="26"/>
        </w:rPr>
        <w:t xml:space="preserve">, </w:t>
      </w:r>
    </w:p>
    <w:p w14:paraId="721023FE" w14:textId="77777777" w:rsidR="00B95568" w:rsidRPr="0045287C" w:rsidRDefault="00B95568" w:rsidP="000A2089">
      <w:pPr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                                                                     специалист</w:t>
      </w:r>
      <w:r w:rsidRPr="0045287C">
        <w:rPr>
          <w:b w:val="0"/>
          <w:bCs w:val="0"/>
          <w:sz w:val="26"/>
          <w:szCs w:val="26"/>
        </w:rPr>
        <w:t xml:space="preserve"> администрации Усть-Бюрского сельсовета</w:t>
      </w:r>
    </w:p>
    <w:p w14:paraId="721023FF" w14:textId="1315065B" w:rsidR="00B95568" w:rsidRPr="0045287C" w:rsidRDefault="00B95568" w:rsidP="0045287C">
      <w:pPr>
        <w:rPr>
          <w:b w:val="0"/>
          <w:bCs w:val="0"/>
        </w:rPr>
      </w:pPr>
    </w:p>
    <w:p w14:paraId="72102407" w14:textId="4784939D" w:rsidR="00B95568" w:rsidRDefault="00B95568" w:rsidP="005F0F4E">
      <w:pPr>
        <w:rPr>
          <w:sz w:val="24"/>
          <w:szCs w:val="24"/>
        </w:rPr>
      </w:pPr>
    </w:p>
    <w:p w14:paraId="72102408" w14:textId="646D1326" w:rsidR="00B95568" w:rsidRDefault="00B95568" w:rsidP="005F0F4E">
      <w:pPr>
        <w:rPr>
          <w:sz w:val="24"/>
          <w:szCs w:val="24"/>
        </w:rPr>
        <w:sectPr w:rsidR="00B95568" w:rsidSect="00721E70">
          <w:pgSz w:w="16838" w:h="11906" w:orient="landscape"/>
          <w:pgMar w:top="426" w:right="232" w:bottom="0" w:left="284" w:header="709" w:footer="709" w:gutter="0"/>
          <w:cols w:space="708"/>
          <w:docGrid w:linePitch="360"/>
        </w:sectPr>
      </w:pPr>
    </w:p>
    <w:p w14:paraId="72102409" w14:textId="04FB89A0" w:rsidR="00B95568" w:rsidRDefault="00B95568" w:rsidP="00CA0C84">
      <w:pPr>
        <w:ind w:left="540"/>
        <w:rPr>
          <w:sz w:val="26"/>
          <w:szCs w:val="26"/>
        </w:rPr>
      </w:pPr>
    </w:p>
    <w:p w14:paraId="7210240A" w14:textId="24FF6ECB" w:rsidR="00B95568" w:rsidRPr="00222409" w:rsidRDefault="00B95568" w:rsidP="005F0F4E">
      <w:pPr>
        <w:rPr>
          <w:sz w:val="24"/>
          <w:szCs w:val="24"/>
        </w:rPr>
      </w:pPr>
    </w:p>
    <w:sectPr w:rsidR="00B95568" w:rsidRPr="00222409" w:rsidSect="00530E1B">
      <w:pgSz w:w="11906" w:h="16838"/>
      <w:pgMar w:top="284" w:right="425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10B3"/>
    <w:multiLevelType w:val="hybridMultilevel"/>
    <w:tmpl w:val="A9584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11B13"/>
    <w:multiLevelType w:val="hybridMultilevel"/>
    <w:tmpl w:val="F7B0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F4E2F"/>
    <w:multiLevelType w:val="hybridMultilevel"/>
    <w:tmpl w:val="0D002D14"/>
    <w:lvl w:ilvl="0" w:tplc="EDEC18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D33E7A"/>
    <w:multiLevelType w:val="hybridMultilevel"/>
    <w:tmpl w:val="A836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B80"/>
    <w:rsid w:val="0002748A"/>
    <w:rsid w:val="00030FB6"/>
    <w:rsid w:val="000333E4"/>
    <w:rsid w:val="00093504"/>
    <w:rsid w:val="000A178C"/>
    <w:rsid w:val="000A1B80"/>
    <w:rsid w:val="000A2089"/>
    <w:rsid w:val="000A28F2"/>
    <w:rsid w:val="000D1F88"/>
    <w:rsid w:val="000D56F0"/>
    <w:rsid w:val="000F2523"/>
    <w:rsid w:val="001040B0"/>
    <w:rsid w:val="00114409"/>
    <w:rsid w:val="00117177"/>
    <w:rsid w:val="0012113A"/>
    <w:rsid w:val="00124184"/>
    <w:rsid w:val="00125CF0"/>
    <w:rsid w:val="001369D6"/>
    <w:rsid w:val="0015481A"/>
    <w:rsid w:val="00181DC9"/>
    <w:rsid w:val="00197FFC"/>
    <w:rsid w:val="001B3836"/>
    <w:rsid w:val="001C44F7"/>
    <w:rsid w:val="001C5BC2"/>
    <w:rsid w:val="001E0BD8"/>
    <w:rsid w:val="001F5B04"/>
    <w:rsid w:val="001F72C6"/>
    <w:rsid w:val="00205314"/>
    <w:rsid w:val="00222409"/>
    <w:rsid w:val="00225B13"/>
    <w:rsid w:val="00252FF6"/>
    <w:rsid w:val="00255986"/>
    <w:rsid w:val="00261EF2"/>
    <w:rsid w:val="00295C53"/>
    <w:rsid w:val="002B481C"/>
    <w:rsid w:val="002C4E54"/>
    <w:rsid w:val="002D75DB"/>
    <w:rsid w:val="002D7B1F"/>
    <w:rsid w:val="002E6D46"/>
    <w:rsid w:val="00301DDA"/>
    <w:rsid w:val="003164E9"/>
    <w:rsid w:val="00317951"/>
    <w:rsid w:val="00333836"/>
    <w:rsid w:val="0034795D"/>
    <w:rsid w:val="00351BBC"/>
    <w:rsid w:val="003747EF"/>
    <w:rsid w:val="0038243D"/>
    <w:rsid w:val="00395370"/>
    <w:rsid w:val="003B4038"/>
    <w:rsid w:val="003C1CC6"/>
    <w:rsid w:val="003C3C24"/>
    <w:rsid w:val="003D07FC"/>
    <w:rsid w:val="003D371B"/>
    <w:rsid w:val="003D4E39"/>
    <w:rsid w:val="003F5900"/>
    <w:rsid w:val="0042037E"/>
    <w:rsid w:val="00442E9E"/>
    <w:rsid w:val="0045287C"/>
    <w:rsid w:val="00456B03"/>
    <w:rsid w:val="004845A9"/>
    <w:rsid w:val="00496606"/>
    <w:rsid w:val="004C05AF"/>
    <w:rsid w:val="0050594E"/>
    <w:rsid w:val="00507300"/>
    <w:rsid w:val="00527689"/>
    <w:rsid w:val="00530E1B"/>
    <w:rsid w:val="00570689"/>
    <w:rsid w:val="0058489E"/>
    <w:rsid w:val="00590772"/>
    <w:rsid w:val="005A4723"/>
    <w:rsid w:val="005C2DDE"/>
    <w:rsid w:val="005C6D7F"/>
    <w:rsid w:val="005E5CF9"/>
    <w:rsid w:val="005F0F4E"/>
    <w:rsid w:val="00606C21"/>
    <w:rsid w:val="00614B1E"/>
    <w:rsid w:val="00623CC6"/>
    <w:rsid w:val="00625664"/>
    <w:rsid w:val="0064463F"/>
    <w:rsid w:val="00652934"/>
    <w:rsid w:val="006619A3"/>
    <w:rsid w:val="006A7AF9"/>
    <w:rsid w:val="006E7815"/>
    <w:rsid w:val="00711A2D"/>
    <w:rsid w:val="00721E70"/>
    <w:rsid w:val="0074580C"/>
    <w:rsid w:val="00754E61"/>
    <w:rsid w:val="007E311E"/>
    <w:rsid w:val="00800023"/>
    <w:rsid w:val="008719FB"/>
    <w:rsid w:val="0087699D"/>
    <w:rsid w:val="008940A1"/>
    <w:rsid w:val="008B1962"/>
    <w:rsid w:val="008D330A"/>
    <w:rsid w:val="008E64CF"/>
    <w:rsid w:val="008F27CB"/>
    <w:rsid w:val="00910D8E"/>
    <w:rsid w:val="00940F18"/>
    <w:rsid w:val="009441E8"/>
    <w:rsid w:val="00953ABF"/>
    <w:rsid w:val="009607D4"/>
    <w:rsid w:val="0097595C"/>
    <w:rsid w:val="009852DE"/>
    <w:rsid w:val="009B35A0"/>
    <w:rsid w:val="009D3458"/>
    <w:rsid w:val="009D5BEB"/>
    <w:rsid w:val="009E124D"/>
    <w:rsid w:val="00A00B95"/>
    <w:rsid w:val="00A03873"/>
    <w:rsid w:val="00A151C1"/>
    <w:rsid w:val="00A466F9"/>
    <w:rsid w:val="00A97FB2"/>
    <w:rsid w:val="00AB00CA"/>
    <w:rsid w:val="00AC44B4"/>
    <w:rsid w:val="00AE083C"/>
    <w:rsid w:val="00AF2878"/>
    <w:rsid w:val="00AF2D5A"/>
    <w:rsid w:val="00B076A1"/>
    <w:rsid w:val="00B07C10"/>
    <w:rsid w:val="00B42C6F"/>
    <w:rsid w:val="00B505CF"/>
    <w:rsid w:val="00B62BEC"/>
    <w:rsid w:val="00B63123"/>
    <w:rsid w:val="00B65353"/>
    <w:rsid w:val="00B74D79"/>
    <w:rsid w:val="00B87990"/>
    <w:rsid w:val="00B9008C"/>
    <w:rsid w:val="00B900F0"/>
    <w:rsid w:val="00B95568"/>
    <w:rsid w:val="00BC4FC5"/>
    <w:rsid w:val="00BC6004"/>
    <w:rsid w:val="00BD7A4B"/>
    <w:rsid w:val="00BF44E6"/>
    <w:rsid w:val="00BF5F4E"/>
    <w:rsid w:val="00C00EAB"/>
    <w:rsid w:val="00C262C8"/>
    <w:rsid w:val="00C33984"/>
    <w:rsid w:val="00C703B0"/>
    <w:rsid w:val="00C90509"/>
    <w:rsid w:val="00C92F4C"/>
    <w:rsid w:val="00CA0C84"/>
    <w:rsid w:val="00CA5B33"/>
    <w:rsid w:val="00CC1F5E"/>
    <w:rsid w:val="00CE7846"/>
    <w:rsid w:val="00D032BE"/>
    <w:rsid w:val="00D07FD6"/>
    <w:rsid w:val="00D10918"/>
    <w:rsid w:val="00D33B3F"/>
    <w:rsid w:val="00D35D15"/>
    <w:rsid w:val="00D45BF1"/>
    <w:rsid w:val="00D562C4"/>
    <w:rsid w:val="00D569DD"/>
    <w:rsid w:val="00D77B29"/>
    <w:rsid w:val="00D93978"/>
    <w:rsid w:val="00DB5367"/>
    <w:rsid w:val="00DC1652"/>
    <w:rsid w:val="00DE1909"/>
    <w:rsid w:val="00DF25C2"/>
    <w:rsid w:val="00DF4CE0"/>
    <w:rsid w:val="00E131AD"/>
    <w:rsid w:val="00E16323"/>
    <w:rsid w:val="00E33577"/>
    <w:rsid w:val="00E336AC"/>
    <w:rsid w:val="00E339C0"/>
    <w:rsid w:val="00E41F62"/>
    <w:rsid w:val="00E5095F"/>
    <w:rsid w:val="00E632C7"/>
    <w:rsid w:val="00E67C13"/>
    <w:rsid w:val="00E75741"/>
    <w:rsid w:val="00E800E5"/>
    <w:rsid w:val="00E8256B"/>
    <w:rsid w:val="00E92B12"/>
    <w:rsid w:val="00EB254A"/>
    <w:rsid w:val="00F02BA0"/>
    <w:rsid w:val="00F41A31"/>
    <w:rsid w:val="00F623BD"/>
    <w:rsid w:val="00F70A73"/>
    <w:rsid w:val="00F76FCA"/>
    <w:rsid w:val="00F77BEA"/>
    <w:rsid w:val="00F77D87"/>
    <w:rsid w:val="00FB70B6"/>
    <w:rsid w:val="00FC287E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2246"/>
  <w15:docId w15:val="{37082CF3-E735-4AC1-A1DD-CA63DE58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2DE"/>
    <w:rPr>
      <w:rFonts w:ascii="Times New Roman" w:eastAsia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6B03"/>
    <w:pPr>
      <w:ind w:left="720"/>
    </w:pPr>
  </w:style>
  <w:style w:type="paragraph" w:customStyle="1" w:styleId="1">
    <w:name w:val="Обычный1"/>
    <w:uiPriority w:val="99"/>
    <w:rsid w:val="004C05AF"/>
    <w:pPr>
      <w:widowControl w:val="0"/>
      <w:spacing w:before="20" w:line="300" w:lineRule="auto"/>
      <w:ind w:left="2600" w:right="2600"/>
      <w:jc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CA0C84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0C84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ConsTitle">
    <w:name w:val="ConsTitle"/>
    <w:uiPriority w:val="99"/>
    <w:rsid w:val="00C3398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i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1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Бюр Усть</cp:lastModifiedBy>
  <cp:revision>69</cp:revision>
  <cp:lastPrinted>2021-08-24T01:46:00Z</cp:lastPrinted>
  <dcterms:created xsi:type="dcterms:W3CDTF">2005-01-01T02:16:00Z</dcterms:created>
  <dcterms:modified xsi:type="dcterms:W3CDTF">2021-08-24T01:47:00Z</dcterms:modified>
</cp:coreProperties>
</file>